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4205" w14:textId="77777777" w:rsidR="006332B7" w:rsidRPr="00A36450" w:rsidRDefault="006332B7" w:rsidP="006332B7">
      <w:pPr>
        <w:spacing w:after="0"/>
        <w:ind w:left="609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36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№1</w:t>
      </w:r>
    </w:p>
    <w:p w14:paraId="5DF48B90" w14:textId="77777777" w:rsidR="006332B7" w:rsidRPr="00A36450" w:rsidRDefault="006332B7" w:rsidP="006332B7">
      <w:pPr>
        <w:spacing w:after="0"/>
        <w:ind w:left="609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наказу Грунського міжшкільного навчально-виробничий комбінату Грунської сільської ради Охтирського району Сумської області</w:t>
      </w:r>
    </w:p>
    <w:p w14:paraId="099AF3AD" w14:textId="77777777" w:rsidR="006332B7" w:rsidRPr="00A36450" w:rsidRDefault="006332B7" w:rsidP="006332B7">
      <w:pPr>
        <w:spacing w:after="0"/>
        <w:ind w:left="609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29</w:t>
      </w:r>
      <w:r w:rsidRPr="00A36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10</w:t>
      </w:r>
      <w:r w:rsidRPr="00A36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 </w:t>
      </w:r>
      <w:r w:rsidRPr="00A36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151</w:t>
      </w:r>
      <w:r w:rsidRPr="00A36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-ОД</w:t>
      </w:r>
    </w:p>
    <w:p w14:paraId="1882D797" w14:textId="77777777" w:rsidR="006332B7" w:rsidRPr="008C0FD9" w:rsidRDefault="006332B7" w:rsidP="006332B7">
      <w:pPr>
        <w:widowControl w:val="0"/>
        <w:autoSpaceDE w:val="0"/>
        <w:autoSpaceDN w:val="0"/>
        <w:spacing w:before="90"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</w:pP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uk-UA"/>
        </w:rPr>
        <w:t>ПОРЯДОК</w:t>
      </w:r>
    </w:p>
    <w:p w14:paraId="6E9587FB" w14:textId="77777777" w:rsidR="006332B7" w:rsidRPr="008C0FD9" w:rsidRDefault="006332B7" w:rsidP="006332B7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C0FD9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>подання та розгляду (з дотриманням конфіденційності) заяв</w:t>
      </w:r>
      <w:r w:rsidRPr="008C0FD9">
        <w:rPr>
          <w:rFonts w:ascii="Times New Roman" w:eastAsia="Times New Roman" w:hAnsi="Times New Roman" w:cs="Times New Roman"/>
          <w:b/>
          <w:spacing w:val="-57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>про</w:t>
      </w:r>
      <w:r w:rsidRPr="008C0FD9">
        <w:rPr>
          <w:rFonts w:ascii="Times New Roman" w:eastAsia="Times New Roman" w:hAnsi="Times New Roman" w:cs="Times New Roman"/>
          <w:b/>
          <w:spacing w:val="-1"/>
          <w:sz w:val="28"/>
          <w:szCs w:val="28"/>
          <w:u w:val="thick"/>
          <w:lang w:val="uk-UA"/>
        </w:rPr>
        <w:t xml:space="preserve"> </w:t>
      </w:r>
      <w:r w:rsidR="00E54EB4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 xml:space="preserve">випадки </w:t>
      </w:r>
      <w:proofErr w:type="spellStart"/>
      <w:r w:rsidR="00E54EB4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>булінгу</w:t>
      </w:r>
      <w:proofErr w:type="spellEnd"/>
      <w:r w:rsidR="00E54EB4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 xml:space="preserve"> (цькування</w:t>
      </w:r>
      <w:r w:rsidRPr="008C0FD9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>) в</w:t>
      </w:r>
      <w:r w:rsidRPr="008C0FD9">
        <w:rPr>
          <w:rFonts w:ascii="Times New Roman" w:eastAsia="Times New Roman" w:hAnsi="Times New Roman" w:cs="Times New Roman"/>
          <w:b/>
          <w:spacing w:val="-1"/>
          <w:sz w:val="28"/>
          <w:szCs w:val="28"/>
          <w:u w:val="thick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>закладі</w:t>
      </w:r>
    </w:p>
    <w:p w14:paraId="798E9700" w14:textId="77777777" w:rsidR="006332B7" w:rsidRPr="008C0FD9" w:rsidRDefault="006332B7" w:rsidP="0055778A">
      <w:pPr>
        <w:widowControl w:val="0"/>
        <w:autoSpaceDE w:val="0"/>
        <w:autoSpaceDN w:val="0"/>
        <w:spacing w:after="0" w:line="274" w:lineRule="exact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</w:pP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>Загальні</w:t>
      </w:r>
      <w:r w:rsidRPr="008C0FD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color="000000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>питання</w:t>
      </w:r>
    </w:p>
    <w:p w14:paraId="6E43CDB6" w14:textId="77777777" w:rsidR="006332B7" w:rsidRPr="008C0FD9" w:rsidRDefault="006332B7" w:rsidP="00A46691">
      <w:pPr>
        <w:widowControl w:val="0"/>
        <w:numPr>
          <w:ilvl w:val="0"/>
          <w:numId w:val="44"/>
        </w:numPr>
        <w:tabs>
          <w:tab w:val="left" w:pos="388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Цей</w:t>
      </w:r>
      <w:r w:rsidRPr="008C0FD9">
        <w:rPr>
          <w:rFonts w:ascii="Times New Roman" w:eastAsia="Times New Roman" w:hAnsi="Times New Roman" w:cs="Times New Roman"/>
          <w:spacing w:val="42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</w:t>
      </w:r>
      <w:r w:rsidRPr="008C0FD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розроблено</w:t>
      </w:r>
      <w:r w:rsidRPr="008C0FD9">
        <w:rPr>
          <w:rFonts w:ascii="Times New Roman" w:eastAsia="Times New Roman" w:hAnsi="Times New Roman" w:cs="Times New Roman"/>
          <w:spacing w:val="42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</w:t>
      </w:r>
      <w:r w:rsidRPr="008C0FD9">
        <w:rPr>
          <w:rFonts w:ascii="Times New Roman" w:eastAsia="Times New Roman" w:hAnsi="Times New Roman" w:cs="Times New Roman"/>
          <w:spacing w:val="42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8C0FD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</w:t>
      </w:r>
      <w:r w:rsidRPr="008C0FD9">
        <w:rPr>
          <w:rFonts w:ascii="Times New Roman" w:eastAsia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</w:t>
      </w:r>
      <w:r w:rsidRPr="008C0FD9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«Про</w:t>
      </w:r>
      <w:r w:rsidRPr="008C0FD9">
        <w:rPr>
          <w:rFonts w:ascii="Times New Roman" w:eastAsia="Times New Roman" w:hAnsi="Times New Roman" w:cs="Times New Roman"/>
          <w:spacing w:val="4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внесення</w:t>
      </w:r>
      <w:r w:rsidRPr="008C0FD9">
        <w:rPr>
          <w:rFonts w:ascii="Times New Roman" w:eastAsia="Times New Roman" w:hAnsi="Times New Roman" w:cs="Times New Roman"/>
          <w:spacing w:val="42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змін</w:t>
      </w:r>
      <w:r w:rsidRPr="008C0FD9">
        <w:rPr>
          <w:rFonts w:ascii="Times New Roman" w:eastAsia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8C0FD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деяких</w:t>
      </w:r>
      <w:r w:rsidRPr="008C0FD9">
        <w:rPr>
          <w:rFonts w:ascii="Times New Roman" w:eastAsia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законодавчих</w:t>
      </w:r>
      <w:r w:rsidRPr="008C0FD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актів</w:t>
      </w:r>
      <w:r w:rsidRPr="008C0FD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щодо</w:t>
      </w:r>
      <w:r w:rsidRPr="008C0FD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протидії </w:t>
      </w:r>
      <w:proofErr w:type="spellStart"/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(цькування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)».</w:t>
      </w:r>
    </w:p>
    <w:p w14:paraId="3A37C2EB" w14:textId="77777777" w:rsidR="006332B7" w:rsidRPr="008C0FD9" w:rsidRDefault="006332B7" w:rsidP="00A46691">
      <w:pPr>
        <w:widowControl w:val="0"/>
        <w:numPr>
          <w:ilvl w:val="0"/>
          <w:numId w:val="44"/>
        </w:numPr>
        <w:tabs>
          <w:tab w:val="left" w:pos="446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Цей</w:t>
      </w:r>
      <w:r w:rsidRPr="008C0FD9">
        <w:rPr>
          <w:rFonts w:ascii="Times New Roman" w:eastAsia="Times New Roman" w:hAnsi="Times New Roman" w:cs="Times New Roman"/>
          <w:spacing w:val="42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</w:t>
      </w:r>
      <w:r w:rsidRPr="008C0FD9">
        <w:rPr>
          <w:rFonts w:ascii="Times New Roman" w:eastAsia="Times New Roman" w:hAnsi="Times New Roman" w:cs="Times New Roman"/>
          <w:spacing w:val="42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визначає</w:t>
      </w:r>
      <w:r w:rsidRPr="008C0FD9">
        <w:rPr>
          <w:rFonts w:ascii="Times New Roman" w:eastAsia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процедуру</w:t>
      </w:r>
      <w:r w:rsidRPr="008C0FD9">
        <w:rPr>
          <w:rFonts w:ascii="Times New Roman" w:eastAsia="Times New Roman" w:hAnsi="Times New Roman" w:cs="Times New Roman"/>
          <w:spacing w:val="37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подання</w:t>
      </w:r>
      <w:r w:rsidRPr="008C0FD9">
        <w:rPr>
          <w:rFonts w:ascii="Times New Roman" w:eastAsia="Times New Roman" w:hAnsi="Times New Roman" w:cs="Times New Roman"/>
          <w:spacing w:val="4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8C0FD9">
        <w:rPr>
          <w:rFonts w:ascii="Times New Roman" w:eastAsia="Times New Roman" w:hAnsi="Times New Roman" w:cs="Times New Roman"/>
          <w:spacing w:val="4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розгляду</w:t>
      </w:r>
      <w:r w:rsidRPr="008C0FD9">
        <w:rPr>
          <w:rFonts w:ascii="Times New Roman" w:eastAsia="Times New Roman" w:hAnsi="Times New Roman" w:cs="Times New Roman"/>
          <w:spacing w:val="37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заяв</w:t>
      </w:r>
      <w:r w:rsidRPr="008C0FD9">
        <w:rPr>
          <w:rFonts w:ascii="Times New Roman" w:eastAsia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8C0FD9">
        <w:rPr>
          <w:rFonts w:ascii="Times New Roman" w:eastAsia="Times New Roman" w:hAnsi="Times New Roman" w:cs="Times New Roman"/>
          <w:spacing w:val="4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випадки</w:t>
      </w:r>
      <w:r w:rsidRPr="008C0FD9">
        <w:rPr>
          <w:rFonts w:ascii="Times New Roman" w:eastAsia="Times New Roman" w:hAnsi="Times New Roman" w:cs="Times New Roman"/>
          <w:spacing w:val="42"/>
          <w:sz w:val="28"/>
          <w:szCs w:val="28"/>
          <w:lang w:val="uk-UA"/>
        </w:rPr>
        <w:t xml:space="preserve"> </w:t>
      </w:r>
      <w:proofErr w:type="spellStart"/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C0FD9">
        <w:rPr>
          <w:rFonts w:ascii="Times New Roman" w:eastAsia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="00E54EB4">
        <w:rPr>
          <w:rFonts w:ascii="Times New Roman" w:eastAsia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(цькування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083D7855" w14:textId="77777777" w:rsidR="006332B7" w:rsidRPr="008C0FD9" w:rsidRDefault="006332B7" w:rsidP="00A46691">
      <w:pPr>
        <w:widowControl w:val="0"/>
        <w:numPr>
          <w:ilvl w:val="0"/>
          <w:numId w:val="44"/>
        </w:numPr>
        <w:tabs>
          <w:tab w:val="left" w:pos="359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Заявниками</w:t>
      </w:r>
      <w:r w:rsidRPr="008C0FD9">
        <w:rPr>
          <w:rFonts w:ascii="Times New Roman" w:eastAsia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можуть</w:t>
      </w:r>
      <w:r w:rsidRPr="008C0FD9">
        <w:rPr>
          <w:rFonts w:ascii="Times New Roman" w:eastAsia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бути</w:t>
      </w:r>
      <w:r w:rsidRPr="008C0FD9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</w:t>
      </w:r>
      <w:r w:rsidRPr="008C0FD9">
        <w:rPr>
          <w:rFonts w:ascii="Times New Roman" w:eastAsia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освіти,</w:t>
      </w:r>
      <w:r w:rsidRPr="008C0FD9">
        <w:rPr>
          <w:rFonts w:ascii="Times New Roman" w:eastAsia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Pr="008C0FD9">
        <w:rPr>
          <w:rFonts w:ascii="Times New Roman" w:eastAsia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батьки/законні</w:t>
      </w:r>
      <w:r w:rsidRPr="008C0FD9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представники,</w:t>
      </w:r>
      <w:r w:rsidRPr="008C0FD9">
        <w:rPr>
          <w:rFonts w:ascii="Times New Roman" w:eastAsia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працівники</w:t>
      </w:r>
      <w:r w:rsidRPr="008C0FD9"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педагогічні</w:t>
      </w:r>
      <w:r w:rsidRPr="008C0FD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працівники</w:t>
      </w:r>
      <w:r w:rsidRPr="008C0FD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</w:t>
      </w:r>
      <w:r w:rsidRPr="008C0FD9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та інші особи.</w:t>
      </w:r>
    </w:p>
    <w:p w14:paraId="393E08E1" w14:textId="77777777" w:rsidR="006332B7" w:rsidRPr="008C0FD9" w:rsidRDefault="006332B7" w:rsidP="00A46691">
      <w:pPr>
        <w:widowControl w:val="0"/>
        <w:numPr>
          <w:ilvl w:val="0"/>
          <w:numId w:val="44"/>
        </w:numPr>
        <w:tabs>
          <w:tab w:val="left" w:pos="343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Заявник</w:t>
      </w:r>
      <w:r w:rsidRPr="008C0FD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забезпечує</w:t>
      </w:r>
      <w:r w:rsidRPr="008C0FD9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достовірність</w:t>
      </w:r>
      <w:r w:rsidRPr="008C0FD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8C0FD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повноту</w:t>
      </w:r>
      <w:r w:rsidRPr="008C0FD9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наданої</w:t>
      </w:r>
      <w:r w:rsidRPr="008C0FD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інформації.</w:t>
      </w:r>
    </w:p>
    <w:p w14:paraId="1BE77BD4" w14:textId="77777777" w:rsidR="006332B7" w:rsidRPr="008C0FD9" w:rsidRDefault="006332B7" w:rsidP="00A46691">
      <w:pPr>
        <w:widowControl w:val="0"/>
        <w:numPr>
          <w:ilvl w:val="0"/>
          <w:numId w:val="44"/>
        </w:numPr>
        <w:tabs>
          <w:tab w:val="left" w:pos="343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8C0FD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цьому</w:t>
      </w:r>
      <w:r w:rsidRPr="008C0FD9">
        <w:rPr>
          <w:rFonts w:ascii="Times New Roman" w:eastAsia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</w:t>
      </w:r>
      <w:r w:rsidRPr="008C0FD9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терміни</w:t>
      </w:r>
      <w:r w:rsidRPr="008C0FD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вживаються</w:t>
      </w:r>
      <w:r w:rsidRPr="008C0FD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8C0FD9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таких</w:t>
      </w:r>
      <w:r w:rsidRPr="008C0FD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значеннях:</w:t>
      </w:r>
    </w:p>
    <w:p w14:paraId="1A86308F" w14:textId="77777777" w:rsidR="006332B7" w:rsidRPr="008C0FD9" w:rsidRDefault="006332B7" w:rsidP="0055778A">
      <w:pPr>
        <w:widowControl w:val="0"/>
        <w:tabs>
          <w:tab w:val="left" w:pos="993"/>
        </w:tabs>
        <w:autoSpaceDE w:val="0"/>
        <w:autoSpaceDN w:val="0"/>
        <w:spacing w:before="3" w:after="0" w:line="240" w:lineRule="auto"/>
        <w:ind w:right="3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Булінг</w:t>
      </w:r>
      <w:proofErr w:type="spellEnd"/>
      <w:r w:rsidRPr="008C0FD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(цькування)</w:t>
      </w:r>
      <w:r w:rsidRPr="008C0FD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–</w:t>
      </w:r>
      <w:r w:rsidRPr="008C0FD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діяння</w:t>
      </w:r>
      <w:r w:rsidRPr="008C0FD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(дії</w:t>
      </w:r>
      <w:r w:rsidRPr="008C0FD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або</w:t>
      </w:r>
      <w:r w:rsidRPr="008C0FD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бездіяльність)</w:t>
      </w:r>
      <w:r w:rsidRPr="008C0FD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учасників</w:t>
      </w:r>
      <w:r w:rsidRPr="008C0FD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освітнього</w:t>
      </w:r>
      <w:r w:rsidRPr="008C0FD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процесу,</w:t>
      </w:r>
      <w:r w:rsidRPr="008C0FD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які</w:t>
      </w:r>
      <w:r w:rsidRPr="008C0FD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полягають у психологічному, фізичному, економічному, сексуальному насильстві, у тому</w:t>
      </w:r>
      <w:r w:rsidRPr="008C0FD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числі</w:t>
      </w:r>
      <w:r w:rsidRPr="008C0FD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із</w:t>
      </w:r>
      <w:r w:rsidRPr="008C0FD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застосуванням</w:t>
      </w:r>
      <w:r w:rsidRPr="008C0FD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засобів</w:t>
      </w:r>
      <w:r w:rsidRPr="008C0FD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електронних</w:t>
      </w:r>
      <w:r w:rsidRPr="008C0FD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комунікацій,</w:t>
      </w:r>
      <w:r w:rsidRPr="008C0FD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що</w:t>
      </w:r>
      <w:r w:rsidRPr="008C0FD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вчиняються</w:t>
      </w:r>
      <w:r w:rsidRPr="008C0FD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стосовно</w:t>
      </w:r>
      <w:r w:rsidRPr="008C0FD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малолітньої чи неповнолітньої особи та (або) такою особою стосовно інших учасників</w:t>
      </w:r>
      <w:r w:rsidRPr="008C0FD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освітнього процесу, внаслідок чого могла бути чи була заподіяна шкода психічному або</w:t>
      </w:r>
      <w:r w:rsidRPr="008C0FD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фізичному</w:t>
      </w:r>
      <w:r w:rsidRPr="008C0FD9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здоров’ю потерпілого.</w:t>
      </w:r>
    </w:p>
    <w:p w14:paraId="2901AECC" w14:textId="77777777" w:rsidR="006332B7" w:rsidRPr="008C0FD9" w:rsidRDefault="006332B7" w:rsidP="0055778A">
      <w:pPr>
        <w:widowControl w:val="0"/>
        <w:tabs>
          <w:tab w:val="left" w:pos="993"/>
        </w:tabs>
        <w:autoSpaceDE w:val="0"/>
        <w:autoSpaceDN w:val="0"/>
        <w:spacing w:before="1"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</w:pP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uk-UA"/>
        </w:rPr>
        <w:t>Типовими</w:t>
      </w:r>
      <w:r w:rsidRPr="008C0FD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uk-UA"/>
        </w:rPr>
        <w:t>ознаками</w:t>
      </w:r>
      <w:r w:rsidRPr="008C0FD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uk-UA"/>
        </w:rPr>
        <w:t xml:space="preserve"> </w:t>
      </w:r>
      <w:proofErr w:type="spellStart"/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uk-UA"/>
        </w:rPr>
        <w:t>булінгу</w:t>
      </w:r>
      <w:proofErr w:type="spellEnd"/>
      <w:r w:rsidRPr="008C0FD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uk-UA"/>
        </w:rPr>
        <w:t>(цькування)</w:t>
      </w:r>
      <w:r w:rsidRPr="008C0F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uk-UA"/>
        </w:rPr>
        <w:t>є:</w:t>
      </w:r>
    </w:p>
    <w:p w14:paraId="409BA193" w14:textId="77777777" w:rsidR="006332B7" w:rsidRPr="008C0FD9" w:rsidRDefault="006332B7" w:rsidP="00A46691">
      <w:pPr>
        <w:widowControl w:val="0"/>
        <w:numPr>
          <w:ilvl w:val="0"/>
          <w:numId w:val="43"/>
        </w:numPr>
        <w:tabs>
          <w:tab w:val="left" w:pos="242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C0FD9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>систематичність</w:t>
      </w:r>
      <w:r w:rsidRPr="008C0FD9">
        <w:rPr>
          <w:rFonts w:ascii="Times New Roman" w:eastAsia="Times New Roman" w:hAnsi="Times New Roman" w:cs="Times New Roman"/>
          <w:b/>
          <w:spacing w:val="-4"/>
          <w:sz w:val="28"/>
          <w:szCs w:val="28"/>
          <w:u w:val="thick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>(повторюваність)</w:t>
      </w:r>
      <w:r w:rsidRPr="008C0FD9">
        <w:rPr>
          <w:rFonts w:ascii="Times New Roman" w:eastAsia="Times New Roman" w:hAnsi="Times New Roman" w:cs="Times New Roman"/>
          <w:b/>
          <w:spacing w:val="-4"/>
          <w:sz w:val="28"/>
          <w:szCs w:val="28"/>
          <w:u w:val="thick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>діяння;</w:t>
      </w:r>
    </w:p>
    <w:p w14:paraId="2D925999" w14:textId="77777777" w:rsidR="006332B7" w:rsidRPr="008C0FD9" w:rsidRDefault="006332B7" w:rsidP="00A46691">
      <w:pPr>
        <w:widowControl w:val="0"/>
        <w:numPr>
          <w:ilvl w:val="0"/>
          <w:numId w:val="43"/>
        </w:numPr>
        <w:tabs>
          <w:tab w:val="left" w:pos="292"/>
          <w:tab w:val="left" w:pos="993"/>
        </w:tabs>
        <w:autoSpaceDE w:val="0"/>
        <w:autoSpaceDN w:val="0"/>
        <w:spacing w:before="55" w:after="0" w:line="240" w:lineRule="auto"/>
        <w:ind w:left="0" w:right="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</w:pP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uk-UA"/>
        </w:rPr>
        <w:t>наявність</w:t>
      </w:r>
      <w:r w:rsidRPr="008C0FD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uk-UA"/>
        </w:rPr>
        <w:t>сторін</w:t>
      </w:r>
      <w:r w:rsidRPr="008C0FD9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u w:val="thick" w:color="000000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uk-UA"/>
        </w:rPr>
        <w:t>–</w:t>
      </w:r>
      <w:r w:rsidRPr="008C0FD9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u w:val="thick" w:color="000000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uk-UA"/>
        </w:rPr>
        <w:t>кривдник</w:t>
      </w:r>
      <w:r w:rsidRPr="008C0FD9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u w:val="thick" w:color="000000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uk-UA"/>
        </w:rPr>
        <w:t>(</w:t>
      </w:r>
      <w:proofErr w:type="spellStart"/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uk-UA"/>
        </w:rPr>
        <w:t>булер</w:t>
      </w:r>
      <w:proofErr w:type="spellEnd"/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uk-UA"/>
        </w:rPr>
        <w:t>),</w:t>
      </w:r>
      <w:r w:rsidRPr="008C0FD9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u w:val="thick" w:color="000000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uk-UA"/>
        </w:rPr>
        <w:t>потерпілий</w:t>
      </w:r>
      <w:r w:rsidRPr="008C0FD9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u w:val="thick" w:color="000000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uk-UA"/>
        </w:rPr>
        <w:t>(жертва</w:t>
      </w:r>
      <w:r w:rsidRPr="008C0FD9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u w:val="thick" w:color="000000"/>
          <w:lang w:val="uk-UA"/>
        </w:rPr>
        <w:t xml:space="preserve"> </w:t>
      </w:r>
      <w:proofErr w:type="spellStart"/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uk-UA"/>
        </w:rPr>
        <w:t>булінгу</w:t>
      </w:r>
      <w:proofErr w:type="spellEnd"/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uk-UA"/>
        </w:rPr>
        <w:t>),</w:t>
      </w:r>
      <w:r w:rsidRPr="008C0FD9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u w:val="thick" w:color="000000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uk-UA"/>
        </w:rPr>
        <w:t>спостерігачі</w:t>
      </w:r>
      <w:r w:rsidRPr="008C0FD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uk-UA"/>
        </w:rPr>
        <w:t>(за</w:t>
      </w: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uk-UA"/>
        </w:rPr>
        <w:t>наявності);</w:t>
      </w:r>
    </w:p>
    <w:p w14:paraId="62840A36" w14:textId="77777777" w:rsidR="006332B7" w:rsidRPr="008C0FD9" w:rsidRDefault="006332B7" w:rsidP="00A46691">
      <w:pPr>
        <w:widowControl w:val="0"/>
        <w:numPr>
          <w:ilvl w:val="0"/>
          <w:numId w:val="43"/>
        </w:numPr>
        <w:tabs>
          <w:tab w:val="left" w:pos="242"/>
          <w:tab w:val="left" w:pos="993"/>
        </w:tabs>
        <w:autoSpaceDE w:val="0"/>
        <w:autoSpaceDN w:val="0"/>
        <w:spacing w:before="55"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C0FD9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>дії або бездіяльність кривдника, наслідком яких є заподіяння психічної та/або фізичної</w:t>
      </w:r>
      <w:r w:rsidRPr="008C0FD9">
        <w:rPr>
          <w:rFonts w:ascii="Times New Roman" w:eastAsia="Times New Roman" w:hAnsi="Times New Roman" w:cs="Times New Roman"/>
          <w:b/>
          <w:spacing w:val="-57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>шкоди,</w:t>
      </w:r>
      <w:r w:rsidRPr="008C0FD9">
        <w:rPr>
          <w:rFonts w:ascii="Times New Roman" w:eastAsia="Times New Roman" w:hAnsi="Times New Roman" w:cs="Times New Roman"/>
          <w:b/>
          <w:spacing w:val="1"/>
          <w:sz w:val="28"/>
          <w:szCs w:val="28"/>
          <w:u w:val="thick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>приниження,</w:t>
      </w:r>
      <w:r w:rsidRPr="008C0FD9">
        <w:rPr>
          <w:rFonts w:ascii="Times New Roman" w:eastAsia="Times New Roman" w:hAnsi="Times New Roman" w:cs="Times New Roman"/>
          <w:b/>
          <w:spacing w:val="1"/>
          <w:sz w:val="28"/>
          <w:szCs w:val="28"/>
          <w:u w:val="thick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>страх,</w:t>
      </w:r>
      <w:r w:rsidRPr="008C0FD9">
        <w:rPr>
          <w:rFonts w:ascii="Times New Roman" w:eastAsia="Times New Roman" w:hAnsi="Times New Roman" w:cs="Times New Roman"/>
          <w:b/>
          <w:spacing w:val="1"/>
          <w:sz w:val="28"/>
          <w:szCs w:val="28"/>
          <w:u w:val="thick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>тривога,</w:t>
      </w:r>
      <w:r w:rsidRPr="008C0FD9">
        <w:rPr>
          <w:rFonts w:ascii="Times New Roman" w:eastAsia="Times New Roman" w:hAnsi="Times New Roman" w:cs="Times New Roman"/>
          <w:b/>
          <w:spacing w:val="1"/>
          <w:sz w:val="28"/>
          <w:szCs w:val="28"/>
          <w:u w:val="thick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>підпорядкування</w:t>
      </w:r>
      <w:r w:rsidRPr="008C0FD9">
        <w:rPr>
          <w:rFonts w:ascii="Times New Roman" w:eastAsia="Times New Roman" w:hAnsi="Times New Roman" w:cs="Times New Roman"/>
          <w:b/>
          <w:spacing w:val="1"/>
          <w:sz w:val="28"/>
          <w:szCs w:val="28"/>
          <w:u w:val="thick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>потерпілого</w:t>
      </w:r>
      <w:r w:rsidRPr="008C0FD9">
        <w:rPr>
          <w:rFonts w:ascii="Times New Roman" w:eastAsia="Times New Roman" w:hAnsi="Times New Roman" w:cs="Times New Roman"/>
          <w:b/>
          <w:spacing w:val="1"/>
          <w:sz w:val="28"/>
          <w:szCs w:val="28"/>
          <w:u w:val="thick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>інтересам</w:t>
      </w:r>
      <w:r w:rsidRPr="008C0FD9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>кривдника,</w:t>
      </w:r>
      <w:r w:rsidRPr="008C0FD9">
        <w:rPr>
          <w:rFonts w:ascii="Times New Roman" w:eastAsia="Times New Roman" w:hAnsi="Times New Roman" w:cs="Times New Roman"/>
          <w:b/>
          <w:spacing w:val="-4"/>
          <w:sz w:val="28"/>
          <w:szCs w:val="28"/>
          <w:u w:val="thick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>та/або спричинення</w:t>
      </w:r>
      <w:r w:rsidRPr="008C0FD9">
        <w:rPr>
          <w:rFonts w:ascii="Times New Roman" w:eastAsia="Times New Roman" w:hAnsi="Times New Roman" w:cs="Times New Roman"/>
          <w:b/>
          <w:spacing w:val="-1"/>
          <w:sz w:val="28"/>
          <w:szCs w:val="28"/>
          <w:u w:val="thick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>соціальної ізоляції потерпілого.</w:t>
      </w:r>
    </w:p>
    <w:p w14:paraId="7E88AC54" w14:textId="77777777" w:rsidR="006332B7" w:rsidRPr="008C0FD9" w:rsidRDefault="006332B7" w:rsidP="0055778A">
      <w:pPr>
        <w:widowControl w:val="0"/>
        <w:autoSpaceDE w:val="0"/>
        <w:autoSpaceDN w:val="0"/>
        <w:spacing w:before="3" w:after="0" w:line="240" w:lineRule="auto"/>
        <w:ind w:right="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C48163D" w14:textId="77777777" w:rsidR="006332B7" w:rsidRPr="00A14F74" w:rsidRDefault="006332B7" w:rsidP="0055778A">
      <w:pPr>
        <w:widowControl w:val="0"/>
        <w:autoSpaceDE w:val="0"/>
        <w:autoSpaceDN w:val="0"/>
        <w:spacing w:before="90" w:after="0" w:line="274" w:lineRule="exact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</w:pP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>Подання</w:t>
      </w:r>
      <w:r w:rsidRPr="008C0FD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color="000000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>заяви</w:t>
      </w:r>
      <w:r w:rsidRPr="008C0F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color="000000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>про</w:t>
      </w:r>
      <w:r w:rsidRPr="008C0FD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color="000000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>випадки</w:t>
      </w:r>
      <w:r w:rsidRPr="008C0FD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color="000000"/>
          <w:lang w:val="uk-UA"/>
        </w:rPr>
        <w:t xml:space="preserve"> </w:t>
      </w:r>
      <w:proofErr w:type="spellStart"/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>булінгу</w:t>
      </w:r>
      <w:proofErr w:type="spellEnd"/>
      <w:r w:rsidRPr="008C0FD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color="000000"/>
          <w:lang w:val="uk-UA"/>
        </w:rPr>
        <w:t xml:space="preserve"> </w:t>
      </w:r>
      <w:r w:rsidR="00E54EB4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>(цькування</w:t>
      </w:r>
      <w:r w:rsidR="00A14F74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>)</w:t>
      </w:r>
    </w:p>
    <w:p w14:paraId="548A0896" w14:textId="77777777" w:rsidR="006332B7" w:rsidRPr="00E54EB4" w:rsidRDefault="006332B7" w:rsidP="00A46691">
      <w:pPr>
        <w:widowControl w:val="0"/>
        <w:numPr>
          <w:ilvl w:val="0"/>
          <w:numId w:val="42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освіти,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працівники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педагогічні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працівники,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батьки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інші</w:t>
      </w:r>
      <w:r w:rsidRPr="00E54EB4">
        <w:rPr>
          <w:rFonts w:ascii="Times New Roman" w:eastAsia="Times New Roman" w:hAnsi="Times New Roman" w:cs="Times New Roman"/>
          <w:spacing w:val="6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учасники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освітнього процесу, яким стало відомо про випадки </w:t>
      </w:r>
      <w:proofErr w:type="spellStart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(цькування), учасниками або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свідками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якого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стали,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підозрюють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вчинення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відношенню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інших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осіб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зовнішніми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ознаками,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які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отримали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достовірну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інформацію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інших</w:t>
      </w:r>
      <w:r w:rsidRPr="00E54EB4">
        <w:rPr>
          <w:rFonts w:ascii="Times New Roman" w:eastAsia="Times New Roman" w:hAnsi="Times New Roman" w:cs="Times New Roman"/>
          <w:spacing w:val="6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осіб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зобов’язані</w:t>
      </w:r>
      <w:r w:rsidRPr="00E54EB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повідомляти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керівнику</w:t>
      </w:r>
      <w:r w:rsidRPr="00E54EB4">
        <w:rPr>
          <w:rFonts w:ascii="Times New Roman" w:eastAsia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закладу.</w:t>
      </w:r>
    </w:p>
    <w:p w14:paraId="4E7847F2" w14:textId="77777777" w:rsidR="006332B7" w:rsidRPr="00E54EB4" w:rsidRDefault="006332B7" w:rsidP="00A46691">
      <w:pPr>
        <w:widowControl w:val="0"/>
        <w:numPr>
          <w:ilvl w:val="0"/>
          <w:numId w:val="42"/>
        </w:numPr>
        <w:tabs>
          <w:tab w:val="left" w:pos="362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Розгляд</w:t>
      </w:r>
      <w:r w:rsidRPr="00E54EB4">
        <w:rPr>
          <w:rFonts w:ascii="Times New Roman" w:eastAsia="Times New Roman" w:hAnsi="Times New Roman" w:cs="Times New Roman"/>
          <w:spacing w:val="15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E54EB4">
        <w:rPr>
          <w:rFonts w:ascii="Times New Roman" w:eastAsia="Times New Roman" w:hAnsi="Times New Roman" w:cs="Times New Roman"/>
          <w:spacing w:val="15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неупереджене</w:t>
      </w:r>
      <w:r w:rsidRPr="00E54EB4">
        <w:rPr>
          <w:rFonts w:ascii="Times New Roman" w:eastAsia="Times New Roman" w:hAnsi="Times New Roman" w:cs="Times New Roman"/>
          <w:spacing w:val="15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з’ясування</w:t>
      </w:r>
      <w:r w:rsidRPr="00E54EB4">
        <w:rPr>
          <w:rFonts w:ascii="Times New Roman" w:eastAsia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обставин</w:t>
      </w:r>
      <w:r w:rsidRPr="00E54EB4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випадків</w:t>
      </w:r>
      <w:r w:rsidRPr="00E54EB4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proofErr w:type="spellStart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54EB4">
        <w:rPr>
          <w:rFonts w:ascii="Times New Roman" w:eastAsia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(цькування)</w:t>
      </w:r>
      <w:r w:rsidRPr="00E54EB4">
        <w:rPr>
          <w:rFonts w:ascii="Times New Roman" w:eastAsia="Times New Roman" w:hAnsi="Times New Roman" w:cs="Times New Roman"/>
          <w:spacing w:val="15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здійснюється</w:t>
      </w:r>
      <w:r w:rsidRPr="00E54EB4">
        <w:rPr>
          <w:rFonts w:ascii="Times New Roman" w:eastAsia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</w:t>
      </w:r>
      <w:r w:rsidRPr="00E54EB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E54EB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поданих</w:t>
      </w:r>
      <w:r w:rsidRPr="00E54EB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заявниками</w:t>
      </w:r>
      <w:r w:rsidRPr="00E54EB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заяв</w:t>
      </w:r>
      <w:r w:rsidRPr="00E54EB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E54EB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випадки</w:t>
      </w:r>
      <w:r w:rsidRPr="00E54EB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54EB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(цькування)</w:t>
      </w:r>
      <w:r w:rsidRPr="00E54EB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(далі</w:t>
      </w:r>
      <w:r w:rsidRPr="00E54EB4">
        <w:rPr>
          <w:rFonts w:ascii="Times New Roman" w:eastAsia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E54EB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Заява).</w:t>
      </w:r>
    </w:p>
    <w:p w14:paraId="776CE681" w14:textId="77777777" w:rsidR="006332B7" w:rsidRPr="00E54EB4" w:rsidRDefault="006332B7" w:rsidP="00A46691">
      <w:pPr>
        <w:widowControl w:val="0"/>
        <w:numPr>
          <w:ilvl w:val="0"/>
          <w:numId w:val="42"/>
        </w:numPr>
        <w:tabs>
          <w:tab w:val="left" w:pos="429"/>
          <w:tab w:val="left" w:pos="993"/>
        </w:tabs>
        <w:autoSpaceDE w:val="0"/>
        <w:autoSpaceDN w:val="0"/>
        <w:spacing w:before="1"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Заяви,</w:t>
      </w:r>
      <w:r w:rsidRPr="00E54EB4">
        <w:rPr>
          <w:rFonts w:ascii="Times New Roman" w:eastAsia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E54EB4">
        <w:rPr>
          <w:rFonts w:ascii="Times New Roman" w:eastAsia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надійшли</w:t>
      </w:r>
      <w:r w:rsidRPr="00E54EB4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E54EB4">
        <w:rPr>
          <w:rFonts w:ascii="Times New Roman" w:eastAsia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електронну</w:t>
      </w:r>
      <w:r w:rsidRPr="00E54EB4">
        <w:rPr>
          <w:rFonts w:ascii="Times New Roman" w:eastAsia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пошту</w:t>
      </w:r>
      <w:r w:rsidRPr="00E54EB4">
        <w:rPr>
          <w:rFonts w:ascii="Times New Roman" w:eastAsia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</w:t>
      </w:r>
      <w:r w:rsidRPr="00E54EB4">
        <w:rPr>
          <w:rFonts w:ascii="Times New Roman" w:eastAsia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отримує</w:t>
      </w:r>
      <w:r w:rsidRPr="00E54EB4">
        <w:rPr>
          <w:rFonts w:ascii="Times New Roman" w:eastAsia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</w:t>
      </w:r>
      <w:r w:rsid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54EB4">
        <w:rPr>
          <w:rFonts w:ascii="Times New Roman" w:eastAsia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друкарка,</w:t>
      </w:r>
      <w:r w:rsidRPr="00E54EB4">
        <w:rPr>
          <w:rFonts w:ascii="Times New Roman" w:eastAsia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яка</w:t>
      </w:r>
      <w:r w:rsidRPr="00E54EB4">
        <w:rPr>
          <w:rFonts w:ascii="Times New Roman" w:eastAsia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зобов’язана</w:t>
      </w:r>
      <w:r w:rsidRPr="00E54EB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терміново повідомити керівника</w:t>
      </w:r>
      <w:r w:rsidRPr="00E54EB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</w:t>
      </w:r>
      <w:r w:rsidRPr="00E54EB4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та відповідальну</w:t>
      </w:r>
      <w:r w:rsidRPr="00E54EB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особу.</w:t>
      </w:r>
    </w:p>
    <w:p w14:paraId="27D3C9AB" w14:textId="77777777" w:rsidR="006332B7" w:rsidRPr="00E54EB4" w:rsidRDefault="006332B7" w:rsidP="00A46691">
      <w:pPr>
        <w:widowControl w:val="0"/>
        <w:numPr>
          <w:ilvl w:val="0"/>
          <w:numId w:val="42"/>
        </w:numPr>
        <w:tabs>
          <w:tab w:val="left" w:pos="352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Прийом</w:t>
      </w:r>
      <w:r w:rsidRPr="00E54EB4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E54EB4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реєстрацію</w:t>
      </w:r>
      <w:r w:rsidRPr="00E54EB4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поданих</w:t>
      </w:r>
      <w:r w:rsidRPr="00E54EB4">
        <w:rPr>
          <w:rFonts w:ascii="Times New Roman" w:eastAsia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Заяв</w:t>
      </w:r>
      <w:r w:rsidRPr="00E54EB4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</w:t>
      </w:r>
      <w:r w:rsidRPr="00E54EB4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відповідальна</w:t>
      </w:r>
      <w:r w:rsidRPr="00E54EB4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особа,</w:t>
      </w:r>
      <w:r w:rsidRPr="00E54EB4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E54EB4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E54EB4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разі</w:t>
      </w:r>
      <w:r w:rsidRPr="00E54EB4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її</w:t>
      </w:r>
      <w:r w:rsidRPr="00E54EB4">
        <w:rPr>
          <w:rFonts w:ascii="Times New Roman" w:eastAsia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відсутності</w:t>
      </w:r>
      <w:r w:rsidRPr="00E54EB4">
        <w:rPr>
          <w:rFonts w:ascii="Times New Roman" w:eastAsia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E54EB4">
        <w:rPr>
          <w:rFonts w:ascii="Times New Roman" w:eastAsia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особисто</w:t>
      </w:r>
      <w:r w:rsidRPr="00E54EB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</w:t>
      </w:r>
      <w:r w:rsidRPr="00E54EB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</w:t>
      </w:r>
      <w:r w:rsidRPr="00E54EB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або його заступник.</w:t>
      </w:r>
    </w:p>
    <w:p w14:paraId="02EC60B1" w14:textId="77777777" w:rsidR="006332B7" w:rsidRPr="00E54EB4" w:rsidRDefault="006332B7" w:rsidP="00A46691">
      <w:pPr>
        <w:widowControl w:val="0"/>
        <w:numPr>
          <w:ilvl w:val="0"/>
          <w:numId w:val="42"/>
        </w:numPr>
        <w:tabs>
          <w:tab w:val="left" w:pos="343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Заяви</w:t>
      </w:r>
      <w:r w:rsidRPr="00E54EB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реєструються</w:t>
      </w:r>
      <w:r w:rsidRPr="00E54EB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E54EB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окремому</w:t>
      </w:r>
      <w:r w:rsidRPr="00E54EB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журналі</w:t>
      </w:r>
      <w:r w:rsidRPr="00E54EB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реєстрації</w:t>
      </w:r>
      <w:r w:rsidRPr="00E54EB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заяв</w:t>
      </w:r>
      <w:r w:rsidRPr="00E54EB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E54EB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випадки</w:t>
      </w:r>
      <w:r w:rsidRPr="00E54EB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proofErr w:type="spellStart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54EB4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(цькування).</w:t>
      </w:r>
    </w:p>
    <w:p w14:paraId="41462949" w14:textId="77777777" w:rsidR="006332B7" w:rsidRPr="00E54EB4" w:rsidRDefault="006332B7" w:rsidP="00A46691">
      <w:pPr>
        <w:widowControl w:val="0"/>
        <w:numPr>
          <w:ilvl w:val="0"/>
          <w:numId w:val="42"/>
        </w:numPr>
        <w:tabs>
          <w:tab w:val="left" w:pos="343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Pr="00E54EB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E54EB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примірний</w:t>
      </w:r>
      <w:r w:rsidRPr="00E54EB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зміст</w:t>
      </w:r>
      <w:r w:rsidRPr="00E54EB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Заяви</w:t>
      </w:r>
      <w:r w:rsidRPr="00E54EB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оприлюднюється</w:t>
      </w:r>
      <w:r w:rsidRPr="00E54EB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E54EB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офіційному</w:t>
      </w:r>
      <w:r w:rsidRPr="00E54EB4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веб-сайті</w:t>
      </w:r>
      <w:r w:rsidRPr="00E54EB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закладу.</w:t>
      </w:r>
    </w:p>
    <w:p w14:paraId="3BAABE33" w14:textId="77777777" w:rsidR="006332B7" w:rsidRPr="00E54EB4" w:rsidRDefault="006332B7" w:rsidP="00A46691">
      <w:pPr>
        <w:widowControl w:val="0"/>
        <w:numPr>
          <w:ilvl w:val="0"/>
          <w:numId w:val="42"/>
        </w:numPr>
        <w:tabs>
          <w:tab w:val="left" w:pos="343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Датою</w:t>
      </w:r>
      <w:r w:rsidRPr="00E54EB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подання</w:t>
      </w:r>
      <w:r w:rsidRPr="00E54EB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заяв</w:t>
      </w:r>
      <w:r w:rsidRPr="00E54EB4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E54EB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дата</w:t>
      </w:r>
      <w:r w:rsidRPr="00E54EB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їх</w:t>
      </w:r>
      <w:r w:rsidRPr="00E54EB4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прийняття.</w:t>
      </w:r>
    </w:p>
    <w:p w14:paraId="204F6B7E" w14:textId="77777777" w:rsidR="006332B7" w:rsidRPr="00E54EB4" w:rsidRDefault="006332B7" w:rsidP="00A46691">
      <w:pPr>
        <w:widowControl w:val="0"/>
        <w:numPr>
          <w:ilvl w:val="0"/>
          <w:numId w:val="42"/>
        </w:numPr>
        <w:tabs>
          <w:tab w:val="left" w:pos="343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Розгляд</w:t>
      </w:r>
      <w:r w:rsidRPr="00E54EB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Заяв</w:t>
      </w:r>
      <w:r w:rsidRPr="00E54EB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</w:t>
      </w:r>
      <w:r w:rsidRPr="00E54EB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</w:t>
      </w:r>
      <w:r w:rsidRPr="00E54EB4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</w:t>
      </w:r>
      <w:r w:rsidRPr="00E54EB4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E54EB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дотриманням</w:t>
      </w:r>
      <w:r w:rsidRPr="00E54EB4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конфіденційності.</w:t>
      </w:r>
    </w:p>
    <w:p w14:paraId="21DB86C2" w14:textId="77777777" w:rsidR="006332B7" w:rsidRPr="008C0FD9" w:rsidRDefault="006332B7" w:rsidP="0055778A">
      <w:pPr>
        <w:widowControl w:val="0"/>
        <w:autoSpaceDE w:val="0"/>
        <w:autoSpaceDN w:val="0"/>
        <w:spacing w:before="5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CD8CFA" w14:textId="77777777" w:rsidR="006332B7" w:rsidRPr="008C0FD9" w:rsidRDefault="006332B7" w:rsidP="0055778A">
      <w:pPr>
        <w:widowControl w:val="0"/>
        <w:autoSpaceDE w:val="0"/>
        <w:autoSpaceDN w:val="0"/>
        <w:spacing w:after="0" w:line="274" w:lineRule="exact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</w:pP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>Відповідальна</w:t>
      </w:r>
      <w:r w:rsidRPr="008C0FD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color="000000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>особа</w:t>
      </w:r>
    </w:p>
    <w:p w14:paraId="51A63E1E" w14:textId="77777777" w:rsidR="006332B7" w:rsidRPr="008C0FD9" w:rsidRDefault="006332B7" w:rsidP="00A46691">
      <w:pPr>
        <w:widowControl w:val="0"/>
        <w:numPr>
          <w:ilvl w:val="0"/>
          <w:numId w:val="41"/>
        </w:numPr>
        <w:tabs>
          <w:tab w:val="left" w:pos="402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Відповідальною</w:t>
      </w:r>
      <w:r w:rsidRPr="008C0FD9">
        <w:rPr>
          <w:rFonts w:ascii="Times New Roman" w:eastAsia="Times New Roman" w:hAnsi="Times New Roman" w:cs="Times New Roman"/>
          <w:spacing w:val="54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особою</w:t>
      </w:r>
      <w:r w:rsidRPr="008C0FD9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призначається</w:t>
      </w:r>
      <w:r w:rsidRPr="008C0FD9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</w:t>
      </w:r>
      <w:r w:rsidRPr="008C0FD9">
        <w:rPr>
          <w:rFonts w:ascii="Times New Roman" w:eastAsia="Times New Roman" w:hAnsi="Times New Roman" w:cs="Times New Roman"/>
          <w:spacing w:val="54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</w:t>
      </w:r>
      <w:r w:rsidRPr="008C0FD9">
        <w:rPr>
          <w:rFonts w:ascii="Times New Roman" w:eastAsia="Times New Roman" w:hAnsi="Times New Roman" w:cs="Times New Roman"/>
          <w:spacing w:val="49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8C0FD9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8C0FD9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числа</w:t>
      </w:r>
      <w:r w:rsidRPr="008C0FD9">
        <w:rPr>
          <w:rFonts w:ascii="Times New Roman" w:eastAsia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педагогічних</w:t>
      </w:r>
      <w:r w:rsidR="00154E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працівників.</w:t>
      </w:r>
    </w:p>
    <w:p w14:paraId="71A9E2EE" w14:textId="77777777" w:rsidR="00E54EB4" w:rsidRPr="00E54EB4" w:rsidRDefault="006332B7" w:rsidP="00A46691">
      <w:pPr>
        <w:widowControl w:val="0"/>
        <w:numPr>
          <w:ilvl w:val="0"/>
          <w:numId w:val="41"/>
        </w:numPr>
        <w:tabs>
          <w:tab w:val="left" w:pos="386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8C0FD9">
        <w:rPr>
          <w:rFonts w:ascii="Times New Roman" w:eastAsia="Times New Roman" w:hAnsi="Times New Roman" w:cs="Times New Roman"/>
          <w:spacing w:val="37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функцій</w:t>
      </w:r>
      <w:r w:rsidRPr="008C0FD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відповідальної</w:t>
      </w:r>
      <w:r w:rsidRPr="008C0FD9">
        <w:rPr>
          <w:rFonts w:ascii="Times New Roman" w:eastAsia="Times New Roman" w:hAnsi="Times New Roman" w:cs="Times New Roman"/>
          <w:spacing w:val="39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особи</w:t>
      </w:r>
      <w:r w:rsidRPr="008C0FD9">
        <w:rPr>
          <w:rFonts w:ascii="Times New Roman" w:eastAsia="Times New Roman" w:hAnsi="Times New Roman" w:cs="Times New Roman"/>
          <w:spacing w:val="38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відноситься</w:t>
      </w:r>
      <w:r w:rsidRPr="008C0FD9">
        <w:rPr>
          <w:rFonts w:ascii="Times New Roman" w:eastAsia="Times New Roman" w:hAnsi="Times New Roman" w:cs="Times New Roman"/>
          <w:spacing w:val="38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прийом</w:t>
      </w:r>
      <w:r w:rsidRPr="008C0FD9">
        <w:rPr>
          <w:rFonts w:ascii="Times New Roman" w:eastAsia="Times New Roman" w:hAnsi="Times New Roman" w:cs="Times New Roman"/>
          <w:spacing w:val="43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8C0FD9">
        <w:rPr>
          <w:rFonts w:ascii="Times New Roman" w:eastAsia="Times New Roman" w:hAnsi="Times New Roman" w:cs="Times New Roman"/>
          <w:spacing w:val="38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реєстрація</w:t>
      </w:r>
      <w:r w:rsidRPr="008C0FD9">
        <w:rPr>
          <w:rFonts w:ascii="Times New Roman" w:eastAsia="Times New Roman" w:hAnsi="Times New Roman" w:cs="Times New Roman"/>
          <w:spacing w:val="39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Заяв,</w:t>
      </w:r>
      <w:r w:rsidRPr="008C0FD9">
        <w:rPr>
          <w:rFonts w:ascii="Times New Roman" w:eastAsia="Times New Roman" w:hAnsi="Times New Roman" w:cs="Times New Roman"/>
          <w:spacing w:val="38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повідомлення</w:t>
      </w:r>
      <w:r w:rsidRPr="008C0FD9">
        <w:rPr>
          <w:rFonts w:ascii="Times New Roman" w:eastAsia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керівника</w:t>
      </w:r>
      <w:r w:rsidRPr="008C0FD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8C0FD9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закладу.</w:t>
      </w:r>
      <w:r w:rsidR="00E54EB4"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Відповідальна особа призначається наказом керівника закладу.</w:t>
      </w:r>
    </w:p>
    <w:p w14:paraId="1D73C318" w14:textId="77777777" w:rsidR="00E54EB4" w:rsidRPr="00E54EB4" w:rsidRDefault="00E54EB4" w:rsidP="00A46691">
      <w:pPr>
        <w:widowControl w:val="0"/>
        <w:numPr>
          <w:ilvl w:val="0"/>
          <w:numId w:val="41"/>
        </w:numPr>
        <w:tabs>
          <w:tab w:val="left" w:pos="386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Інформація про відповідальну особу та її контактний телефон оприлюднюється на офіційному веб-сайті закладу.</w:t>
      </w:r>
    </w:p>
    <w:p w14:paraId="7D10224B" w14:textId="77777777" w:rsidR="00821FBF" w:rsidRDefault="00821FBF" w:rsidP="0055778A">
      <w:pPr>
        <w:widowControl w:val="0"/>
        <w:tabs>
          <w:tab w:val="left" w:pos="386"/>
          <w:tab w:val="left" w:pos="9355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F008863" w14:textId="77777777" w:rsidR="00E54EB4" w:rsidRPr="00E54EB4" w:rsidRDefault="00E54EB4" w:rsidP="0055778A">
      <w:pPr>
        <w:widowControl w:val="0"/>
        <w:tabs>
          <w:tab w:val="left" w:pos="386"/>
          <w:tab w:val="left" w:pos="9355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Комісія з розгляду випадків </w:t>
      </w:r>
      <w:proofErr w:type="spellStart"/>
      <w:r w:rsidRPr="00E54EB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булінгу</w:t>
      </w:r>
      <w:proofErr w:type="spellEnd"/>
      <w:r w:rsidRPr="00E54EB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(цькування)</w:t>
      </w:r>
    </w:p>
    <w:p w14:paraId="027D2299" w14:textId="77777777" w:rsidR="00E54EB4" w:rsidRPr="00E54EB4" w:rsidRDefault="00E54EB4" w:rsidP="00A46691">
      <w:pPr>
        <w:widowControl w:val="0"/>
        <w:numPr>
          <w:ilvl w:val="0"/>
          <w:numId w:val="45"/>
        </w:numPr>
        <w:tabs>
          <w:tab w:val="left" w:pos="386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результатами розгляду Заяви керівник закладу видає рішення про проведення розслідування випадків </w:t>
      </w:r>
      <w:proofErr w:type="spellStart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(цькування) із визначенням уповноважених осіб.</w:t>
      </w:r>
    </w:p>
    <w:p w14:paraId="15A4F8F6" w14:textId="77777777" w:rsidR="00E54EB4" w:rsidRPr="00E54EB4" w:rsidRDefault="00E54EB4" w:rsidP="00A46691">
      <w:pPr>
        <w:widowControl w:val="0"/>
        <w:numPr>
          <w:ilvl w:val="0"/>
          <w:numId w:val="45"/>
        </w:numPr>
        <w:tabs>
          <w:tab w:val="left" w:pos="390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розслідування випадків </w:t>
      </w:r>
      <w:proofErr w:type="spellStart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(цькування) уповноважені особи мають право вимагати письмові пояснення та матеріали у сторін.</w:t>
      </w:r>
    </w:p>
    <w:p w14:paraId="74EFC3BE" w14:textId="77777777" w:rsidR="00E54EB4" w:rsidRPr="00E54EB4" w:rsidRDefault="00E54EB4" w:rsidP="00A46691">
      <w:pPr>
        <w:widowControl w:val="0"/>
        <w:numPr>
          <w:ilvl w:val="0"/>
          <w:numId w:val="45"/>
        </w:numPr>
        <w:tabs>
          <w:tab w:val="left" w:pos="386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прийняття рішення за результатами розслідування керівник закладу створює комісію з розгляду випадків </w:t>
      </w:r>
      <w:proofErr w:type="spellStart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(цькування) (далі – Комісія) та </w:t>
      </w:r>
      <w:proofErr w:type="spellStart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скликає</w:t>
      </w:r>
      <w:proofErr w:type="spellEnd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засідання.</w:t>
      </w:r>
    </w:p>
    <w:p w14:paraId="2D3540B8" w14:textId="77777777" w:rsidR="00E54EB4" w:rsidRPr="00E54EB4" w:rsidRDefault="00E54EB4" w:rsidP="00A46691">
      <w:pPr>
        <w:widowControl w:val="0"/>
        <w:numPr>
          <w:ilvl w:val="0"/>
          <w:numId w:val="45"/>
        </w:numPr>
        <w:tabs>
          <w:tab w:val="left" w:pos="386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Комісія створюється наказом керівника закладу.</w:t>
      </w:r>
    </w:p>
    <w:p w14:paraId="6F008D83" w14:textId="77777777" w:rsidR="00E54EB4" w:rsidRPr="00E54EB4" w:rsidRDefault="00E54EB4" w:rsidP="00A46691">
      <w:pPr>
        <w:widowControl w:val="0"/>
        <w:numPr>
          <w:ilvl w:val="0"/>
          <w:numId w:val="45"/>
        </w:numPr>
        <w:tabs>
          <w:tab w:val="left" w:pos="386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складу комісії можуть входити педагогічні працівники (у томі числі психолог, соціальний педагог), батьки постраждалого та </w:t>
      </w:r>
      <w:proofErr w:type="spellStart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булера</w:t>
      </w:r>
      <w:proofErr w:type="spellEnd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, керівник закладу та інші заінтересовані особи.</w:t>
      </w:r>
    </w:p>
    <w:p w14:paraId="0341BD0D" w14:textId="77777777" w:rsidR="00E54EB4" w:rsidRPr="00E54EB4" w:rsidRDefault="00E54EB4" w:rsidP="00A46691">
      <w:pPr>
        <w:widowControl w:val="0"/>
        <w:numPr>
          <w:ilvl w:val="0"/>
          <w:numId w:val="45"/>
        </w:numPr>
        <w:tabs>
          <w:tab w:val="left" w:pos="383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Комісія у своїй діяльності керується законодавством України та іншими нормативними актами.</w:t>
      </w:r>
    </w:p>
    <w:p w14:paraId="0BFE42EA" w14:textId="77777777" w:rsidR="00E54EB4" w:rsidRPr="00E54EB4" w:rsidRDefault="00E54EB4" w:rsidP="00A46691">
      <w:pPr>
        <w:widowControl w:val="0"/>
        <w:numPr>
          <w:ilvl w:val="0"/>
          <w:numId w:val="45"/>
        </w:numPr>
        <w:tabs>
          <w:tab w:val="left" w:pos="390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Якщо Комісія визначила що це був </w:t>
      </w:r>
      <w:proofErr w:type="spellStart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(цькування), а не одноразовий конфлікт чи сварка, тобто відповідні дії носять систематичний характер, то керівник закладу освіти зобов’язаний повідомити уповноважені органи Національної поліції (ювенальна поліція) та службу у справах дітей.</w:t>
      </w:r>
    </w:p>
    <w:p w14:paraId="3459BE69" w14:textId="77777777" w:rsidR="00E54EB4" w:rsidRPr="00E54EB4" w:rsidRDefault="00E54EB4" w:rsidP="00A46691">
      <w:pPr>
        <w:widowControl w:val="0"/>
        <w:numPr>
          <w:ilvl w:val="0"/>
          <w:numId w:val="45"/>
        </w:numPr>
        <w:tabs>
          <w:tab w:val="left" w:pos="390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У разі, якщо Комісія не кваліфікує випадок як </w:t>
      </w:r>
      <w:proofErr w:type="spellStart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(цькування), а постраждалий не згодний з цим, то він може одразу звернутись до органів Національної поліції України із заявою, про що керівник закладу освіти має повідомити постраждалого.</w:t>
      </w:r>
    </w:p>
    <w:p w14:paraId="71EAA3D7" w14:textId="77777777" w:rsidR="00E54EB4" w:rsidRPr="00E54EB4" w:rsidRDefault="00E54EB4" w:rsidP="00A46691">
      <w:pPr>
        <w:widowControl w:val="0"/>
        <w:numPr>
          <w:ilvl w:val="0"/>
          <w:numId w:val="45"/>
        </w:numPr>
        <w:tabs>
          <w:tab w:val="left" w:pos="376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Комісії приймаються більшістю її членів та реєструються в окремому журналі, зберігаються в паперовому вигляді з оригіналами підписів всіх членів Комісії.</w:t>
      </w:r>
    </w:p>
    <w:p w14:paraId="519C5AAA" w14:textId="77777777" w:rsidR="00E54EB4" w:rsidRPr="00E54EB4" w:rsidRDefault="00E54EB4" w:rsidP="00A46691">
      <w:pPr>
        <w:widowControl w:val="0"/>
        <w:numPr>
          <w:ilvl w:val="0"/>
          <w:numId w:val="45"/>
        </w:numPr>
        <w:tabs>
          <w:tab w:val="left" w:pos="386"/>
          <w:tab w:val="left" w:pos="993"/>
          <w:tab w:val="left" w:pos="1134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Потерпілий чи його/її представник можуть звертатися відразу до уповноважених органів Національної поліції України (ювенальна поліція) та службу у справах дітей з повідомленням про випадки </w:t>
      </w:r>
      <w:proofErr w:type="spellStart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(цькування).</w:t>
      </w:r>
    </w:p>
    <w:p w14:paraId="764F0F09" w14:textId="77777777" w:rsidR="00E54EB4" w:rsidRPr="00E54EB4" w:rsidRDefault="00E54EB4" w:rsidP="00A46691">
      <w:pPr>
        <w:widowControl w:val="0"/>
        <w:numPr>
          <w:ilvl w:val="0"/>
          <w:numId w:val="45"/>
        </w:numPr>
        <w:tabs>
          <w:tab w:val="left" w:pos="386"/>
          <w:tab w:val="left" w:pos="993"/>
          <w:tab w:val="left" w:pos="1134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Батьки зобов’язані виконувати рішення та рекомендації Комісії.</w:t>
      </w:r>
    </w:p>
    <w:p w14:paraId="5200BFF5" w14:textId="77777777" w:rsidR="00821FBF" w:rsidRDefault="00821FBF" w:rsidP="0055778A">
      <w:pPr>
        <w:widowControl w:val="0"/>
        <w:tabs>
          <w:tab w:val="left" w:pos="386"/>
          <w:tab w:val="left" w:pos="9355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1D1053B" w14:textId="77777777" w:rsidR="00E54EB4" w:rsidRPr="00E54EB4" w:rsidRDefault="00E54EB4" w:rsidP="0055778A">
      <w:pPr>
        <w:widowControl w:val="0"/>
        <w:tabs>
          <w:tab w:val="left" w:pos="386"/>
          <w:tab w:val="left" w:pos="9355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Терміни подання та розгляду Заяв</w:t>
      </w:r>
    </w:p>
    <w:p w14:paraId="4AC25923" w14:textId="77777777" w:rsidR="00E54EB4" w:rsidRPr="00E54EB4" w:rsidRDefault="00E54EB4" w:rsidP="00A46691">
      <w:pPr>
        <w:widowControl w:val="0"/>
        <w:numPr>
          <w:ilvl w:val="0"/>
          <w:numId w:val="46"/>
        </w:numPr>
        <w:tabs>
          <w:tab w:val="left" w:pos="386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Заявники зобов’язані терміново повідомляти керівнику закладу про випадки </w:t>
      </w:r>
      <w:proofErr w:type="spellStart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(цькування), а також подати Заяву.</w:t>
      </w:r>
    </w:p>
    <w:p w14:paraId="1CE2701B" w14:textId="77777777" w:rsidR="00E54EB4" w:rsidRPr="00E54EB4" w:rsidRDefault="00E54EB4" w:rsidP="00A46691">
      <w:pPr>
        <w:widowControl w:val="0"/>
        <w:numPr>
          <w:ilvl w:val="0"/>
          <w:numId w:val="46"/>
        </w:numPr>
        <w:tabs>
          <w:tab w:val="left" w:pos="405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про проведення розслідування із визначенням уповноважених осіб видається протягом 1 робочого дня з дати подання Заяви.</w:t>
      </w:r>
    </w:p>
    <w:p w14:paraId="35F384DD" w14:textId="77777777" w:rsidR="00E54EB4" w:rsidRPr="00E54EB4" w:rsidRDefault="00E54EB4" w:rsidP="00A46691">
      <w:pPr>
        <w:widowControl w:val="0"/>
        <w:numPr>
          <w:ilvl w:val="0"/>
          <w:numId w:val="46"/>
        </w:numPr>
        <w:tabs>
          <w:tab w:val="left" w:pos="386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Розслідування випадків </w:t>
      </w:r>
      <w:proofErr w:type="spellStart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(цькування) уповноваженими особами здійснюється протягом 3 робочих днів з дати видання рішення про проведення розслідування.</w:t>
      </w:r>
    </w:p>
    <w:p w14:paraId="5A3CEFF2" w14:textId="77777777" w:rsidR="00E54EB4" w:rsidRPr="00E54EB4" w:rsidRDefault="00E54EB4" w:rsidP="00A46691">
      <w:pPr>
        <w:widowControl w:val="0"/>
        <w:numPr>
          <w:ilvl w:val="0"/>
          <w:numId w:val="46"/>
        </w:numPr>
        <w:tabs>
          <w:tab w:val="left" w:pos="386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Комісії.</w:t>
      </w:r>
    </w:p>
    <w:p w14:paraId="6ECDF2B3" w14:textId="77777777" w:rsidR="001806DC" w:rsidRDefault="00E54EB4" w:rsidP="00A46691">
      <w:pPr>
        <w:widowControl w:val="0"/>
        <w:numPr>
          <w:ilvl w:val="0"/>
          <w:numId w:val="46"/>
        </w:numPr>
        <w:tabs>
          <w:tab w:val="left" w:pos="410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 закладу зобов’язаний повідомити уповноважені органи Національної поліції (ювенальна поліція) та службу у справах дітей про кваліфікований Комісією випадок </w:t>
      </w:r>
      <w:proofErr w:type="spellStart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E54E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(цькування) протягом одного дня.</w:t>
      </w:r>
    </w:p>
    <w:p w14:paraId="6DE4AA6C" w14:textId="77777777" w:rsidR="001806DC" w:rsidRDefault="001806DC" w:rsidP="001806DC">
      <w:pPr>
        <w:widowControl w:val="0"/>
        <w:tabs>
          <w:tab w:val="left" w:pos="410"/>
          <w:tab w:val="left" w:pos="993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6AD290" w14:textId="77777777" w:rsidR="001806DC" w:rsidRDefault="001806DC" w:rsidP="001806DC">
      <w:pPr>
        <w:widowControl w:val="0"/>
        <w:tabs>
          <w:tab w:val="left" w:pos="410"/>
          <w:tab w:val="left" w:pos="993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1806DC" w:rsidSect="00AB11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EC39E3" w14:textId="77777777" w:rsidR="003D6319" w:rsidRPr="00885B9A" w:rsidRDefault="003D6319" w:rsidP="002E3CD1">
      <w:pPr>
        <w:spacing w:after="0"/>
        <w:ind w:left="6096"/>
        <w:rPr>
          <w:rFonts w:ascii="Times New Roman" w:eastAsia="Times New Roman" w:hAnsi="Times New Roman" w:cs="Times New Roman"/>
          <w:bCs/>
          <w:noProof/>
          <w:color w:val="FF0000"/>
          <w:sz w:val="28"/>
          <w:szCs w:val="24"/>
          <w:lang w:val="uk-UA" w:eastAsia="ru-RU"/>
        </w:rPr>
      </w:pPr>
    </w:p>
    <w:sectPr w:rsidR="003D6319" w:rsidRPr="00885B9A" w:rsidSect="002E3CD1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449"/>
    <w:multiLevelType w:val="hybridMultilevel"/>
    <w:tmpl w:val="3A80B42C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F3ABF"/>
    <w:multiLevelType w:val="hybridMultilevel"/>
    <w:tmpl w:val="5D1EC852"/>
    <w:lvl w:ilvl="0" w:tplc="9E6C25B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u w:val="none"/>
        <w:lang w:val="uk-UA" w:eastAsia="en-US" w:bidi="ar-SA"/>
      </w:rPr>
    </w:lvl>
    <w:lvl w:ilvl="1" w:tplc="1DB89010">
      <w:numFmt w:val="bullet"/>
      <w:lvlText w:val="•"/>
      <w:lvlJc w:val="left"/>
      <w:pPr>
        <w:ind w:left="1074" w:hanging="140"/>
      </w:pPr>
      <w:rPr>
        <w:rFonts w:hint="default"/>
        <w:lang w:val="uk-UA" w:eastAsia="en-US" w:bidi="ar-SA"/>
      </w:rPr>
    </w:lvl>
    <w:lvl w:ilvl="2" w:tplc="2E584A76">
      <w:numFmt w:val="bullet"/>
      <w:lvlText w:val="•"/>
      <w:lvlJc w:val="left"/>
      <w:pPr>
        <w:ind w:left="2049" w:hanging="140"/>
      </w:pPr>
      <w:rPr>
        <w:rFonts w:hint="default"/>
        <w:lang w:val="uk-UA" w:eastAsia="en-US" w:bidi="ar-SA"/>
      </w:rPr>
    </w:lvl>
    <w:lvl w:ilvl="3" w:tplc="E80826AE">
      <w:numFmt w:val="bullet"/>
      <w:lvlText w:val="•"/>
      <w:lvlJc w:val="left"/>
      <w:pPr>
        <w:ind w:left="3023" w:hanging="140"/>
      </w:pPr>
      <w:rPr>
        <w:rFonts w:hint="default"/>
        <w:lang w:val="uk-UA" w:eastAsia="en-US" w:bidi="ar-SA"/>
      </w:rPr>
    </w:lvl>
    <w:lvl w:ilvl="4" w:tplc="2E9A2820">
      <w:numFmt w:val="bullet"/>
      <w:lvlText w:val="•"/>
      <w:lvlJc w:val="left"/>
      <w:pPr>
        <w:ind w:left="3998" w:hanging="140"/>
      </w:pPr>
      <w:rPr>
        <w:rFonts w:hint="default"/>
        <w:lang w:val="uk-UA" w:eastAsia="en-US" w:bidi="ar-SA"/>
      </w:rPr>
    </w:lvl>
    <w:lvl w:ilvl="5" w:tplc="D7E891E6">
      <w:numFmt w:val="bullet"/>
      <w:lvlText w:val="•"/>
      <w:lvlJc w:val="left"/>
      <w:pPr>
        <w:ind w:left="4973" w:hanging="140"/>
      </w:pPr>
      <w:rPr>
        <w:rFonts w:hint="default"/>
        <w:lang w:val="uk-UA" w:eastAsia="en-US" w:bidi="ar-SA"/>
      </w:rPr>
    </w:lvl>
    <w:lvl w:ilvl="6" w:tplc="A96ABB30">
      <w:numFmt w:val="bullet"/>
      <w:lvlText w:val="•"/>
      <w:lvlJc w:val="left"/>
      <w:pPr>
        <w:ind w:left="5947" w:hanging="140"/>
      </w:pPr>
      <w:rPr>
        <w:rFonts w:hint="default"/>
        <w:lang w:val="uk-UA" w:eastAsia="en-US" w:bidi="ar-SA"/>
      </w:rPr>
    </w:lvl>
    <w:lvl w:ilvl="7" w:tplc="C73604BE">
      <w:numFmt w:val="bullet"/>
      <w:lvlText w:val="•"/>
      <w:lvlJc w:val="left"/>
      <w:pPr>
        <w:ind w:left="6922" w:hanging="140"/>
      </w:pPr>
      <w:rPr>
        <w:rFonts w:hint="default"/>
        <w:lang w:val="uk-UA" w:eastAsia="en-US" w:bidi="ar-SA"/>
      </w:rPr>
    </w:lvl>
    <w:lvl w:ilvl="8" w:tplc="53541F0E">
      <w:numFmt w:val="bullet"/>
      <w:lvlText w:val="•"/>
      <w:lvlJc w:val="left"/>
      <w:pPr>
        <w:ind w:left="7897" w:hanging="140"/>
      </w:pPr>
      <w:rPr>
        <w:rFonts w:hint="default"/>
        <w:lang w:val="uk-UA" w:eastAsia="en-US" w:bidi="ar-SA"/>
      </w:rPr>
    </w:lvl>
  </w:abstractNum>
  <w:abstractNum w:abstractNumId="2" w15:restartNumberingAfterBreak="0">
    <w:nsid w:val="06040302"/>
    <w:multiLevelType w:val="hybridMultilevel"/>
    <w:tmpl w:val="E3E0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36456"/>
    <w:multiLevelType w:val="hybridMultilevel"/>
    <w:tmpl w:val="1706BE9A"/>
    <w:lvl w:ilvl="0" w:tplc="464C2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4C207E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430C3"/>
    <w:multiLevelType w:val="hybridMultilevel"/>
    <w:tmpl w:val="552C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A0B3A"/>
    <w:multiLevelType w:val="hybridMultilevel"/>
    <w:tmpl w:val="8BF6F362"/>
    <w:lvl w:ilvl="0" w:tplc="8C2ACFEC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AD2F91E">
      <w:numFmt w:val="bullet"/>
      <w:lvlText w:val="•"/>
      <w:lvlJc w:val="left"/>
      <w:pPr>
        <w:ind w:left="1074" w:hanging="300"/>
      </w:pPr>
      <w:rPr>
        <w:rFonts w:hint="default"/>
        <w:lang w:val="uk-UA" w:eastAsia="en-US" w:bidi="ar-SA"/>
      </w:rPr>
    </w:lvl>
    <w:lvl w:ilvl="2" w:tplc="A184F594">
      <w:numFmt w:val="bullet"/>
      <w:lvlText w:val="•"/>
      <w:lvlJc w:val="left"/>
      <w:pPr>
        <w:ind w:left="2049" w:hanging="300"/>
      </w:pPr>
      <w:rPr>
        <w:rFonts w:hint="default"/>
        <w:lang w:val="uk-UA" w:eastAsia="en-US" w:bidi="ar-SA"/>
      </w:rPr>
    </w:lvl>
    <w:lvl w:ilvl="3" w:tplc="F14A46E0">
      <w:numFmt w:val="bullet"/>
      <w:lvlText w:val="•"/>
      <w:lvlJc w:val="left"/>
      <w:pPr>
        <w:ind w:left="3023" w:hanging="300"/>
      </w:pPr>
      <w:rPr>
        <w:rFonts w:hint="default"/>
        <w:lang w:val="uk-UA" w:eastAsia="en-US" w:bidi="ar-SA"/>
      </w:rPr>
    </w:lvl>
    <w:lvl w:ilvl="4" w:tplc="5BB6F144">
      <w:numFmt w:val="bullet"/>
      <w:lvlText w:val="•"/>
      <w:lvlJc w:val="left"/>
      <w:pPr>
        <w:ind w:left="3998" w:hanging="300"/>
      </w:pPr>
      <w:rPr>
        <w:rFonts w:hint="default"/>
        <w:lang w:val="uk-UA" w:eastAsia="en-US" w:bidi="ar-SA"/>
      </w:rPr>
    </w:lvl>
    <w:lvl w:ilvl="5" w:tplc="573C1F78">
      <w:numFmt w:val="bullet"/>
      <w:lvlText w:val="•"/>
      <w:lvlJc w:val="left"/>
      <w:pPr>
        <w:ind w:left="4973" w:hanging="300"/>
      </w:pPr>
      <w:rPr>
        <w:rFonts w:hint="default"/>
        <w:lang w:val="uk-UA" w:eastAsia="en-US" w:bidi="ar-SA"/>
      </w:rPr>
    </w:lvl>
    <w:lvl w:ilvl="6" w:tplc="B2B2EED4">
      <w:numFmt w:val="bullet"/>
      <w:lvlText w:val="•"/>
      <w:lvlJc w:val="left"/>
      <w:pPr>
        <w:ind w:left="5947" w:hanging="300"/>
      </w:pPr>
      <w:rPr>
        <w:rFonts w:hint="default"/>
        <w:lang w:val="uk-UA" w:eastAsia="en-US" w:bidi="ar-SA"/>
      </w:rPr>
    </w:lvl>
    <w:lvl w:ilvl="7" w:tplc="F9E4634C">
      <w:numFmt w:val="bullet"/>
      <w:lvlText w:val="•"/>
      <w:lvlJc w:val="left"/>
      <w:pPr>
        <w:ind w:left="6922" w:hanging="300"/>
      </w:pPr>
      <w:rPr>
        <w:rFonts w:hint="default"/>
        <w:lang w:val="uk-UA" w:eastAsia="en-US" w:bidi="ar-SA"/>
      </w:rPr>
    </w:lvl>
    <w:lvl w:ilvl="8" w:tplc="E1E48974">
      <w:numFmt w:val="bullet"/>
      <w:lvlText w:val="•"/>
      <w:lvlJc w:val="left"/>
      <w:pPr>
        <w:ind w:left="7897" w:hanging="300"/>
      </w:pPr>
      <w:rPr>
        <w:rFonts w:hint="default"/>
        <w:lang w:val="uk-UA" w:eastAsia="en-US" w:bidi="ar-SA"/>
      </w:rPr>
    </w:lvl>
  </w:abstractNum>
  <w:abstractNum w:abstractNumId="6" w15:restartNumberingAfterBreak="0">
    <w:nsid w:val="127C42A6"/>
    <w:multiLevelType w:val="hybridMultilevel"/>
    <w:tmpl w:val="3904BA64"/>
    <w:lvl w:ilvl="0" w:tplc="A7608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06440"/>
    <w:multiLevelType w:val="hybridMultilevel"/>
    <w:tmpl w:val="8BF6F362"/>
    <w:lvl w:ilvl="0" w:tplc="8C2ACFEC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AD2F91E">
      <w:numFmt w:val="bullet"/>
      <w:lvlText w:val="•"/>
      <w:lvlJc w:val="left"/>
      <w:pPr>
        <w:ind w:left="1074" w:hanging="300"/>
      </w:pPr>
      <w:rPr>
        <w:rFonts w:hint="default"/>
        <w:lang w:val="uk-UA" w:eastAsia="en-US" w:bidi="ar-SA"/>
      </w:rPr>
    </w:lvl>
    <w:lvl w:ilvl="2" w:tplc="A184F594">
      <w:numFmt w:val="bullet"/>
      <w:lvlText w:val="•"/>
      <w:lvlJc w:val="left"/>
      <w:pPr>
        <w:ind w:left="2049" w:hanging="300"/>
      </w:pPr>
      <w:rPr>
        <w:rFonts w:hint="default"/>
        <w:lang w:val="uk-UA" w:eastAsia="en-US" w:bidi="ar-SA"/>
      </w:rPr>
    </w:lvl>
    <w:lvl w:ilvl="3" w:tplc="F14A46E0">
      <w:numFmt w:val="bullet"/>
      <w:lvlText w:val="•"/>
      <w:lvlJc w:val="left"/>
      <w:pPr>
        <w:ind w:left="3023" w:hanging="300"/>
      </w:pPr>
      <w:rPr>
        <w:rFonts w:hint="default"/>
        <w:lang w:val="uk-UA" w:eastAsia="en-US" w:bidi="ar-SA"/>
      </w:rPr>
    </w:lvl>
    <w:lvl w:ilvl="4" w:tplc="5BB6F144">
      <w:numFmt w:val="bullet"/>
      <w:lvlText w:val="•"/>
      <w:lvlJc w:val="left"/>
      <w:pPr>
        <w:ind w:left="3998" w:hanging="300"/>
      </w:pPr>
      <w:rPr>
        <w:rFonts w:hint="default"/>
        <w:lang w:val="uk-UA" w:eastAsia="en-US" w:bidi="ar-SA"/>
      </w:rPr>
    </w:lvl>
    <w:lvl w:ilvl="5" w:tplc="573C1F78">
      <w:numFmt w:val="bullet"/>
      <w:lvlText w:val="•"/>
      <w:lvlJc w:val="left"/>
      <w:pPr>
        <w:ind w:left="4973" w:hanging="300"/>
      </w:pPr>
      <w:rPr>
        <w:rFonts w:hint="default"/>
        <w:lang w:val="uk-UA" w:eastAsia="en-US" w:bidi="ar-SA"/>
      </w:rPr>
    </w:lvl>
    <w:lvl w:ilvl="6" w:tplc="B2B2EED4">
      <w:numFmt w:val="bullet"/>
      <w:lvlText w:val="•"/>
      <w:lvlJc w:val="left"/>
      <w:pPr>
        <w:ind w:left="5947" w:hanging="300"/>
      </w:pPr>
      <w:rPr>
        <w:rFonts w:hint="default"/>
        <w:lang w:val="uk-UA" w:eastAsia="en-US" w:bidi="ar-SA"/>
      </w:rPr>
    </w:lvl>
    <w:lvl w:ilvl="7" w:tplc="F9E4634C">
      <w:numFmt w:val="bullet"/>
      <w:lvlText w:val="•"/>
      <w:lvlJc w:val="left"/>
      <w:pPr>
        <w:ind w:left="6922" w:hanging="300"/>
      </w:pPr>
      <w:rPr>
        <w:rFonts w:hint="default"/>
        <w:lang w:val="uk-UA" w:eastAsia="en-US" w:bidi="ar-SA"/>
      </w:rPr>
    </w:lvl>
    <w:lvl w:ilvl="8" w:tplc="E1E48974">
      <w:numFmt w:val="bullet"/>
      <w:lvlText w:val="•"/>
      <w:lvlJc w:val="left"/>
      <w:pPr>
        <w:ind w:left="7897" w:hanging="300"/>
      </w:pPr>
      <w:rPr>
        <w:rFonts w:hint="default"/>
        <w:lang w:val="uk-UA" w:eastAsia="en-US" w:bidi="ar-SA"/>
      </w:rPr>
    </w:lvl>
  </w:abstractNum>
  <w:abstractNum w:abstractNumId="8" w15:restartNumberingAfterBreak="0">
    <w:nsid w:val="14D61A97"/>
    <w:multiLevelType w:val="hybridMultilevel"/>
    <w:tmpl w:val="A88A37F2"/>
    <w:lvl w:ilvl="0" w:tplc="464C2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65EC9"/>
    <w:multiLevelType w:val="hybridMultilevel"/>
    <w:tmpl w:val="381CFAB6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702623"/>
    <w:multiLevelType w:val="hybridMultilevel"/>
    <w:tmpl w:val="090205AE"/>
    <w:lvl w:ilvl="0" w:tplc="2D08E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D4EE5E">
      <w:numFmt w:val="none"/>
      <w:lvlText w:val=""/>
      <w:lvlJc w:val="left"/>
      <w:pPr>
        <w:tabs>
          <w:tab w:val="num" w:pos="360"/>
        </w:tabs>
      </w:pPr>
    </w:lvl>
    <w:lvl w:ilvl="2" w:tplc="0EAAD27C">
      <w:numFmt w:val="none"/>
      <w:lvlText w:val=""/>
      <w:lvlJc w:val="left"/>
      <w:pPr>
        <w:tabs>
          <w:tab w:val="num" w:pos="360"/>
        </w:tabs>
      </w:pPr>
    </w:lvl>
    <w:lvl w:ilvl="3" w:tplc="7E2A70F0">
      <w:numFmt w:val="none"/>
      <w:lvlText w:val=""/>
      <w:lvlJc w:val="left"/>
      <w:pPr>
        <w:tabs>
          <w:tab w:val="num" w:pos="360"/>
        </w:tabs>
      </w:pPr>
    </w:lvl>
    <w:lvl w:ilvl="4" w:tplc="27F8ACA0">
      <w:numFmt w:val="none"/>
      <w:lvlText w:val=""/>
      <w:lvlJc w:val="left"/>
      <w:pPr>
        <w:tabs>
          <w:tab w:val="num" w:pos="360"/>
        </w:tabs>
      </w:pPr>
    </w:lvl>
    <w:lvl w:ilvl="5" w:tplc="F4D65ABA">
      <w:numFmt w:val="none"/>
      <w:lvlText w:val=""/>
      <w:lvlJc w:val="left"/>
      <w:pPr>
        <w:tabs>
          <w:tab w:val="num" w:pos="360"/>
        </w:tabs>
      </w:pPr>
    </w:lvl>
    <w:lvl w:ilvl="6" w:tplc="2EB2E504">
      <w:numFmt w:val="none"/>
      <w:lvlText w:val=""/>
      <w:lvlJc w:val="left"/>
      <w:pPr>
        <w:tabs>
          <w:tab w:val="num" w:pos="360"/>
        </w:tabs>
      </w:pPr>
    </w:lvl>
    <w:lvl w:ilvl="7" w:tplc="6F9418C2">
      <w:numFmt w:val="none"/>
      <w:lvlText w:val=""/>
      <w:lvlJc w:val="left"/>
      <w:pPr>
        <w:tabs>
          <w:tab w:val="num" w:pos="360"/>
        </w:tabs>
      </w:pPr>
    </w:lvl>
    <w:lvl w:ilvl="8" w:tplc="16F2BC2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9EC29EF"/>
    <w:multiLevelType w:val="hybridMultilevel"/>
    <w:tmpl w:val="61964EB0"/>
    <w:lvl w:ilvl="0" w:tplc="48FEC2E8">
      <w:start w:val="1"/>
      <w:numFmt w:val="decimal"/>
      <w:lvlText w:val="%1."/>
      <w:lvlJc w:val="left"/>
      <w:pPr>
        <w:ind w:left="102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C3E1216">
      <w:numFmt w:val="bullet"/>
      <w:lvlText w:val="•"/>
      <w:lvlJc w:val="left"/>
      <w:pPr>
        <w:ind w:left="1074" w:hanging="295"/>
      </w:pPr>
      <w:rPr>
        <w:rFonts w:hint="default"/>
        <w:lang w:val="uk-UA" w:eastAsia="en-US" w:bidi="ar-SA"/>
      </w:rPr>
    </w:lvl>
    <w:lvl w:ilvl="2" w:tplc="1B7E258E">
      <w:numFmt w:val="bullet"/>
      <w:lvlText w:val="•"/>
      <w:lvlJc w:val="left"/>
      <w:pPr>
        <w:ind w:left="2049" w:hanging="295"/>
      </w:pPr>
      <w:rPr>
        <w:rFonts w:hint="default"/>
        <w:lang w:val="uk-UA" w:eastAsia="en-US" w:bidi="ar-SA"/>
      </w:rPr>
    </w:lvl>
    <w:lvl w:ilvl="3" w:tplc="2974B730">
      <w:numFmt w:val="bullet"/>
      <w:lvlText w:val="•"/>
      <w:lvlJc w:val="left"/>
      <w:pPr>
        <w:ind w:left="3023" w:hanging="295"/>
      </w:pPr>
      <w:rPr>
        <w:rFonts w:hint="default"/>
        <w:lang w:val="uk-UA" w:eastAsia="en-US" w:bidi="ar-SA"/>
      </w:rPr>
    </w:lvl>
    <w:lvl w:ilvl="4" w:tplc="5F02510E">
      <w:numFmt w:val="bullet"/>
      <w:lvlText w:val="•"/>
      <w:lvlJc w:val="left"/>
      <w:pPr>
        <w:ind w:left="3998" w:hanging="295"/>
      </w:pPr>
      <w:rPr>
        <w:rFonts w:hint="default"/>
        <w:lang w:val="uk-UA" w:eastAsia="en-US" w:bidi="ar-SA"/>
      </w:rPr>
    </w:lvl>
    <w:lvl w:ilvl="5" w:tplc="D80CC756">
      <w:numFmt w:val="bullet"/>
      <w:lvlText w:val="•"/>
      <w:lvlJc w:val="left"/>
      <w:pPr>
        <w:ind w:left="4973" w:hanging="295"/>
      </w:pPr>
      <w:rPr>
        <w:rFonts w:hint="default"/>
        <w:lang w:val="uk-UA" w:eastAsia="en-US" w:bidi="ar-SA"/>
      </w:rPr>
    </w:lvl>
    <w:lvl w:ilvl="6" w:tplc="E9609A22">
      <w:numFmt w:val="bullet"/>
      <w:lvlText w:val="•"/>
      <w:lvlJc w:val="left"/>
      <w:pPr>
        <w:ind w:left="5947" w:hanging="295"/>
      </w:pPr>
      <w:rPr>
        <w:rFonts w:hint="default"/>
        <w:lang w:val="uk-UA" w:eastAsia="en-US" w:bidi="ar-SA"/>
      </w:rPr>
    </w:lvl>
    <w:lvl w:ilvl="7" w:tplc="7D2C5FE0">
      <w:numFmt w:val="bullet"/>
      <w:lvlText w:val="•"/>
      <w:lvlJc w:val="left"/>
      <w:pPr>
        <w:ind w:left="6922" w:hanging="295"/>
      </w:pPr>
      <w:rPr>
        <w:rFonts w:hint="default"/>
        <w:lang w:val="uk-UA" w:eastAsia="en-US" w:bidi="ar-SA"/>
      </w:rPr>
    </w:lvl>
    <w:lvl w:ilvl="8" w:tplc="AB1AB88E">
      <w:numFmt w:val="bullet"/>
      <w:lvlText w:val="•"/>
      <w:lvlJc w:val="left"/>
      <w:pPr>
        <w:ind w:left="7897" w:hanging="295"/>
      </w:pPr>
      <w:rPr>
        <w:rFonts w:hint="default"/>
        <w:lang w:val="uk-UA" w:eastAsia="en-US" w:bidi="ar-SA"/>
      </w:rPr>
    </w:lvl>
  </w:abstractNum>
  <w:abstractNum w:abstractNumId="12" w15:restartNumberingAfterBreak="0">
    <w:nsid w:val="1A0E3C22"/>
    <w:multiLevelType w:val="hybridMultilevel"/>
    <w:tmpl w:val="24AA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915E0"/>
    <w:multiLevelType w:val="hybridMultilevel"/>
    <w:tmpl w:val="1C86BCA6"/>
    <w:lvl w:ilvl="0" w:tplc="CB3A193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F2655F"/>
    <w:multiLevelType w:val="hybridMultilevel"/>
    <w:tmpl w:val="8624BC1E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052E78"/>
    <w:multiLevelType w:val="hybridMultilevel"/>
    <w:tmpl w:val="018A810C"/>
    <w:lvl w:ilvl="0" w:tplc="361E8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E21D2">
      <w:numFmt w:val="none"/>
      <w:lvlText w:val=""/>
      <w:lvlJc w:val="left"/>
      <w:pPr>
        <w:tabs>
          <w:tab w:val="num" w:pos="360"/>
        </w:tabs>
      </w:pPr>
    </w:lvl>
    <w:lvl w:ilvl="2" w:tplc="FDAC6E62">
      <w:numFmt w:val="none"/>
      <w:lvlText w:val=""/>
      <w:lvlJc w:val="left"/>
      <w:pPr>
        <w:tabs>
          <w:tab w:val="num" w:pos="360"/>
        </w:tabs>
      </w:pPr>
    </w:lvl>
    <w:lvl w:ilvl="3" w:tplc="1D20DE3E">
      <w:numFmt w:val="none"/>
      <w:lvlText w:val=""/>
      <w:lvlJc w:val="left"/>
      <w:pPr>
        <w:tabs>
          <w:tab w:val="num" w:pos="360"/>
        </w:tabs>
      </w:pPr>
    </w:lvl>
    <w:lvl w:ilvl="4" w:tplc="8676EE68">
      <w:numFmt w:val="none"/>
      <w:lvlText w:val=""/>
      <w:lvlJc w:val="left"/>
      <w:pPr>
        <w:tabs>
          <w:tab w:val="num" w:pos="360"/>
        </w:tabs>
      </w:pPr>
    </w:lvl>
    <w:lvl w:ilvl="5" w:tplc="B69C0FE6">
      <w:numFmt w:val="none"/>
      <w:lvlText w:val=""/>
      <w:lvlJc w:val="left"/>
      <w:pPr>
        <w:tabs>
          <w:tab w:val="num" w:pos="360"/>
        </w:tabs>
      </w:pPr>
    </w:lvl>
    <w:lvl w:ilvl="6" w:tplc="3AE273F2">
      <w:numFmt w:val="none"/>
      <w:lvlText w:val=""/>
      <w:lvlJc w:val="left"/>
      <w:pPr>
        <w:tabs>
          <w:tab w:val="num" w:pos="360"/>
        </w:tabs>
      </w:pPr>
    </w:lvl>
    <w:lvl w:ilvl="7" w:tplc="A67C4EEA">
      <w:numFmt w:val="none"/>
      <w:lvlText w:val=""/>
      <w:lvlJc w:val="left"/>
      <w:pPr>
        <w:tabs>
          <w:tab w:val="num" w:pos="360"/>
        </w:tabs>
      </w:pPr>
    </w:lvl>
    <w:lvl w:ilvl="8" w:tplc="C764BF8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1155EB4"/>
    <w:multiLevelType w:val="hybridMultilevel"/>
    <w:tmpl w:val="8820D120"/>
    <w:lvl w:ilvl="0" w:tplc="A7608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1B3E32"/>
    <w:multiLevelType w:val="hybridMultilevel"/>
    <w:tmpl w:val="A816D884"/>
    <w:lvl w:ilvl="0" w:tplc="8C80B33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8" w15:restartNumberingAfterBreak="0">
    <w:nsid w:val="218B0696"/>
    <w:multiLevelType w:val="hybridMultilevel"/>
    <w:tmpl w:val="8D128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7423D"/>
    <w:multiLevelType w:val="hybridMultilevel"/>
    <w:tmpl w:val="8DD24648"/>
    <w:lvl w:ilvl="0" w:tplc="983EFA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83B0A"/>
    <w:multiLevelType w:val="hybridMultilevel"/>
    <w:tmpl w:val="46E8A9F4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C0A2D43"/>
    <w:multiLevelType w:val="hybridMultilevel"/>
    <w:tmpl w:val="4E5A576C"/>
    <w:lvl w:ilvl="0" w:tplc="464C207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1C794A"/>
    <w:multiLevelType w:val="hybridMultilevel"/>
    <w:tmpl w:val="C9F8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E2F30"/>
    <w:multiLevelType w:val="hybridMultilevel"/>
    <w:tmpl w:val="552C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145A2"/>
    <w:multiLevelType w:val="hybridMultilevel"/>
    <w:tmpl w:val="19400494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1746E0"/>
    <w:multiLevelType w:val="hybridMultilevel"/>
    <w:tmpl w:val="8820D120"/>
    <w:lvl w:ilvl="0" w:tplc="A7608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6107C4"/>
    <w:multiLevelType w:val="hybridMultilevel"/>
    <w:tmpl w:val="53C061FA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2E2543"/>
    <w:multiLevelType w:val="hybridMultilevel"/>
    <w:tmpl w:val="C11A7A7A"/>
    <w:lvl w:ilvl="0" w:tplc="24D2D89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BB426D9"/>
    <w:multiLevelType w:val="hybridMultilevel"/>
    <w:tmpl w:val="25F6B61E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537EAA"/>
    <w:multiLevelType w:val="hybridMultilevel"/>
    <w:tmpl w:val="C966F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605039"/>
    <w:multiLevelType w:val="hybridMultilevel"/>
    <w:tmpl w:val="E2742C34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E0E7090"/>
    <w:multiLevelType w:val="hybridMultilevel"/>
    <w:tmpl w:val="94AADCAE"/>
    <w:lvl w:ilvl="0" w:tplc="247C00EC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434750"/>
    <w:multiLevelType w:val="hybridMultilevel"/>
    <w:tmpl w:val="5FE42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960433"/>
    <w:multiLevelType w:val="hybridMultilevel"/>
    <w:tmpl w:val="033C4F84"/>
    <w:lvl w:ilvl="0" w:tplc="69AEC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4" w15:restartNumberingAfterBreak="0">
    <w:nsid w:val="44EA08E2"/>
    <w:multiLevelType w:val="hybridMultilevel"/>
    <w:tmpl w:val="44D6462E"/>
    <w:lvl w:ilvl="0" w:tplc="DDC214F4">
      <w:start w:val="1"/>
      <w:numFmt w:val="decimal"/>
      <w:lvlText w:val="%1."/>
      <w:lvlJc w:val="left"/>
      <w:pPr>
        <w:ind w:left="735" w:hanging="375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E31CD7"/>
    <w:multiLevelType w:val="hybridMultilevel"/>
    <w:tmpl w:val="8D128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76068D"/>
    <w:multiLevelType w:val="hybridMultilevel"/>
    <w:tmpl w:val="20560972"/>
    <w:lvl w:ilvl="0" w:tplc="D3C4A1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C965B4"/>
    <w:multiLevelType w:val="hybridMultilevel"/>
    <w:tmpl w:val="1C86BCA6"/>
    <w:lvl w:ilvl="0" w:tplc="CB3A193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26A7C44"/>
    <w:multiLevelType w:val="hybridMultilevel"/>
    <w:tmpl w:val="A3EC3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2C3CA6"/>
    <w:multiLevelType w:val="hybridMultilevel"/>
    <w:tmpl w:val="3904BA64"/>
    <w:lvl w:ilvl="0" w:tplc="A7608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5BF5129"/>
    <w:multiLevelType w:val="hybridMultilevel"/>
    <w:tmpl w:val="CECCE0E6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60C626B"/>
    <w:multiLevelType w:val="hybridMultilevel"/>
    <w:tmpl w:val="FAA2CEBC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912583D"/>
    <w:multiLevelType w:val="hybridMultilevel"/>
    <w:tmpl w:val="F8DCC44A"/>
    <w:lvl w:ilvl="0" w:tplc="E910BC5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A232CD2"/>
    <w:multiLevelType w:val="hybridMultilevel"/>
    <w:tmpl w:val="814A952A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FBF74BB"/>
    <w:multiLevelType w:val="hybridMultilevel"/>
    <w:tmpl w:val="8BF6F362"/>
    <w:lvl w:ilvl="0" w:tplc="8C2ACFEC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AD2F91E">
      <w:numFmt w:val="bullet"/>
      <w:lvlText w:val="•"/>
      <w:lvlJc w:val="left"/>
      <w:pPr>
        <w:ind w:left="1074" w:hanging="300"/>
      </w:pPr>
      <w:rPr>
        <w:rFonts w:hint="default"/>
        <w:lang w:val="uk-UA" w:eastAsia="en-US" w:bidi="ar-SA"/>
      </w:rPr>
    </w:lvl>
    <w:lvl w:ilvl="2" w:tplc="A184F594">
      <w:numFmt w:val="bullet"/>
      <w:lvlText w:val="•"/>
      <w:lvlJc w:val="left"/>
      <w:pPr>
        <w:ind w:left="2049" w:hanging="300"/>
      </w:pPr>
      <w:rPr>
        <w:rFonts w:hint="default"/>
        <w:lang w:val="uk-UA" w:eastAsia="en-US" w:bidi="ar-SA"/>
      </w:rPr>
    </w:lvl>
    <w:lvl w:ilvl="3" w:tplc="F14A46E0">
      <w:numFmt w:val="bullet"/>
      <w:lvlText w:val="•"/>
      <w:lvlJc w:val="left"/>
      <w:pPr>
        <w:ind w:left="3023" w:hanging="300"/>
      </w:pPr>
      <w:rPr>
        <w:rFonts w:hint="default"/>
        <w:lang w:val="uk-UA" w:eastAsia="en-US" w:bidi="ar-SA"/>
      </w:rPr>
    </w:lvl>
    <w:lvl w:ilvl="4" w:tplc="5BB6F144">
      <w:numFmt w:val="bullet"/>
      <w:lvlText w:val="•"/>
      <w:lvlJc w:val="left"/>
      <w:pPr>
        <w:ind w:left="3998" w:hanging="300"/>
      </w:pPr>
      <w:rPr>
        <w:rFonts w:hint="default"/>
        <w:lang w:val="uk-UA" w:eastAsia="en-US" w:bidi="ar-SA"/>
      </w:rPr>
    </w:lvl>
    <w:lvl w:ilvl="5" w:tplc="573C1F78">
      <w:numFmt w:val="bullet"/>
      <w:lvlText w:val="•"/>
      <w:lvlJc w:val="left"/>
      <w:pPr>
        <w:ind w:left="4973" w:hanging="300"/>
      </w:pPr>
      <w:rPr>
        <w:rFonts w:hint="default"/>
        <w:lang w:val="uk-UA" w:eastAsia="en-US" w:bidi="ar-SA"/>
      </w:rPr>
    </w:lvl>
    <w:lvl w:ilvl="6" w:tplc="B2B2EED4">
      <w:numFmt w:val="bullet"/>
      <w:lvlText w:val="•"/>
      <w:lvlJc w:val="left"/>
      <w:pPr>
        <w:ind w:left="5947" w:hanging="300"/>
      </w:pPr>
      <w:rPr>
        <w:rFonts w:hint="default"/>
        <w:lang w:val="uk-UA" w:eastAsia="en-US" w:bidi="ar-SA"/>
      </w:rPr>
    </w:lvl>
    <w:lvl w:ilvl="7" w:tplc="F9E4634C">
      <w:numFmt w:val="bullet"/>
      <w:lvlText w:val="•"/>
      <w:lvlJc w:val="left"/>
      <w:pPr>
        <w:ind w:left="6922" w:hanging="300"/>
      </w:pPr>
      <w:rPr>
        <w:rFonts w:hint="default"/>
        <w:lang w:val="uk-UA" w:eastAsia="en-US" w:bidi="ar-SA"/>
      </w:rPr>
    </w:lvl>
    <w:lvl w:ilvl="8" w:tplc="E1E48974">
      <w:numFmt w:val="bullet"/>
      <w:lvlText w:val="•"/>
      <w:lvlJc w:val="left"/>
      <w:pPr>
        <w:ind w:left="7897" w:hanging="300"/>
      </w:pPr>
      <w:rPr>
        <w:rFonts w:hint="default"/>
        <w:lang w:val="uk-UA" w:eastAsia="en-US" w:bidi="ar-SA"/>
      </w:rPr>
    </w:lvl>
  </w:abstractNum>
  <w:abstractNum w:abstractNumId="45" w15:restartNumberingAfterBreak="0">
    <w:nsid w:val="613D211D"/>
    <w:multiLevelType w:val="hybridMultilevel"/>
    <w:tmpl w:val="4D26FCA6"/>
    <w:lvl w:ilvl="0" w:tplc="2AB6F104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66A2E0C">
      <w:numFmt w:val="bullet"/>
      <w:lvlText w:val="•"/>
      <w:lvlJc w:val="left"/>
      <w:pPr>
        <w:ind w:left="1074" w:hanging="286"/>
      </w:pPr>
      <w:rPr>
        <w:rFonts w:hint="default"/>
        <w:lang w:val="uk-UA" w:eastAsia="en-US" w:bidi="ar-SA"/>
      </w:rPr>
    </w:lvl>
    <w:lvl w:ilvl="2" w:tplc="04D84658">
      <w:numFmt w:val="bullet"/>
      <w:lvlText w:val="•"/>
      <w:lvlJc w:val="left"/>
      <w:pPr>
        <w:ind w:left="2049" w:hanging="286"/>
      </w:pPr>
      <w:rPr>
        <w:rFonts w:hint="default"/>
        <w:lang w:val="uk-UA" w:eastAsia="en-US" w:bidi="ar-SA"/>
      </w:rPr>
    </w:lvl>
    <w:lvl w:ilvl="3" w:tplc="1A6AD448">
      <w:numFmt w:val="bullet"/>
      <w:lvlText w:val="•"/>
      <w:lvlJc w:val="left"/>
      <w:pPr>
        <w:ind w:left="3023" w:hanging="286"/>
      </w:pPr>
      <w:rPr>
        <w:rFonts w:hint="default"/>
        <w:lang w:val="uk-UA" w:eastAsia="en-US" w:bidi="ar-SA"/>
      </w:rPr>
    </w:lvl>
    <w:lvl w:ilvl="4" w:tplc="85688246">
      <w:numFmt w:val="bullet"/>
      <w:lvlText w:val="•"/>
      <w:lvlJc w:val="left"/>
      <w:pPr>
        <w:ind w:left="3998" w:hanging="286"/>
      </w:pPr>
      <w:rPr>
        <w:rFonts w:hint="default"/>
        <w:lang w:val="uk-UA" w:eastAsia="en-US" w:bidi="ar-SA"/>
      </w:rPr>
    </w:lvl>
    <w:lvl w:ilvl="5" w:tplc="4F9A451E">
      <w:numFmt w:val="bullet"/>
      <w:lvlText w:val="•"/>
      <w:lvlJc w:val="left"/>
      <w:pPr>
        <w:ind w:left="4973" w:hanging="286"/>
      </w:pPr>
      <w:rPr>
        <w:rFonts w:hint="default"/>
        <w:lang w:val="uk-UA" w:eastAsia="en-US" w:bidi="ar-SA"/>
      </w:rPr>
    </w:lvl>
    <w:lvl w:ilvl="6" w:tplc="FB7EAEA4">
      <w:numFmt w:val="bullet"/>
      <w:lvlText w:val="•"/>
      <w:lvlJc w:val="left"/>
      <w:pPr>
        <w:ind w:left="5947" w:hanging="286"/>
      </w:pPr>
      <w:rPr>
        <w:rFonts w:hint="default"/>
        <w:lang w:val="uk-UA" w:eastAsia="en-US" w:bidi="ar-SA"/>
      </w:rPr>
    </w:lvl>
    <w:lvl w:ilvl="7" w:tplc="609EFE00">
      <w:numFmt w:val="bullet"/>
      <w:lvlText w:val="•"/>
      <w:lvlJc w:val="left"/>
      <w:pPr>
        <w:ind w:left="6922" w:hanging="286"/>
      </w:pPr>
      <w:rPr>
        <w:rFonts w:hint="default"/>
        <w:lang w:val="uk-UA" w:eastAsia="en-US" w:bidi="ar-SA"/>
      </w:rPr>
    </w:lvl>
    <w:lvl w:ilvl="8" w:tplc="FA704ED2">
      <w:numFmt w:val="bullet"/>
      <w:lvlText w:val="•"/>
      <w:lvlJc w:val="left"/>
      <w:pPr>
        <w:ind w:left="7897" w:hanging="286"/>
      </w:pPr>
      <w:rPr>
        <w:rFonts w:hint="default"/>
        <w:lang w:val="uk-UA" w:eastAsia="en-US" w:bidi="ar-SA"/>
      </w:rPr>
    </w:lvl>
  </w:abstractNum>
  <w:abstractNum w:abstractNumId="46" w15:restartNumberingAfterBreak="0">
    <w:nsid w:val="61AC5AA7"/>
    <w:multiLevelType w:val="hybridMultilevel"/>
    <w:tmpl w:val="300E10A8"/>
    <w:lvl w:ilvl="0" w:tplc="218C4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20D642A"/>
    <w:multiLevelType w:val="hybridMultilevel"/>
    <w:tmpl w:val="24AA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6D0D97"/>
    <w:multiLevelType w:val="hybridMultilevel"/>
    <w:tmpl w:val="41D641BE"/>
    <w:lvl w:ilvl="0" w:tplc="6DD890D6">
      <w:start w:val="1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749766">
      <w:numFmt w:val="bullet"/>
      <w:lvlText w:val="•"/>
      <w:lvlJc w:val="left"/>
      <w:pPr>
        <w:ind w:left="1074" w:hanging="181"/>
      </w:pPr>
      <w:rPr>
        <w:rFonts w:hint="default"/>
        <w:lang w:val="uk-UA" w:eastAsia="en-US" w:bidi="ar-SA"/>
      </w:rPr>
    </w:lvl>
    <w:lvl w:ilvl="2" w:tplc="93685FC6">
      <w:numFmt w:val="bullet"/>
      <w:lvlText w:val="•"/>
      <w:lvlJc w:val="left"/>
      <w:pPr>
        <w:ind w:left="2049" w:hanging="181"/>
      </w:pPr>
      <w:rPr>
        <w:rFonts w:hint="default"/>
        <w:lang w:val="uk-UA" w:eastAsia="en-US" w:bidi="ar-SA"/>
      </w:rPr>
    </w:lvl>
    <w:lvl w:ilvl="3" w:tplc="B274AFB8">
      <w:numFmt w:val="bullet"/>
      <w:lvlText w:val="•"/>
      <w:lvlJc w:val="left"/>
      <w:pPr>
        <w:ind w:left="3023" w:hanging="181"/>
      </w:pPr>
      <w:rPr>
        <w:rFonts w:hint="default"/>
        <w:lang w:val="uk-UA" w:eastAsia="en-US" w:bidi="ar-SA"/>
      </w:rPr>
    </w:lvl>
    <w:lvl w:ilvl="4" w:tplc="9848726A">
      <w:numFmt w:val="bullet"/>
      <w:lvlText w:val="•"/>
      <w:lvlJc w:val="left"/>
      <w:pPr>
        <w:ind w:left="3998" w:hanging="181"/>
      </w:pPr>
      <w:rPr>
        <w:rFonts w:hint="default"/>
        <w:lang w:val="uk-UA" w:eastAsia="en-US" w:bidi="ar-SA"/>
      </w:rPr>
    </w:lvl>
    <w:lvl w:ilvl="5" w:tplc="F148FBA6">
      <w:numFmt w:val="bullet"/>
      <w:lvlText w:val="•"/>
      <w:lvlJc w:val="left"/>
      <w:pPr>
        <w:ind w:left="4973" w:hanging="181"/>
      </w:pPr>
      <w:rPr>
        <w:rFonts w:hint="default"/>
        <w:lang w:val="uk-UA" w:eastAsia="en-US" w:bidi="ar-SA"/>
      </w:rPr>
    </w:lvl>
    <w:lvl w:ilvl="6" w:tplc="B3183260">
      <w:numFmt w:val="bullet"/>
      <w:lvlText w:val="•"/>
      <w:lvlJc w:val="left"/>
      <w:pPr>
        <w:ind w:left="5947" w:hanging="181"/>
      </w:pPr>
      <w:rPr>
        <w:rFonts w:hint="default"/>
        <w:lang w:val="uk-UA" w:eastAsia="en-US" w:bidi="ar-SA"/>
      </w:rPr>
    </w:lvl>
    <w:lvl w:ilvl="7" w:tplc="140C8D3C">
      <w:numFmt w:val="bullet"/>
      <w:lvlText w:val="•"/>
      <w:lvlJc w:val="left"/>
      <w:pPr>
        <w:ind w:left="6922" w:hanging="181"/>
      </w:pPr>
      <w:rPr>
        <w:rFonts w:hint="default"/>
        <w:lang w:val="uk-UA" w:eastAsia="en-US" w:bidi="ar-SA"/>
      </w:rPr>
    </w:lvl>
    <w:lvl w:ilvl="8" w:tplc="B9069328">
      <w:numFmt w:val="bullet"/>
      <w:lvlText w:val="•"/>
      <w:lvlJc w:val="left"/>
      <w:pPr>
        <w:ind w:left="7897" w:hanging="181"/>
      </w:pPr>
      <w:rPr>
        <w:rFonts w:hint="default"/>
        <w:lang w:val="uk-UA" w:eastAsia="en-US" w:bidi="ar-SA"/>
      </w:rPr>
    </w:lvl>
  </w:abstractNum>
  <w:abstractNum w:abstractNumId="49" w15:restartNumberingAfterBreak="0">
    <w:nsid w:val="65A7796A"/>
    <w:multiLevelType w:val="hybridMultilevel"/>
    <w:tmpl w:val="3E325994"/>
    <w:lvl w:ilvl="0" w:tplc="F87C6ABC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7EE7D08">
      <w:numFmt w:val="bullet"/>
      <w:lvlText w:val="•"/>
      <w:lvlJc w:val="left"/>
      <w:pPr>
        <w:ind w:left="1074" w:hanging="286"/>
      </w:pPr>
      <w:rPr>
        <w:rFonts w:hint="default"/>
        <w:lang w:val="uk-UA" w:eastAsia="en-US" w:bidi="ar-SA"/>
      </w:rPr>
    </w:lvl>
    <w:lvl w:ilvl="2" w:tplc="32263442">
      <w:numFmt w:val="bullet"/>
      <w:lvlText w:val="•"/>
      <w:lvlJc w:val="left"/>
      <w:pPr>
        <w:ind w:left="2049" w:hanging="286"/>
      </w:pPr>
      <w:rPr>
        <w:rFonts w:hint="default"/>
        <w:lang w:val="uk-UA" w:eastAsia="en-US" w:bidi="ar-SA"/>
      </w:rPr>
    </w:lvl>
    <w:lvl w:ilvl="3" w:tplc="1A36E842">
      <w:numFmt w:val="bullet"/>
      <w:lvlText w:val="•"/>
      <w:lvlJc w:val="left"/>
      <w:pPr>
        <w:ind w:left="3023" w:hanging="286"/>
      </w:pPr>
      <w:rPr>
        <w:rFonts w:hint="default"/>
        <w:lang w:val="uk-UA" w:eastAsia="en-US" w:bidi="ar-SA"/>
      </w:rPr>
    </w:lvl>
    <w:lvl w:ilvl="4" w:tplc="E99A7ED8">
      <w:numFmt w:val="bullet"/>
      <w:lvlText w:val="•"/>
      <w:lvlJc w:val="left"/>
      <w:pPr>
        <w:ind w:left="3998" w:hanging="286"/>
      </w:pPr>
      <w:rPr>
        <w:rFonts w:hint="default"/>
        <w:lang w:val="uk-UA" w:eastAsia="en-US" w:bidi="ar-SA"/>
      </w:rPr>
    </w:lvl>
    <w:lvl w:ilvl="5" w:tplc="8D6CDBA8">
      <w:numFmt w:val="bullet"/>
      <w:lvlText w:val="•"/>
      <w:lvlJc w:val="left"/>
      <w:pPr>
        <w:ind w:left="4973" w:hanging="286"/>
      </w:pPr>
      <w:rPr>
        <w:rFonts w:hint="default"/>
        <w:lang w:val="uk-UA" w:eastAsia="en-US" w:bidi="ar-SA"/>
      </w:rPr>
    </w:lvl>
    <w:lvl w:ilvl="6" w:tplc="507AF07A">
      <w:numFmt w:val="bullet"/>
      <w:lvlText w:val="•"/>
      <w:lvlJc w:val="left"/>
      <w:pPr>
        <w:ind w:left="5947" w:hanging="286"/>
      </w:pPr>
      <w:rPr>
        <w:rFonts w:hint="default"/>
        <w:lang w:val="uk-UA" w:eastAsia="en-US" w:bidi="ar-SA"/>
      </w:rPr>
    </w:lvl>
    <w:lvl w:ilvl="7" w:tplc="2466CC0C">
      <w:numFmt w:val="bullet"/>
      <w:lvlText w:val="•"/>
      <w:lvlJc w:val="left"/>
      <w:pPr>
        <w:ind w:left="6922" w:hanging="286"/>
      </w:pPr>
      <w:rPr>
        <w:rFonts w:hint="default"/>
        <w:lang w:val="uk-UA" w:eastAsia="en-US" w:bidi="ar-SA"/>
      </w:rPr>
    </w:lvl>
    <w:lvl w:ilvl="8" w:tplc="8DE87908">
      <w:numFmt w:val="bullet"/>
      <w:lvlText w:val="•"/>
      <w:lvlJc w:val="left"/>
      <w:pPr>
        <w:ind w:left="7897" w:hanging="286"/>
      </w:pPr>
      <w:rPr>
        <w:rFonts w:hint="default"/>
        <w:lang w:val="uk-UA" w:eastAsia="en-US" w:bidi="ar-SA"/>
      </w:rPr>
    </w:lvl>
  </w:abstractNum>
  <w:abstractNum w:abstractNumId="50" w15:restartNumberingAfterBreak="0">
    <w:nsid w:val="6777173D"/>
    <w:multiLevelType w:val="hybridMultilevel"/>
    <w:tmpl w:val="88386F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784749D"/>
    <w:multiLevelType w:val="hybridMultilevel"/>
    <w:tmpl w:val="94AADCAE"/>
    <w:lvl w:ilvl="0" w:tplc="247C00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A592073"/>
    <w:multiLevelType w:val="multilevel"/>
    <w:tmpl w:val="913C4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3" w15:restartNumberingAfterBreak="0">
    <w:nsid w:val="6E450C46"/>
    <w:multiLevelType w:val="hybridMultilevel"/>
    <w:tmpl w:val="1E6A0A18"/>
    <w:lvl w:ilvl="0" w:tplc="B9569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FE73F82"/>
    <w:multiLevelType w:val="hybridMultilevel"/>
    <w:tmpl w:val="773E1ABA"/>
    <w:lvl w:ilvl="0" w:tplc="800272B0">
      <w:start w:val="1"/>
      <w:numFmt w:val="bullet"/>
      <w:pStyle w:val="2"/>
      <w:lvlText w:val=""/>
      <w:lvlJc w:val="left"/>
      <w:pPr>
        <w:tabs>
          <w:tab w:val="num" w:pos="1038"/>
        </w:tabs>
        <w:ind w:left="1038" w:hanging="318"/>
      </w:pPr>
      <w:rPr>
        <w:rFonts w:ascii="Symbol" w:hAnsi="Symbol" w:hint="default"/>
      </w:rPr>
    </w:lvl>
    <w:lvl w:ilvl="1" w:tplc="4030FD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B0605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77C60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246EE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34E48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EF69C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0E094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9E8EAA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03E427C"/>
    <w:multiLevelType w:val="hybridMultilevel"/>
    <w:tmpl w:val="7C7C3256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83857C0"/>
    <w:multiLevelType w:val="hybridMultilevel"/>
    <w:tmpl w:val="6D4A3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580DDD"/>
    <w:multiLevelType w:val="hybridMultilevel"/>
    <w:tmpl w:val="B138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271147"/>
    <w:multiLevelType w:val="hybridMultilevel"/>
    <w:tmpl w:val="F8A2E6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9FA5114"/>
    <w:multiLevelType w:val="hybridMultilevel"/>
    <w:tmpl w:val="A37E8362"/>
    <w:lvl w:ilvl="0" w:tplc="DD54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52"/>
  </w:num>
  <w:num w:numId="4">
    <w:abstractNumId w:val="15"/>
  </w:num>
  <w:num w:numId="5">
    <w:abstractNumId w:val="10"/>
  </w:num>
  <w:num w:numId="6">
    <w:abstractNumId w:val="17"/>
  </w:num>
  <w:num w:numId="7">
    <w:abstractNumId w:val="58"/>
  </w:num>
  <w:num w:numId="8">
    <w:abstractNumId w:val="31"/>
  </w:num>
  <w:num w:numId="9">
    <w:abstractNumId w:val="8"/>
  </w:num>
  <w:num w:numId="10">
    <w:abstractNumId w:val="2"/>
  </w:num>
  <w:num w:numId="11">
    <w:abstractNumId w:val="53"/>
  </w:num>
  <w:num w:numId="12">
    <w:abstractNumId w:val="29"/>
  </w:num>
  <w:num w:numId="13">
    <w:abstractNumId w:val="50"/>
  </w:num>
  <w:num w:numId="14">
    <w:abstractNumId w:val="18"/>
  </w:num>
  <w:num w:numId="15">
    <w:abstractNumId w:val="37"/>
  </w:num>
  <w:num w:numId="16">
    <w:abstractNumId w:val="12"/>
  </w:num>
  <w:num w:numId="17">
    <w:abstractNumId w:val="32"/>
  </w:num>
  <w:num w:numId="18">
    <w:abstractNumId w:val="43"/>
  </w:num>
  <w:num w:numId="19">
    <w:abstractNumId w:val="14"/>
  </w:num>
  <w:num w:numId="20">
    <w:abstractNumId w:val="3"/>
  </w:num>
  <w:num w:numId="21">
    <w:abstractNumId w:val="30"/>
  </w:num>
  <w:num w:numId="22">
    <w:abstractNumId w:val="41"/>
  </w:num>
  <w:num w:numId="23">
    <w:abstractNumId w:val="35"/>
  </w:num>
  <w:num w:numId="24">
    <w:abstractNumId w:val="13"/>
  </w:num>
  <w:num w:numId="25">
    <w:abstractNumId w:val="47"/>
  </w:num>
  <w:num w:numId="26">
    <w:abstractNumId w:val="38"/>
  </w:num>
  <w:num w:numId="27">
    <w:abstractNumId w:val="54"/>
  </w:num>
  <w:num w:numId="28">
    <w:abstractNumId w:val="20"/>
  </w:num>
  <w:num w:numId="29">
    <w:abstractNumId w:val="9"/>
  </w:num>
  <w:num w:numId="30">
    <w:abstractNumId w:val="55"/>
  </w:num>
  <w:num w:numId="31">
    <w:abstractNumId w:val="28"/>
  </w:num>
  <w:num w:numId="32">
    <w:abstractNumId w:val="24"/>
  </w:num>
  <w:num w:numId="33">
    <w:abstractNumId w:val="21"/>
  </w:num>
  <w:num w:numId="34">
    <w:abstractNumId w:val="40"/>
  </w:num>
  <w:num w:numId="35">
    <w:abstractNumId w:val="26"/>
  </w:num>
  <w:num w:numId="36">
    <w:abstractNumId w:val="0"/>
  </w:num>
  <w:num w:numId="37">
    <w:abstractNumId w:val="34"/>
  </w:num>
  <w:num w:numId="38">
    <w:abstractNumId w:val="33"/>
  </w:num>
  <w:num w:numId="39">
    <w:abstractNumId w:val="11"/>
  </w:num>
  <w:num w:numId="40">
    <w:abstractNumId w:val="45"/>
  </w:num>
  <w:num w:numId="41">
    <w:abstractNumId w:val="5"/>
  </w:num>
  <w:num w:numId="42">
    <w:abstractNumId w:val="48"/>
  </w:num>
  <w:num w:numId="43">
    <w:abstractNumId w:val="1"/>
  </w:num>
  <w:num w:numId="44">
    <w:abstractNumId w:val="49"/>
  </w:num>
  <w:num w:numId="45">
    <w:abstractNumId w:val="7"/>
  </w:num>
  <w:num w:numId="46">
    <w:abstractNumId w:val="44"/>
  </w:num>
  <w:num w:numId="47">
    <w:abstractNumId w:val="59"/>
  </w:num>
  <w:num w:numId="48">
    <w:abstractNumId w:val="46"/>
  </w:num>
  <w:num w:numId="49">
    <w:abstractNumId w:val="22"/>
  </w:num>
  <w:num w:numId="50">
    <w:abstractNumId w:val="25"/>
  </w:num>
  <w:num w:numId="51">
    <w:abstractNumId w:val="4"/>
  </w:num>
  <w:num w:numId="52">
    <w:abstractNumId w:val="23"/>
  </w:num>
  <w:num w:numId="53">
    <w:abstractNumId w:val="39"/>
  </w:num>
  <w:num w:numId="54">
    <w:abstractNumId w:val="57"/>
  </w:num>
  <w:num w:numId="55">
    <w:abstractNumId w:val="16"/>
  </w:num>
  <w:num w:numId="56">
    <w:abstractNumId w:val="6"/>
  </w:num>
  <w:num w:numId="57">
    <w:abstractNumId w:val="51"/>
  </w:num>
  <w:num w:numId="58">
    <w:abstractNumId w:val="19"/>
  </w:num>
  <w:num w:numId="59">
    <w:abstractNumId w:val="56"/>
  </w:num>
  <w:num w:numId="60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606"/>
    <w:rsid w:val="0000077D"/>
    <w:rsid w:val="00000AE7"/>
    <w:rsid w:val="00001BA6"/>
    <w:rsid w:val="0000246A"/>
    <w:rsid w:val="00004CE9"/>
    <w:rsid w:val="0001016A"/>
    <w:rsid w:val="00010794"/>
    <w:rsid w:val="000115E4"/>
    <w:rsid w:val="00011D10"/>
    <w:rsid w:val="00012613"/>
    <w:rsid w:val="000134EF"/>
    <w:rsid w:val="00015A14"/>
    <w:rsid w:val="00016C14"/>
    <w:rsid w:val="00020199"/>
    <w:rsid w:val="00020898"/>
    <w:rsid w:val="000212D1"/>
    <w:rsid w:val="00021ADD"/>
    <w:rsid w:val="00025179"/>
    <w:rsid w:val="00027122"/>
    <w:rsid w:val="00032840"/>
    <w:rsid w:val="00032A33"/>
    <w:rsid w:val="00033EF8"/>
    <w:rsid w:val="000342FD"/>
    <w:rsid w:val="00034AEF"/>
    <w:rsid w:val="000356F1"/>
    <w:rsid w:val="0003646A"/>
    <w:rsid w:val="00036729"/>
    <w:rsid w:val="00036A74"/>
    <w:rsid w:val="00036FBC"/>
    <w:rsid w:val="000372D6"/>
    <w:rsid w:val="000424FE"/>
    <w:rsid w:val="00042F0A"/>
    <w:rsid w:val="00042F62"/>
    <w:rsid w:val="00044C0F"/>
    <w:rsid w:val="00045D30"/>
    <w:rsid w:val="000466AB"/>
    <w:rsid w:val="00050431"/>
    <w:rsid w:val="00052A34"/>
    <w:rsid w:val="000537E0"/>
    <w:rsid w:val="0005525B"/>
    <w:rsid w:val="00055287"/>
    <w:rsid w:val="00060118"/>
    <w:rsid w:val="00061287"/>
    <w:rsid w:val="00062670"/>
    <w:rsid w:val="00062766"/>
    <w:rsid w:val="00062819"/>
    <w:rsid w:val="00062A71"/>
    <w:rsid w:val="000639B4"/>
    <w:rsid w:val="00063A7C"/>
    <w:rsid w:val="0006472E"/>
    <w:rsid w:val="00065544"/>
    <w:rsid w:val="00065755"/>
    <w:rsid w:val="000659F1"/>
    <w:rsid w:val="00066CA3"/>
    <w:rsid w:val="0006791B"/>
    <w:rsid w:val="000710BB"/>
    <w:rsid w:val="00075E66"/>
    <w:rsid w:val="00075E8B"/>
    <w:rsid w:val="00076854"/>
    <w:rsid w:val="00080B3B"/>
    <w:rsid w:val="000810E4"/>
    <w:rsid w:val="00081199"/>
    <w:rsid w:val="0008293D"/>
    <w:rsid w:val="00083939"/>
    <w:rsid w:val="00083E16"/>
    <w:rsid w:val="00083FC1"/>
    <w:rsid w:val="0008477A"/>
    <w:rsid w:val="00084C2E"/>
    <w:rsid w:val="00086D9E"/>
    <w:rsid w:val="00090D3D"/>
    <w:rsid w:val="0009291C"/>
    <w:rsid w:val="000929EE"/>
    <w:rsid w:val="00092F36"/>
    <w:rsid w:val="00094793"/>
    <w:rsid w:val="0009653F"/>
    <w:rsid w:val="00097229"/>
    <w:rsid w:val="000976AC"/>
    <w:rsid w:val="00097850"/>
    <w:rsid w:val="00097EDF"/>
    <w:rsid w:val="000A350A"/>
    <w:rsid w:val="000A37A8"/>
    <w:rsid w:val="000A63E6"/>
    <w:rsid w:val="000A6540"/>
    <w:rsid w:val="000A6578"/>
    <w:rsid w:val="000B01BB"/>
    <w:rsid w:val="000B059B"/>
    <w:rsid w:val="000B1586"/>
    <w:rsid w:val="000B178B"/>
    <w:rsid w:val="000B2F96"/>
    <w:rsid w:val="000B4085"/>
    <w:rsid w:val="000B48BB"/>
    <w:rsid w:val="000B5137"/>
    <w:rsid w:val="000B5166"/>
    <w:rsid w:val="000B5892"/>
    <w:rsid w:val="000B6822"/>
    <w:rsid w:val="000C1A5F"/>
    <w:rsid w:val="000C24D7"/>
    <w:rsid w:val="000C26A4"/>
    <w:rsid w:val="000C303E"/>
    <w:rsid w:val="000C3AE0"/>
    <w:rsid w:val="000C4754"/>
    <w:rsid w:val="000C51D3"/>
    <w:rsid w:val="000C5EF7"/>
    <w:rsid w:val="000C68D8"/>
    <w:rsid w:val="000D139C"/>
    <w:rsid w:val="000D1976"/>
    <w:rsid w:val="000D1DFF"/>
    <w:rsid w:val="000D4574"/>
    <w:rsid w:val="000D4958"/>
    <w:rsid w:val="000D51E3"/>
    <w:rsid w:val="000D5623"/>
    <w:rsid w:val="000D5D07"/>
    <w:rsid w:val="000D690D"/>
    <w:rsid w:val="000D6CFA"/>
    <w:rsid w:val="000D7D96"/>
    <w:rsid w:val="000E17C7"/>
    <w:rsid w:val="000E225C"/>
    <w:rsid w:val="000E45F1"/>
    <w:rsid w:val="000E59D2"/>
    <w:rsid w:val="000E6AB7"/>
    <w:rsid w:val="000E6D80"/>
    <w:rsid w:val="000E7C5B"/>
    <w:rsid w:val="000F0EA8"/>
    <w:rsid w:val="000F10BC"/>
    <w:rsid w:val="000F10E9"/>
    <w:rsid w:val="000F20A1"/>
    <w:rsid w:val="000F301C"/>
    <w:rsid w:val="000F431D"/>
    <w:rsid w:val="000F433C"/>
    <w:rsid w:val="000F6582"/>
    <w:rsid w:val="000F6667"/>
    <w:rsid w:val="000F77EF"/>
    <w:rsid w:val="00100124"/>
    <w:rsid w:val="0010070F"/>
    <w:rsid w:val="0010097C"/>
    <w:rsid w:val="00102036"/>
    <w:rsid w:val="001037BF"/>
    <w:rsid w:val="0010517B"/>
    <w:rsid w:val="0010587B"/>
    <w:rsid w:val="001077FC"/>
    <w:rsid w:val="00111B3B"/>
    <w:rsid w:val="0011252D"/>
    <w:rsid w:val="00114B25"/>
    <w:rsid w:val="00115ADF"/>
    <w:rsid w:val="00116D63"/>
    <w:rsid w:val="00116E0A"/>
    <w:rsid w:val="00117092"/>
    <w:rsid w:val="00117B15"/>
    <w:rsid w:val="00121C3C"/>
    <w:rsid w:val="00121F57"/>
    <w:rsid w:val="00123ED0"/>
    <w:rsid w:val="0012540B"/>
    <w:rsid w:val="00126C8B"/>
    <w:rsid w:val="00132023"/>
    <w:rsid w:val="001331EA"/>
    <w:rsid w:val="00133927"/>
    <w:rsid w:val="001358BC"/>
    <w:rsid w:val="001400F7"/>
    <w:rsid w:val="0014093F"/>
    <w:rsid w:val="00140C92"/>
    <w:rsid w:val="00142AFF"/>
    <w:rsid w:val="00143DC5"/>
    <w:rsid w:val="00144C3D"/>
    <w:rsid w:val="00145DCB"/>
    <w:rsid w:val="00147D8A"/>
    <w:rsid w:val="00147F19"/>
    <w:rsid w:val="00151755"/>
    <w:rsid w:val="0015213E"/>
    <w:rsid w:val="0015286B"/>
    <w:rsid w:val="001531A6"/>
    <w:rsid w:val="0015425E"/>
    <w:rsid w:val="0015442F"/>
    <w:rsid w:val="00154665"/>
    <w:rsid w:val="00154E9A"/>
    <w:rsid w:val="001554E4"/>
    <w:rsid w:val="00155774"/>
    <w:rsid w:val="00157F4F"/>
    <w:rsid w:val="0016031C"/>
    <w:rsid w:val="001611BF"/>
    <w:rsid w:val="00161353"/>
    <w:rsid w:val="001614CC"/>
    <w:rsid w:val="00162491"/>
    <w:rsid w:val="00164D6D"/>
    <w:rsid w:val="00166014"/>
    <w:rsid w:val="001669FA"/>
    <w:rsid w:val="0016759F"/>
    <w:rsid w:val="00171E17"/>
    <w:rsid w:val="00172CC6"/>
    <w:rsid w:val="00172F50"/>
    <w:rsid w:val="00173DD1"/>
    <w:rsid w:val="001747E6"/>
    <w:rsid w:val="00176701"/>
    <w:rsid w:val="001806DC"/>
    <w:rsid w:val="0018199E"/>
    <w:rsid w:val="001837E0"/>
    <w:rsid w:val="001843B6"/>
    <w:rsid w:val="00184425"/>
    <w:rsid w:val="00184F29"/>
    <w:rsid w:val="00185397"/>
    <w:rsid w:val="00185DB3"/>
    <w:rsid w:val="00186D60"/>
    <w:rsid w:val="00191BBC"/>
    <w:rsid w:val="00192CF8"/>
    <w:rsid w:val="00193460"/>
    <w:rsid w:val="001937DE"/>
    <w:rsid w:val="00194DF5"/>
    <w:rsid w:val="00194F5A"/>
    <w:rsid w:val="00195A33"/>
    <w:rsid w:val="00195A8B"/>
    <w:rsid w:val="001A060F"/>
    <w:rsid w:val="001A11E9"/>
    <w:rsid w:val="001A1E4B"/>
    <w:rsid w:val="001A3ADD"/>
    <w:rsid w:val="001A4FA7"/>
    <w:rsid w:val="001A654C"/>
    <w:rsid w:val="001A6DB7"/>
    <w:rsid w:val="001A7250"/>
    <w:rsid w:val="001B0389"/>
    <w:rsid w:val="001B1AF4"/>
    <w:rsid w:val="001B4A73"/>
    <w:rsid w:val="001B60EF"/>
    <w:rsid w:val="001B7343"/>
    <w:rsid w:val="001B7C69"/>
    <w:rsid w:val="001C0B37"/>
    <w:rsid w:val="001C30B0"/>
    <w:rsid w:val="001C36F1"/>
    <w:rsid w:val="001C372E"/>
    <w:rsid w:val="001C6FD6"/>
    <w:rsid w:val="001C719A"/>
    <w:rsid w:val="001D1821"/>
    <w:rsid w:val="001D6AAF"/>
    <w:rsid w:val="001D6E40"/>
    <w:rsid w:val="001E09CE"/>
    <w:rsid w:val="001E1E98"/>
    <w:rsid w:val="001E2199"/>
    <w:rsid w:val="001E2ED5"/>
    <w:rsid w:val="001E350D"/>
    <w:rsid w:val="001E51B4"/>
    <w:rsid w:val="001F11B1"/>
    <w:rsid w:val="001F1786"/>
    <w:rsid w:val="001F2110"/>
    <w:rsid w:val="001F261A"/>
    <w:rsid w:val="001F35AB"/>
    <w:rsid w:val="001F5B18"/>
    <w:rsid w:val="001F6169"/>
    <w:rsid w:val="0020095E"/>
    <w:rsid w:val="00203A81"/>
    <w:rsid w:val="00203C37"/>
    <w:rsid w:val="00204C7C"/>
    <w:rsid w:val="00205A07"/>
    <w:rsid w:val="00206175"/>
    <w:rsid w:val="00206489"/>
    <w:rsid w:val="0020649E"/>
    <w:rsid w:val="0020705E"/>
    <w:rsid w:val="002071AC"/>
    <w:rsid w:val="00207628"/>
    <w:rsid w:val="00207CC6"/>
    <w:rsid w:val="00207E2A"/>
    <w:rsid w:val="002101E1"/>
    <w:rsid w:val="002117AD"/>
    <w:rsid w:val="00213159"/>
    <w:rsid w:val="002134A8"/>
    <w:rsid w:val="002145B6"/>
    <w:rsid w:val="002154D3"/>
    <w:rsid w:val="00216C80"/>
    <w:rsid w:val="0021783C"/>
    <w:rsid w:val="002200ED"/>
    <w:rsid w:val="00220C86"/>
    <w:rsid w:val="00221A2A"/>
    <w:rsid w:val="002228C8"/>
    <w:rsid w:val="00222E63"/>
    <w:rsid w:val="00223B77"/>
    <w:rsid w:val="00223E7C"/>
    <w:rsid w:val="00224C8C"/>
    <w:rsid w:val="00225937"/>
    <w:rsid w:val="0022712F"/>
    <w:rsid w:val="0023407A"/>
    <w:rsid w:val="00234EFD"/>
    <w:rsid w:val="00235E4C"/>
    <w:rsid w:val="00235F0A"/>
    <w:rsid w:val="0023638C"/>
    <w:rsid w:val="00237407"/>
    <w:rsid w:val="002428B6"/>
    <w:rsid w:val="002429C7"/>
    <w:rsid w:val="002432DB"/>
    <w:rsid w:val="002435F9"/>
    <w:rsid w:val="002447FD"/>
    <w:rsid w:val="002457E9"/>
    <w:rsid w:val="00247AEF"/>
    <w:rsid w:val="0025017F"/>
    <w:rsid w:val="00252C71"/>
    <w:rsid w:val="00253574"/>
    <w:rsid w:val="00254747"/>
    <w:rsid w:val="00256282"/>
    <w:rsid w:val="0025635A"/>
    <w:rsid w:val="00256532"/>
    <w:rsid w:val="00256A4E"/>
    <w:rsid w:val="00257AE8"/>
    <w:rsid w:val="00260BB9"/>
    <w:rsid w:val="0026174B"/>
    <w:rsid w:val="0026256C"/>
    <w:rsid w:val="002634FC"/>
    <w:rsid w:val="002701FF"/>
    <w:rsid w:val="00272F8B"/>
    <w:rsid w:val="002739FA"/>
    <w:rsid w:val="00283371"/>
    <w:rsid w:val="0028450B"/>
    <w:rsid w:val="00285B58"/>
    <w:rsid w:val="00287603"/>
    <w:rsid w:val="002905A8"/>
    <w:rsid w:val="0029091C"/>
    <w:rsid w:val="0029168B"/>
    <w:rsid w:val="0029175B"/>
    <w:rsid w:val="00291BCF"/>
    <w:rsid w:val="00292CB7"/>
    <w:rsid w:val="00293261"/>
    <w:rsid w:val="002955BA"/>
    <w:rsid w:val="002964E4"/>
    <w:rsid w:val="0029740A"/>
    <w:rsid w:val="002A0334"/>
    <w:rsid w:val="002A056B"/>
    <w:rsid w:val="002A28F1"/>
    <w:rsid w:val="002A3A4C"/>
    <w:rsid w:val="002A426B"/>
    <w:rsid w:val="002A61CC"/>
    <w:rsid w:val="002A69AC"/>
    <w:rsid w:val="002A6AAA"/>
    <w:rsid w:val="002A7C01"/>
    <w:rsid w:val="002A7CF5"/>
    <w:rsid w:val="002B0B35"/>
    <w:rsid w:val="002B0E86"/>
    <w:rsid w:val="002B1B7C"/>
    <w:rsid w:val="002B274E"/>
    <w:rsid w:val="002B41EC"/>
    <w:rsid w:val="002B454E"/>
    <w:rsid w:val="002B585F"/>
    <w:rsid w:val="002B6B11"/>
    <w:rsid w:val="002B75EF"/>
    <w:rsid w:val="002B77BA"/>
    <w:rsid w:val="002B793D"/>
    <w:rsid w:val="002C0984"/>
    <w:rsid w:val="002C0E92"/>
    <w:rsid w:val="002C1699"/>
    <w:rsid w:val="002C1CF2"/>
    <w:rsid w:val="002C1E8F"/>
    <w:rsid w:val="002C235A"/>
    <w:rsid w:val="002C23D4"/>
    <w:rsid w:val="002C2E82"/>
    <w:rsid w:val="002C7222"/>
    <w:rsid w:val="002D158F"/>
    <w:rsid w:val="002D289C"/>
    <w:rsid w:val="002D2CBD"/>
    <w:rsid w:val="002D4393"/>
    <w:rsid w:val="002D444E"/>
    <w:rsid w:val="002D468F"/>
    <w:rsid w:val="002D56EF"/>
    <w:rsid w:val="002D5FD3"/>
    <w:rsid w:val="002E00D2"/>
    <w:rsid w:val="002E118E"/>
    <w:rsid w:val="002E2270"/>
    <w:rsid w:val="002E251E"/>
    <w:rsid w:val="002E260F"/>
    <w:rsid w:val="002E28A5"/>
    <w:rsid w:val="002E28CD"/>
    <w:rsid w:val="002E3CD1"/>
    <w:rsid w:val="002E467C"/>
    <w:rsid w:val="002E5ABB"/>
    <w:rsid w:val="002E5D40"/>
    <w:rsid w:val="002E5E4A"/>
    <w:rsid w:val="002E6A32"/>
    <w:rsid w:val="002E6BC5"/>
    <w:rsid w:val="002F0ACC"/>
    <w:rsid w:val="002F1554"/>
    <w:rsid w:val="002F2B45"/>
    <w:rsid w:val="002F3731"/>
    <w:rsid w:val="002F45EA"/>
    <w:rsid w:val="002F5441"/>
    <w:rsid w:val="002F59D7"/>
    <w:rsid w:val="002F5D22"/>
    <w:rsid w:val="002F5DC5"/>
    <w:rsid w:val="002F6EDB"/>
    <w:rsid w:val="003005BF"/>
    <w:rsid w:val="0030109B"/>
    <w:rsid w:val="003013C4"/>
    <w:rsid w:val="00301C4D"/>
    <w:rsid w:val="0030456B"/>
    <w:rsid w:val="00305B63"/>
    <w:rsid w:val="003064BA"/>
    <w:rsid w:val="003067D8"/>
    <w:rsid w:val="003079D2"/>
    <w:rsid w:val="0031098A"/>
    <w:rsid w:val="00311D54"/>
    <w:rsid w:val="003123C2"/>
    <w:rsid w:val="00312F70"/>
    <w:rsid w:val="00313DA4"/>
    <w:rsid w:val="00320208"/>
    <w:rsid w:val="00321F0F"/>
    <w:rsid w:val="00321FF3"/>
    <w:rsid w:val="0032317C"/>
    <w:rsid w:val="00323675"/>
    <w:rsid w:val="003238F0"/>
    <w:rsid w:val="00324201"/>
    <w:rsid w:val="00325440"/>
    <w:rsid w:val="00325E00"/>
    <w:rsid w:val="00326A08"/>
    <w:rsid w:val="003314C7"/>
    <w:rsid w:val="00331E25"/>
    <w:rsid w:val="00331F8F"/>
    <w:rsid w:val="003320B5"/>
    <w:rsid w:val="00333381"/>
    <w:rsid w:val="00334E0A"/>
    <w:rsid w:val="00335EBA"/>
    <w:rsid w:val="003379C7"/>
    <w:rsid w:val="00342C9B"/>
    <w:rsid w:val="00342F13"/>
    <w:rsid w:val="0034374D"/>
    <w:rsid w:val="00344B1B"/>
    <w:rsid w:val="0034587D"/>
    <w:rsid w:val="00345B7A"/>
    <w:rsid w:val="003511CC"/>
    <w:rsid w:val="00352BBE"/>
    <w:rsid w:val="00353363"/>
    <w:rsid w:val="00354083"/>
    <w:rsid w:val="00354469"/>
    <w:rsid w:val="00354BC0"/>
    <w:rsid w:val="003557A8"/>
    <w:rsid w:val="003567AB"/>
    <w:rsid w:val="003607D0"/>
    <w:rsid w:val="00360A4D"/>
    <w:rsid w:val="00361FAF"/>
    <w:rsid w:val="00362707"/>
    <w:rsid w:val="003638D3"/>
    <w:rsid w:val="00365E1E"/>
    <w:rsid w:val="00366AC2"/>
    <w:rsid w:val="00367381"/>
    <w:rsid w:val="00367A26"/>
    <w:rsid w:val="00367C4D"/>
    <w:rsid w:val="0037089F"/>
    <w:rsid w:val="00370988"/>
    <w:rsid w:val="003722F3"/>
    <w:rsid w:val="00374DDE"/>
    <w:rsid w:val="00374F6B"/>
    <w:rsid w:val="00376D83"/>
    <w:rsid w:val="00377A8F"/>
    <w:rsid w:val="00377C4A"/>
    <w:rsid w:val="00380102"/>
    <w:rsid w:val="00380A1B"/>
    <w:rsid w:val="00382BFC"/>
    <w:rsid w:val="00382CCC"/>
    <w:rsid w:val="003855C1"/>
    <w:rsid w:val="00386153"/>
    <w:rsid w:val="003861CE"/>
    <w:rsid w:val="0038730D"/>
    <w:rsid w:val="003913D9"/>
    <w:rsid w:val="00395397"/>
    <w:rsid w:val="003978DB"/>
    <w:rsid w:val="003A191E"/>
    <w:rsid w:val="003A1B11"/>
    <w:rsid w:val="003A1ED4"/>
    <w:rsid w:val="003A2547"/>
    <w:rsid w:val="003A3D02"/>
    <w:rsid w:val="003A48E2"/>
    <w:rsid w:val="003A5E9C"/>
    <w:rsid w:val="003A725B"/>
    <w:rsid w:val="003B02F8"/>
    <w:rsid w:val="003B062F"/>
    <w:rsid w:val="003B0B89"/>
    <w:rsid w:val="003B1388"/>
    <w:rsid w:val="003B1A15"/>
    <w:rsid w:val="003B1D38"/>
    <w:rsid w:val="003B2FA9"/>
    <w:rsid w:val="003B323A"/>
    <w:rsid w:val="003B3EFA"/>
    <w:rsid w:val="003B4D5B"/>
    <w:rsid w:val="003B760B"/>
    <w:rsid w:val="003C14EC"/>
    <w:rsid w:val="003C2A6E"/>
    <w:rsid w:val="003C52EA"/>
    <w:rsid w:val="003C53B3"/>
    <w:rsid w:val="003D1246"/>
    <w:rsid w:val="003D1E75"/>
    <w:rsid w:val="003D20EC"/>
    <w:rsid w:val="003D4630"/>
    <w:rsid w:val="003D55CC"/>
    <w:rsid w:val="003D5F5B"/>
    <w:rsid w:val="003D6319"/>
    <w:rsid w:val="003D6741"/>
    <w:rsid w:val="003D6C95"/>
    <w:rsid w:val="003D6CFE"/>
    <w:rsid w:val="003D74E4"/>
    <w:rsid w:val="003D7AC0"/>
    <w:rsid w:val="003E1254"/>
    <w:rsid w:val="003E253D"/>
    <w:rsid w:val="003E25C1"/>
    <w:rsid w:val="003E25C7"/>
    <w:rsid w:val="003E2EF5"/>
    <w:rsid w:val="003E56CE"/>
    <w:rsid w:val="003E5C95"/>
    <w:rsid w:val="003E64D7"/>
    <w:rsid w:val="003E7427"/>
    <w:rsid w:val="003E7509"/>
    <w:rsid w:val="003E75AD"/>
    <w:rsid w:val="003F0E23"/>
    <w:rsid w:val="003F1211"/>
    <w:rsid w:val="003F145F"/>
    <w:rsid w:val="003F262C"/>
    <w:rsid w:val="003F37F3"/>
    <w:rsid w:val="003F3D81"/>
    <w:rsid w:val="003F4DCF"/>
    <w:rsid w:val="003F6282"/>
    <w:rsid w:val="00400B07"/>
    <w:rsid w:val="004025E2"/>
    <w:rsid w:val="0040589B"/>
    <w:rsid w:val="00406303"/>
    <w:rsid w:val="00406643"/>
    <w:rsid w:val="004066A0"/>
    <w:rsid w:val="0040738F"/>
    <w:rsid w:val="00407B79"/>
    <w:rsid w:val="00414BDB"/>
    <w:rsid w:val="00415B14"/>
    <w:rsid w:val="00417046"/>
    <w:rsid w:val="004175D0"/>
    <w:rsid w:val="004209D1"/>
    <w:rsid w:val="00420AA9"/>
    <w:rsid w:val="00422C85"/>
    <w:rsid w:val="004244F5"/>
    <w:rsid w:val="00425916"/>
    <w:rsid w:val="00430D10"/>
    <w:rsid w:val="0043242D"/>
    <w:rsid w:val="004327B0"/>
    <w:rsid w:val="00433C8B"/>
    <w:rsid w:val="00434AC0"/>
    <w:rsid w:val="004352C7"/>
    <w:rsid w:val="004355CB"/>
    <w:rsid w:val="00435F98"/>
    <w:rsid w:val="0044036C"/>
    <w:rsid w:val="00442EC4"/>
    <w:rsid w:val="00442EC5"/>
    <w:rsid w:val="0044301F"/>
    <w:rsid w:val="00445225"/>
    <w:rsid w:val="0044599F"/>
    <w:rsid w:val="00445B5F"/>
    <w:rsid w:val="004474E5"/>
    <w:rsid w:val="00451038"/>
    <w:rsid w:val="00451BF1"/>
    <w:rsid w:val="0045339E"/>
    <w:rsid w:val="00453522"/>
    <w:rsid w:val="00456577"/>
    <w:rsid w:val="00457688"/>
    <w:rsid w:val="00457F8C"/>
    <w:rsid w:val="00460A33"/>
    <w:rsid w:val="0046139B"/>
    <w:rsid w:val="004618F8"/>
    <w:rsid w:val="00463135"/>
    <w:rsid w:val="0046352E"/>
    <w:rsid w:val="00463939"/>
    <w:rsid w:val="00465D0E"/>
    <w:rsid w:val="00467DE8"/>
    <w:rsid w:val="00470939"/>
    <w:rsid w:val="004711E9"/>
    <w:rsid w:val="004729CD"/>
    <w:rsid w:val="004759CE"/>
    <w:rsid w:val="004762E9"/>
    <w:rsid w:val="00477969"/>
    <w:rsid w:val="00477DF1"/>
    <w:rsid w:val="0048037B"/>
    <w:rsid w:val="004851FC"/>
    <w:rsid w:val="00493DD8"/>
    <w:rsid w:val="00495549"/>
    <w:rsid w:val="00496749"/>
    <w:rsid w:val="004967F5"/>
    <w:rsid w:val="00496E70"/>
    <w:rsid w:val="00497EE2"/>
    <w:rsid w:val="004A1C40"/>
    <w:rsid w:val="004A1E7D"/>
    <w:rsid w:val="004A3E75"/>
    <w:rsid w:val="004A4956"/>
    <w:rsid w:val="004A692A"/>
    <w:rsid w:val="004B0170"/>
    <w:rsid w:val="004B1888"/>
    <w:rsid w:val="004B1F43"/>
    <w:rsid w:val="004B20AF"/>
    <w:rsid w:val="004B4948"/>
    <w:rsid w:val="004B5F27"/>
    <w:rsid w:val="004B6E43"/>
    <w:rsid w:val="004C0997"/>
    <w:rsid w:val="004C10D5"/>
    <w:rsid w:val="004C65A3"/>
    <w:rsid w:val="004C65C7"/>
    <w:rsid w:val="004C688C"/>
    <w:rsid w:val="004C6B34"/>
    <w:rsid w:val="004C71D6"/>
    <w:rsid w:val="004C78EE"/>
    <w:rsid w:val="004C7EB6"/>
    <w:rsid w:val="004D0A5D"/>
    <w:rsid w:val="004D1FC9"/>
    <w:rsid w:val="004D2964"/>
    <w:rsid w:val="004D30F8"/>
    <w:rsid w:val="004D3A39"/>
    <w:rsid w:val="004D3BEE"/>
    <w:rsid w:val="004D4810"/>
    <w:rsid w:val="004D492C"/>
    <w:rsid w:val="004D57FB"/>
    <w:rsid w:val="004D5D8D"/>
    <w:rsid w:val="004D6415"/>
    <w:rsid w:val="004D73AE"/>
    <w:rsid w:val="004E063A"/>
    <w:rsid w:val="004E160E"/>
    <w:rsid w:val="004E197E"/>
    <w:rsid w:val="004E21D7"/>
    <w:rsid w:val="004E239B"/>
    <w:rsid w:val="004E2D5B"/>
    <w:rsid w:val="004E3715"/>
    <w:rsid w:val="004E417B"/>
    <w:rsid w:val="004E5491"/>
    <w:rsid w:val="004E563A"/>
    <w:rsid w:val="004E5726"/>
    <w:rsid w:val="004E59D8"/>
    <w:rsid w:val="004E5B50"/>
    <w:rsid w:val="004E6319"/>
    <w:rsid w:val="004E78A8"/>
    <w:rsid w:val="004F22A7"/>
    <w:rsid w:val="004F362D"/>
    <w:rsid w:val="004F3862"/>
    <w:rsid w:val="004F3A9A"/>
    <w:rsid w:val="004F5DF2"/>
    <w:rsid w:val="004F6A4A"/>
    <w:rsid w:val="004F745C"/>
    <w:rsid w:val="004F7FA0"/>
    <w:rsid w:val="005000CD"/>
    <w:rsid w:val="005008E1"/>
    <w:rsid w:val="00505465"/>
    <w:rsid w:val="00511308"/>
    <w:rsid w:val="00511C98"/>
    <w:rsid w:val="00512716"/>
    <w:rsid w:val="005127C8"/>
    <w:rsid w:val="005131A2"/>
    <w:rsid w:val="005143FB"/>
    <w:rsid w:val="005145B7"/>
    <w:rsid w:val="005154DD"/>
    <w:rsid w:val="00515C4D"/>
    <w:rsid w:val="005168EB"/>
    <w:rsid w:val="0051746D"/>
    <w:rsid w:val="00522E59"/>
    <w:rsid w:val="0052442D"/>
    <w:rsid w:val="005255DC"/>
    <w:rsid w:val="00527F2C"/>
    <w:rsid w:val="00531F55"/>
    <w:rsid w:val="0053346B"/>
    <w:rsid w:val="005335EC"/>
    <w:rsid w:val="00533E30"/>
    <w:rsid w:val="00534799"/>
    <w:rsid w:val="005349FD"/>
    <w:rsid w:val="00535DE3"/>
    <w:rsid w:val="00537840"/>
    <w:rsid w:val="00541014"/>
    <w:rsid w:val="00543895"/>
    <w:rsid w:val="005447F1"/>
    <w:rsid w:val="005455FC"/>
    <w:rsid w:val="00546C9D"/>
    <w:rsid w:val="00546DAD"/>
    <w:rsid w:val="00553858"/>
    <w:rsid w:val="00554540"/>
    <w:rsid w:val="00555120"/>
    <w:rsid w:val="005552F1"/>
    <w:rsid w:val="00555AB5"/>
    <w:rsid w:val="005563AE"/>
    <w:rsid w:val="0055745B"/>
    <w:rsid w:val="0055778A"/>
    <w:rsid w:val="00560B2A"/>
    <w:rsid w:val="0056195A"/>
    <w:rsid w:val="005623C5"/>
    <w:rsid w:val="00563087"/>
    <w:rsid w:val="005636A6"/>
    <w:rsid w:val="0056372B"/>
    <w:rsid w:val="00563B36"/>
    <w:rsid w:val="00563BED"/>
    <w:rsid w:val="00564BB5"/>
    <w:rsid w:val="005652C3"/>
    <w:rsid w:val="005657E9"/>
    <w:rsid w:val="0056589D"/>
    <w:rsid w:val="00567624"/>
    <w:rsid w:val="00570400"/>
    <w:rsid w:val="00572BAE"/>
    <w:rsid w:val="00573E6E"/>
    <w:rsid w:val="005778DE"/>
    <w:rsid w:val="00577BAB"/>
    <w:rsid w:val="00580840"/>
    <w:rsid w:val="005824BF"/>
    <w:rsid w:val="00587AB5"/>
    <w:rsid w:val="00587FD7"/>
    <w:rsid w:val="005904BB"/>
    <w:rsid w:val="00591A03"/>
    <w:rsid w:val="00591AD0"/>
    <w:rsid w:val="005942F5"/>
    <w:rsid w:val="0059615E"/>
    <w:rsid w:val="00597424"/>
    <w:rsid w:val="00597710"/>
    <w:rsid w:val="00597C7F"/>
    <w:rsid w:val="00597FB7"/>
    <w:rsid w:val="005A050E"/>
    <w:rsid w:val="005A0D8F"/>
    <w:rsid w:val="005A1AC2"/>
    <w:rsid w:val="005A22DF"/>
    <w:rsid w:val="005A2C9F"/>
    <w:rsid w:val="005A2E5E"/>
    <w:rsid w:val="005A56B0"/>
    <w:rsid w:val="005A586B"/>
    <w:rsid w:val="005A58B0"/>
    <w:rsid w:val="005A61FB"/>
    <w:rsid w:val="005A6590"/>
    <w:rsid w:val="005A710E"/>
    <w:rsid w:val="005B124A"/>
    <w:rsid w:val="005B2591"/>
    <w:rsid w:val="005B28F8"/>
    <w:rsid w:val="005B3AB3"/>
    <w:rsid w:val="005B5E0E"/>
    <w:rsid w:val="005B5EE7"/>
    <w:rsid w:val="005B7D71"/>
    <w:rsid w:val="005C0306"/>
    <w:rsid w:val="005C0F3E"/>
    <w:rsid w:val="005C1685"/>
    <w:rsid w:val="005C1B40"/>
    <w:rsid w:val="005C273D"/>
    <w:rsid w:val="005C2B4A"/>
    <w:rsid w:val="005C336E"/>
    <w:rsid w:val="005C3C3E"/>
    <w:rsid w:val="005C58C3"/>
    <w:rsid w:val="005C61C9"/>
    <w:rsid w:val="005C7E3C"/>
    <w:rsid w:val="005D0252"/>
    <w:rsid w:val="005D1040"/>
    <w:rsid w:val="005D1EA3"/>
    <w:rsid w:val="005D350C"/>
    <w:rsid w:val="005D4CE7"/>
    <w:rsid w:val="005D639B"/>
    <w:rsid w:val="005D6510"/>
    <w:rsid w:val="005D6F0B"/>
    <w:rsid w:val="005D7E04"/>
    <w:rsid w:val="005E1638"/>
    <w:rsid w:val="005E2D15"/>
    <w:rsid w:val="005E31F3"/>
    <w:rsid w:val="005E3DED"/>
    <w:rsid w:val="005E66BB"/>
    <w:rsid w:val="005F0A72"/>
    <w:rsid w:val="005F0B5C"/>
    <w:rsid w:val="005F1E00"/>
    <w:rsid w:val="005F3044"/>
    <w:rsid w:val="005F5800"/>
    <w:rsid w:val="005F63B6"/>
    <w:rsid w:val="005F786C"/>
    <w:rsid w:val="006005CE"/>
    <w:rsid w:val="0060091B"/>
    <w:rsid w:val="0060189F"/>
    <w:rsid w:val="006035A0"/>
    <w:rsid w:val="00604B84"/>
    <w:rsid w:val="006065E5"/>
    <w:rsid w:val="00612061"/>
    <w:rsid w:val="00612288"/>
    <w:rsid w:val="00612446"/>
    <w:rsid w:val="006131E2"/>
    <w:rsid w:val="006144BE"/>
    <w:rsid w:val="006147ED"/>
    <w:rsid w:val="0061491E"/>
    <w:rsid w:val="0061492D"/>
    <w:rsid w:val="00617683"/>
    <w:rsid w:val="00617EE7"/>
    <w:rsid w:val="00620600"/>
    <w:rsid w:val="0062073F"/>
    <w:rsid w:val="00620D09"/>
    <w:rsid w:val="00621260"/>
    <w:rsid w:val="00622C8C"/>
    <w:rsid w:val="0062423C"/>
    <w:rsid w:val="006242FE"/>
    <w:rsid w:val="00630544"/>
    <w:rsid w:val="00631266"/>
    <w:rsid w:val="006325E2"/>
    <w:rsid w:val="006326EF"/>
    <w:rsid w:val="00632BF9"/>
    <w:rsid w:val="006332B7"/>
    <w:rsid w:val="0063612B"/>
    <w:rsid w:val="00637D2B"/>
    <w:rsid w:val="00637E7D"/>
    <w:rsid w:val="00640E2A"/>
    <w:rsid w:val="0064175A"/>
    <w:rsid w:val="00642838"/>
    <w:rsid w:val="00642BB4"/>
    <w:rsid w:val="006434C1"/>
    <w:rsid w:val="00643C44"/>
    <w:rsid w:val="00643CE3"/>
    <w:rsid w:val="00644438"/>
    <w:rsid w:val="00645007"/>
    <w:rsid w:val="00651FA0"/>
    <w:rsid w:val="0065212B"/>
    <w:rsid w:val="006534D9"/>
    <w:rsid w:val="006535B6"/>
    <w:rsid w:val="0065540B"/>
    <w:rsid w:val="0065578A"/>
    <w:rsid w:val="00656285"/>
    <w:rsid w:val="00660517"/>
    <w:rsid w:val="00662C71"/>
    <w:rsid w:val="00664F61"/>
    <w:rsid w:val="00665391"/>
    <w:rsid w:val="0066598E"/>
    <w:rsid w:val="00665D1E"/>
    <w:rsid w:val="006667C1"/>
    <w:rsid w:val="00670666"/>
    <w:rsid w:val="00670B8D"/>
    <w:rsid w:val="006721E7"/>
    <w:rsid w:val="00675363"/>
    <w:rsid w:val="006768EB"/>
    <w:rsid w:val="006770AF"/>
    <w:rsid w:val="00677F49"/>
    <w:rsid w:val="0068007B"/>
    <w:rsid w:val="006802AE"/>
    <w:rsid w:val="006807F0"/>
    <w:rsid w:val="006814BB"/>
    <w:rsid w:val="00682723"/>
    <w:rsid w:val="0068426E"/>
    <w:rsid w:val="006847C5"/>
    <w:rsid w:val="00684AA0"/>
    <w:rsid w:val="00684DF1"/>
    <w:rsid w:val="00685942"/>
    <w:rsid w:val="006863DE"/>
    <w:rsid w:val="0068665B"/>
    <w:rsid w:val="00691AC1"/>
    <w:rsid w:val="006932F7"/>
    <w:rsid w:val="00695996"/>
    <w:rsid w:val="00697B40"/>
    <w:rsid w:val="00697D1A"/>
    <w:rsid w:val="006A0064"/>
    <w:rsid w:val="006A0798"/>
    <w:rsid w:val="006A0799"/>
    <w:rsid w:val="006A07C7"/>
    <w:rsid w:val="006A0A99"/>
    <w:rsid w:val="006A36D0"/>
    <w:rsid w:val="006A51FE"/>
    <w:rsid w:val="006A691A"/>
    <w:rsid w:val="006A6C5D"/>
    <w:rsid w:val="006A6EA3"/>
    <w:rsid w:val="006B028A"/>
    <w:rsid w:val="006B06F7"/>
    <w:rsid w:val="006B0DCD"/>
    <w:rsid w:val="006B107D"/>
    <w:rsid w:val="006B496E"/>
    <w:rsid w:val="006B4C19"/>
    <w:rsid w:val="006B698C"/>
    <w:rsid w:val="006B6BA8"/>
    <w:rsid w:val="006B6CC9"/>
    <w:rsid w:val="006C0D6D"/>
    <w:rsid w:val="006C222E"/>
    <w:rsid w:val="006C298C"/>
    <w:rsid w:val="006C42E0"/>
    <w:rsid w:val="006C4363"/>
    <w:rsid w:val="006C4BB9"/>
    <w:rsid w:val="006C4C81"/>
    <w:rsid w:val="006C5F96"/>
    <w:rsid w:val="006D12DD"/>
    <w:rsid w:val="006D4276"/>
    <w:rsid w:val="006D46F6"/>
    <w:rsid w:val="006D4BD2"/>
    <w:rsid w:val="006D54A5"/>
    <w:rsid w:val="006D5744"/>
    <w:rsid w:val="006D6665"/>
    <w:rsid w:val="006D6C34"/>
    <w:rsid w:val="006E02AF"/>
    <w:rsid w:val="006E0A09"/>
    <w:rsid w:val="006E3811"/>
    <w:rsid w:val="006E532D"/>
    <w:rsid w:val="006E7FCC"/>
    <w:rsid w:val="006F0D42"/>
    <w:rsid w:val="006F3E25"/>
    <w:rsid w:val="006F52A3"/>
    <w:rsid w:val="006F5A43"/>
    <w:rsid w:val="006F5DCF"/>
    <w:rsid w:val="006F7337"/>
    <w:rsid w:val="006F7C19"/>
    <w:rsid w:val="007011D6"/>
    <w:rsid w:val="007013EA"/>
    <w:rsid w:val="0070205D"/>
    <w:rsid w:val="00703252"/>
    <w:rsid w:val="007032C3"/>
    <w:rsid w:val="007042FD"/>
    <w:rsid w:val="00704592"/>
    <w:rsid w:val="00710232"/>
    <w:rsid w:val="00710464"/>
    <w:rsid w:val="00711175"/>
    <w:rsid w:val="007118DF"/>
    <w:rsid w:val="00712173"/>
    <w:rsid w:val="00714FBD"/>
    <w:rsid w:val="0071505F"/>
    <w:rsid w:val="0071623F"/>
    <w:rsid w:val="007177A4"/>
    <w:rsid w:val="0071791A"/>
    <w:rsid w:val="00720225"/>
    <w:rsid w:val="00720FB6"/>
    <w:rsid w:val="00721006"/>
    <w:rsid w:val="007216A9"/>
    <w:rsid w:val="00721906"/>
    <w:rsid w:val="00721C5E"/>
    <w:rsid w:val="00721D24"/>
    <w:rsid w:val="00721FF3"/>
    <w:rsid w:val="0072391F"/>
    <w:rsid w:val="00726C5C"/>
    <w:rsid w:val="00727D69"/>
    <w:rsid w:val="00730CC8"/>
    <w:rsid w:val="0073209E"/>
    <w:rsid w:val="00732CD9"/>
    <w:rsid w:val="00735B79"/>
    <w:rsid w:val="00735DF9"/>
    <w:rsid w:val="007361BF"/>
    <w:rsid w:val="007408B9"/>
    <w:rsid w:val="007432BA"/>
    <w:rsid w:val="00743F8E"/>
    <w:rsid w:val="00745606"/>
    <w:rsid w:val="00746873"/>
    <w:rsid w:val="00750433"/>
    <w:rsid w:val="00751171"/>
    <w:rsid w:val="00751177"/>
    <w:rsid w:val="00753874"/>
    <w:rsid w:val="007546B1"/>
    <w:rsid w:val="0075499B"/>
    <w:rsid w:val="0075650C"/>
    <w:rsid w:val="00756D18"/>
    <w:rsid w:val="00757546"/>
    <w:rsid w:val="00763F97"/>
    <w:rsid w:val="00764672"/>
    <w:rsid w:val="00764760"/>
    <w:rsid w:val="00766D6B"/>
    <w:rsid w:val="00767AE3"/>
    <w:rsid w:val="00771E7D"/>
    <w:rsid w:val="00783AD8"/>
    <w:rsid w:val="0078495B"/>
    <w:rsid w:val="007852DD"/>
    <w:rsid w:val="00785FA2"/>
    <w:rsid w:val="00787818"/>
    <w:rsid w:val="00790431"/>
    <w:rsid w:val="00790F37"/>
    <w:rsid w:val="00792339"/>
    <w:rsid w:val="00792D86"/>
    <w:rsid w:val="00793C6E"/>
    <w:rsid w:val="007941F7"/>
    <w:rsid w:val="007950B9"/>
    <w:rsid w:val="00795ED6"/>
    <w:rsid w:val="00796F61"/>
    <w:rsid w:val="0079764C"/>
    <w:rsid w:val="007A0430"/>
    <w:rsid w:val="007A04C4"/>
    <w:rsid w:val="007A193C"/>
    <w:rsid w:val="007A4450"/>
    <w:rsid w:val="007A49A6"/>
    <w:rsid w:val="007A53E1"/>
    <w:rsid w:val="007A57AD"/>
    <w:rsid w:val="007A6191"/>
    <w:rsid w:val="007A689F"/>
    <w:rsid w:val="007A7636"/>
    <w:rsid w:val="007A7851"/>
    <w:rsid w:val="007B09F1"/>
    <w:rsid w:val="007B0D7F"/>
    <w:rsid w:val="007B14F6"/>
    <w:rsid w:val="007B2306"/>
    <w:rsid w:val="007B334F"/>
    <w:rsid w:val="007B3A3E"/>
    <w:rsid w:val="007B5119"/>
    <w:rsid w:val="007B706C"/>
    <w:rsid w:val="007C049C"/>
    <w:rsid w:val="007C08B0"/>
    <w:rsid w:val="007C0F35"/>
    <w:rsid w:val="007C2660"/>
    <w:rsid w:val="007C2BEC"/>
    <w:rsid w:val="007C59BD"/>
    <w:rsid w:val="007C5CF2"/>
    <w:rsid w:val="007C71CB"/>
    <w:rsid w:val="007C7B60"/>
    <w:rsid w:val="007D091D"/>
    <w:rsid w:val="007D251E"/>
    <w:rsid w:val="007D2717"/>
    <w:rsid w:val="007D28BE"/>
    <w:rsid w:val="007D4197"/>
    <w:rsid w:val="007D44A3"/>
    <w:rsid w:val="007D4F20"/>
    <w:rsid w:val="007D624D"/>
    <w:rsid w:val="007E044C"/>
    <w:rsid w:val="007E109F"/>
    <w:rsid w:val="007E1A8A"/>
    <w:rsid w:val="007E3501"/>
    <w:rsid w:val="007E41F7"/>
    <w:rsid w:val="007E464C"/>
    <w:rsid w:val="007E4A07"/>
    <w:rsid w:val="007F0575"/>
    <w:rsid w:val="007F1DE1"/>
    <w:rsid w:val="007F2694"/>
    <w:rsid w:val="007F4B9C"/>
    <w:rsid w:val="007F5987"/>
    <w:rsid w:val="007F6828"/>
    <w:rsid w:val="0080186E"/>
    <w:rsid w:val="008019BB"/>
    <w:rsid w:val="00801AD4"/>
    <w:rsid w:val="00802C2A"/>
    <w:rsid w:val="008044F1"/>
    <w:rsid w:val="0080503D"/>
    <w:rsid w:val="00807A1F"/>
    <w:rsid w:val="0081223A"/>
    <w:rsid w:val="00812340"/>
    <w:rsid w:val="00812A99"/>
    <w:rsid w:val="00813057"/>
    <w:rsid w:val="00816769"/>
    <w:rsid w:val="008177AE"/>
    <w:rsid w:val="008201A7"/>
    <w:rsid w:val="00821027"/>
    <w:rsid w:val="00821FBF"/>
    <w:rsid w:val="00822069"/>
    <w:rsid w:val="0082240E"/>
    <w:rsid w:val="00826CA9"/>
    <w:rsid w:val="00827054"/>
    <w:rsid w:val="008272EA"/>
    <w:rsid w:val="00827BF4"/>
    <w:rsid w:val="00830336"/>
    <w:rsid w:val="008306F6"/>
    <w:rsid w:val="00831832"/>
    <w:rsid w:val="008334C5"/>
    <w:rsid w:val="00833506"/>
    <w:rsid w:val="00834035"/>
    <w:rsid w:val="00834F8D"/>
    <w:rsid w:val="00840A38"/>
    <w:rsid w:val="00840EA9"/>
    <w:rsid w:val="00841C41"/>
    <w:rsid w:val="00842560"/>
    <w:rsid w:val="00843D25"/>
    <w:rsid w:val="00846DDE"/>
    <w:rsid w:val="00847157"/>
    <w:rsid w:val="00851571"/>
    <w:rsid w:val="00852419"/>
    <w:rsid w:val="00852E51"/>
    <w:rsid w:val="00853C71"/>
    <w:rsid w:val="00856796"/>
    <w:rsid w:val="00857062"/>
    <w:rsid w:val="00857FE0"/>
    <w:rsid w:val="00860A19"/>
    <w:rsid w:val="00860CCA"/>
    <w:rsid w:val="00862B86"/>
    <w:rsid w:val="00864325"/>
    <w:rsid w:val="008656EB"/>
    <w:rsid w:val="00865D43"/>
    <w:rsid w:val="0087002B"/>
    <w:rsid w:val="00871725"/>
    <w:rsid w:val="008729E7"/>
    <w:rsid w:val="00875135"/>
    <w:rsid w:val="008751C6"/>
    <w:rsid w:val="00880174"/>
    <w:rsid w:val="00880CA3"/>
    <w:rsid w:val="00882CB2"/>
    <w:rsid w:val="00882EE6"/>
    <w:rsid w:val="00883DD6"/>
    <w:rsid w:val="00885741"/>
    <w:rsid w:val="00885B9A"/>
    <w:rsid w:val="00891331"/>
    <w:rsid w:val="0089133E"/>
    <w:rsid w:val="0089174D"/>
    <w:rsid w:val="00891A07"/>
    <w:rsid w:val="0089265D"/>
    <w:rsid w:val="008A4543"/>
    <w:rsid w:val="008A5668"/>
    <w:rsid w:val="008A72D4"/>
    <w:rsid w:val="008A7CFF"/>
    <w:rsid w:val="008B02DF"/>
    <w:rsid w:val="008B0694"/>
    <w:rsid w:val="008B072E"/>
    <w:rsid w:val="008B0F83"/>
    <w:rsid w:val="008B1055"/>
    <w:rsid w:val="008B20CC"/>
    <w:rsid w:val="008B3454"/>
    <w:rsid w:val="008B3DC9"/>
    <w:rsid w:val="008B6489"/>
    <w:rsid w:val="008B6CE1"/>
    <w:rsid w:val="008B7236"/>
    <w:rsid w:val="008C063E"/>
    <w:rsid w:val="008C0FD9"/>
    <w:rsid w:val="008C2B6C"/>
    <w:rsid w:val="008C5E7B"/>
    <w:rsid w:val="008C61E2"/>
    <w:rsid w:val="008C635D"/>
    <w:rsid w:val="008C7B13"/>
    <w:rsid w:val="008D2493"/>
    <w:rsid w:val="008D29A6"/>
    <w:rsid w:val="008D3873"/>
    <w:rsid w:val="008D398E"/>
    <w:rsid w:val="008D5300"/>
    <w:rsid w:val="008D58E7"/>
    <w:rsid w:val="008E039B"/>
    <w:rsid w:val="008E098A"/>
    <w:rsid w:val="008E1445"/>
    <w:rsid w:val="008E3197"/>
    <w:rsid w:val="008E748B"/>
    <w:rsid w:val="008E7ABA"/>
    <w:rsid w:val="008F5A17"/>
    <w:rsid w:val="008F6B0A"/>
    <w:rsid w:val="009009A7"/>
    <w:rsid w:val="00900FBB"/>
    <w:rsid w:val="009021CF"/>
    <w:rsid w:val="00904C0C"/>
    <w:rsid w:val="00904FE9"/>
    <w:rsid w:val="009119BE"/>
    <w:rsid w:val="00911C0D"/>
    <w:rsid w:val="00913CA3"/>
    <w:rsid w:val="00914A8F"/>
    <w:rsid w:val="00914F8F"/>
    <w:rsid w:val="0091655B"/>
    <w:rsid w:val="00917446"/>
    <w:rsid w:val="00921BA3"/>
    <w:rsid w:val="009237CB"/>
    <w:rsid w:val="0092401D"/>
    <w:rsid w:val="00925992"/>
    <w:rsid w:val="0093177F"/>
    <w:rsid w:val="009324F1"/>
    <w:rsid w:val="00932A54"/>
    <w:rsid w:val="00933385"/>
    <w:rsid w:val="00933558"/>
    <w:rsid w:val="00934528"/>
    <w:rsid w:val="009366DA"/>
    <w:rsid w:val="00941F28"/>
    <w:rsid w:val="00942BD6"/>
    <w:rsid w:val="00943E5B"/>
    <w:rsid w:val="00944A59"/>
    <w:rsid w:val="00944F7B"/>
    <w:rsid w:val="00945AE2"/>
    <w:rsid w:val="00946000"/>
    <w:rsid w:val="009460D9"/>
    <w:rsid w:val="009461F9"/>
    <w:rsid w:val="00946DD7"/>
    <w:rsid w:val="009474F0"/>
    <w:rsid w:val="0095286D"/>
    <w:rsid w:val="009534BE"/>
    <w:rsid w:val="00953FE6"/>
    <w:rsid w:val="0095438D"/>
    <w:rsid w:val="00954648"/>
    <w:rsid w:val="009554EC"/>
    <w:rsid w:val="00956030"/>
    <w:rsid w:val="00956EDE"/>
    <w:rsid w:val="00957234"/>
    <w:rsid w:val="00957C0B"/>
    <w:rsid w:val="00961A79"/>
    <w:rsid w:val="009652BB"/>
    <w:rsid w:val="00967EAA"/>
    <w:rsid w:val="00970465"/>
    <w:rsid w:val="0097081E"/>
    <w:rsid w:val="00971351"/>
    <w:rsid w:val="00971423"/>
    <w:rsid w:val="009715DF"/>
    <w:rsid w:val="0097241B"/>
    <w:rsid w:val="0097410A"/>
    <w:rsid w:val="00975DBB"/>
    <w:rsid w:val="00976583"/>
    <w:rsid w:val="00976D27"/>
    <w:rsid w:val="00977E2A"/>
    <w:rsid w:val="00980D7E"/>
    <w:rsid w:val="00981C64"/>
    <w:rsid w:val="00982032"/>
    <w:rsid w:val="00982BA9"/>
    <w:rsid w:val="00982F63"/>
    <w:rsid w:val="00984EEC"/>
    <w:rsid w:val="00985941"/>
    <w:rsid w:val="00986443"/>
    <w:rsid w:val="00986B18"/>
    <w:rsid w:val="00987096"/>
    <w:rsid w:val="009925B7"/>
    <w:rsid w:val="00993CA5"/>
    <w:rsid w:val="009960A5"/>
    <w:rsid w:val="0099658B"/>
    <w:rsid w:val="009966E7"/>
    <w:rsid w:val="0099728F"/>
    <w:rsid w:val="00997BEB"/>
    <w:rsid w:val="009A252D"/>
    <w:rsid w:val="009A50EC"/>
    <w:rsid w:val="009A5AE5"/>
    <w:rsid w:val="009A5B76"/>
    <w:rsid w:val="009A7A8A"/>
    <w:rsid w:val="009A7FBA"/>
    <w:rsid w:val="009B36C8"/>
    <w:rsid w:val="009B3E1E"/>
    <w:rsid w:val="009B564F"/>
    <w:rsid w:val="009B5B47"/>
    <w:rsid w:val="009B69CA"/>
    <w:rsid w:val="009B77AA"/>
    <w:rsid w:val="009C088F"/>
    <w:rsid w:val="009C32AA"/>
    <w:rsid w:val="009C3975"/>
    <w:rsid w:val="009C39A8"/>
    <w:rsid w:val="009C3A3D"/>
    <w:rsid w:val="009C4AA7"/>
    <w:rsid w:val="009C5BFA"/>
    <w:rsid w:val="009D0832"/>
    <w:rsid w:val="009D2CBD"/>
    <w:rsid w:val="009D4D15"/>
    <w:rsid w:val="009D4D63"/>
    <w:rsid w:val="009D57F2"/>
    <w:rsid w:val="009D5837"/>
    <w:rsid w:val="009D7FBF"/>
    <w:rsid w:val="009E0587"/>
    <w:rsid w:val="009E102A"/>
    <w:rsid w:val="009E117A"/>
    <w:rsid w:val="009E2B64"/>
    <w:rsid w:val="009E3F72"/>
    <w:rsid w:val="009E3FAF"/>
    <w:rsid w:val="009E49A3"/>
    <w:rsid w:val="009E4FB9"/>
    <w:rsid w:val="009E589A"/>
    <w:rsid w:val="009E6C5D"/>
    <w:rsid w:val="009E7AC6"/>
    <w:rsid w:val="009F1556"/>
    <w:rsid w:val="009F1ABF"/>
    <w:rsid w:val="009F2043"/>
    <w:rsid w:val="009F283D"/>
    <w:rsid w:val="009F482A"/>
    <w:rsid w:val="009F50E3"/>
    <w:rsid w:val="009F68F6"/>
    <w:rsid w:val="00A01892"/>
    <w:rsid w:val="00A01CD4"/>
    <w:rsid w:val="00A0397F"/>
    <w:rsid w:val="00A04D24"/>
    <w:rsid w:val="00A06B1C"/>
    <w:rsid w:val="00A101DE"/>
    <w:rsid w:val="00A10BEC"/>
    <w:rsid w:val="00A11AE8"/>
    <w:rsid w:val="00A12417"/>
    <w:rsid w:val="00A140AC"/>
    <w:rsid w:val="00A14F74"/>
    <w:rsid w:val="00A20898"/>
    <w:rsid w:val="00A20DB9"/>
    <w:rsid w:val="00A22419"/>
    <w:rsid w:val="00A224DA"/>
    <w:rsid w:val="00A23DF1"/>
    <w:rsid w:val="00A2444A"/>
    <w:rsid w:val="00A24755"/>
    <w:rsid w:val="00A24CF9"/>
    <w:rsid w:val="00A262DD"/>
    <w:rsid w:val="00A323BD"/>
    <w:rsid w:val="00A33440"/>
    <w:rsid w:val="00A33F88"/>
    <w:rsid w:val="00A36450"/>
    <w:rsid w:val="00A376B4"/>
    <w:rsid w:val="00A41150"/>
    <w:rsid w:val="00A438DB"/>
    <w:rsid w:val="00A44486"/>
    <w:rsid w:val="00A45037"/>
    <w:rsid w:val="00A46691"/>
    <w:rsid w:val="00A466FC"/>
    <w:rsid w:val="00A51CED"/>
    <w:rsid w:val="00A51F2F"/>
    <w:rsid w:val="00A52560"/>
    <w:rsid w:val="00A53FDB"/>
    <w:rsid w:val="00A54540"/>
    <w:rsid w:val="00A5466D"/>
    <w:rsid w:val="00A54876"/>
    <w:rsid w:val="00A55323"/>
    <w:rsid w:val="00A568B1"/>
    <w:rsid w:val="00A577D1"/>
    <w:rsid w:val="00A60095"/>
    <w:rsid w:val="00A6379E"/>
    <w:rsid w:val="00A64E42"/>
    <w:rsid w:val="00A65704"/>
    <w:rsid w:val="00A65D1B"/>
    <w:rsid w:val="00A6616E"/>
    <w:rsid w:val="00A67176"/>
    <w:rsid w:val="00A708AA"/>
    <w:rsid w:val="00A70BD1"/>
    <w:rsid w:val="00A7103F"/>
    <w:rsid w:val="00A72588"/>
    <w:rsid w:val="00A72B36"/>
    <w:rsid w:val="00A7627D"/>
    <w:rsid w:val="00A7715A"/>
    <w:rsid w:val="00A80E66"/>
    <w:rsid w:val="00A82710"/>
    <w:rsid w:val="00A82EE4"/>
    <w:rsid w:val="00A83211"/>
    <w:rsid w:val="00A836CE"/>
    <w:rsid w:val="00A83968"/>
    <w:rsid w:val="00A8400F"/>
    <w:rsid w:val="00A84F4A"/>
    <w:rsid w:val="00A85A2B"/>
    <w:rsid w:val="00A86504"/>
    <w:rsid w:val="00A879E3"/>
    <w:rsid w:val="00A908F8"/>
    <w:rsid w:val="00A93EF1"/>
    <w:rsid w:val="00A96F2C"/>
    <w:rsid w:val="00AA13DE"/>
    <w:rsid w:val="00AA1817"/>
    <w:rsid w:val="00AA518B"/>
    <w:rsid w:val="00AA7421"/>
    <w:rsid w:val="00AA75EA"/>
    <w:rsid w:val="00AB02A5"/>
    <w:rsid w:val="00AB11E8"/>
    <w:rsid w:val="00AB1BC9"/>
    <w:rsid w:val="00AB24FD"/>
    <w:rsid w:val="00AB36AA"/>
    <w:rsid w:val="00AB5746"/>
    <w:rsid w:val="00AB7329"/>
    <w:rsid w:val="00AC08EB"/>
    <w:rsid w:val="00AC12ED"/>
    <w:rsid w:val="00AC3568"/>
    <w:rsid w:val="00AC55AF"/>
    <w:rsid w:val="00AC55E0"/>
    <w:rsid w:val="00AC63A8"/>
    <w:rsid w:val="00AC6C3D"/>
    <w:rsid w:val="00AC700C"/>
    <w:rsid w:val="00AD09A6"/>
    <w:rsid w:val="00AD2211"/>
    <w:rsid w:val="00AD4C5A"/>
    <w:rsid w:val="00AD4D0C"/>
    <w:rsid w:val="00AD5DCD"/>
    <w:rsid w:val="00AD65CF"/>
    <w:rsid w:val="00AD7342"/>
    <w:rsid w:val="00AD7AE0"/>
    <w:rsid w:val="00AD7C91"/>
    <w:rsid w:val="00AE0785"/>
    <w:rsid w:val="00AE1BA2"/>
    <w:rsid w:val="00AE2848"/>
    <w:rsid w:val="00AE448F"/>
    <w:rsid w:val="00AE4D3B"/>
    <w:rsid w:val="00AE4E0D"/>
    <w:rsid w:val="00AE5F05"/>
    <w:rsid w:val="00AE7F7D"/>
    <w:rsid w:val="00AF1E3B"/>
    <w:rsid w:val="00AF48A1"/>
    <w:rsid w:val="00AF4A17"/>
    <w:rsid w:val="00AF5A45"/>
    <w:rsid w:val="00AF5DD6"/>
    <w:rsid w:val="00B0038A"/>
    <w:rsid w:val="00B00F72"/>
    <w:rsid w:val="00B0129A"/>
    <w:rsid w:val="00B01934"/>
    <w:rsid w:val="00B02D2B"/>
    <w:rsid w:val="00B02D42"/>
    <w:rsid w:val="00B032F9"/>
    <w:rsid w:val="00B033D1"/>
    <w:rsid w:val="00B04261"/>
    <w:rsid w:val="00B04435"/>
    <w:rsid w:val="00B04FA1"/>
    <w:rsid w:val="00B04FA6"/>
    <w:rsid w:val="00B06B37"/>
    <w:rsid w:val="00B06D1F"/>
    <w:rsid w:val="00B07ADD"/>
    <w:rsid w:val="00B1113C"/>
    <w:rsid w:val="00B1160F"/>
    <w:rsid w:val="00B12CFE"/>
    <w:rsid w:val="00B12E7B"/>
    <w:rsid w:val="00B14A38"/>
    <w:rsid w:val="00B159A6"/>
    <w:rsid w:val="00B16BE3"/>
    <w:rsid w:val="00B20715"/>
    <w:rsid w:val="00B2114C"/>
    <w:rsid w:val="00B26768"/>
    <w:rsid w:val="00B274D7"/>
    <w:rsid w:val="00B274F8"/>
    <w:rsid w:val="00B350B8"/>
    <w:rsid w:val="00B37149"/>
    <w:rsid w:val="00B40744"/>
    <w:rsid w:val="00B41C51"/>
    <w:rsid w:val="00B428BB"/>
    <w:rsid w:val="00B42BC9"/>
    <w:rsid w:val="00B4732D"/>
    <w:rsid w:val="00B5153D"/>
    <w:rsid w:val="00B515A4"/>
    <w:rsid w:val="00B52235"/>
    <w:rsid w:val="00B5255E"/>
    <w:rsid w:val="00B52599"/>
    <w:rsid w:val="00B53181"/>
    <w:rsid w:val="00B538CD"/>
    <w:rsid w:val="00B5423A"/>
    <w:rsid w:val="00B60388"/>
    <w:rsid w:val="00B60520"/>
    <w:rsid w:val="00B60DEB"/>
    <w:rsid w:val="00B62B33"/>
    <w:rsid w:val="00B62DF6"/>
    <w:rsid w:val="00B6342E"/>
    <w:rsid w:val="00B65245"/>
    <w:rsid w:val="00B66190"/>
    <w:rsid w:val="00B7056B"/>
    <w:rsid w:val="00B705BC"/>
    <w:rsid w:val="00B740A6"/>
    <w:rsid w:val="00B76AA4"/>
    <w:rsid w:val="00B7754D"/>
    <w:rsid w:val="00B829A7"/>
    <w:rsid w:val="00B8315B"/>
    <w:rsid w:val="00B84B60"/>
    <w:rsid w:val="00B92973"/>
    <w:rsid w:val="00B92B0A"/>
    <w:rsid w:val="00B9589A"/>
    <w:rsid w:val="00B977C4"/>
    <w:rsid w:val="00BA073F"/>
    <w:rsid w:val="00BA0CCA"/>
    <w:rsid w:val="00BA0CDB"/>
    <w:rsid w:val="00BA1217"/>
    <w:rsid w:val="00BA393D"/>
    <w:rsid w:val="00BA4768"/>
    <w:rsid w:val="00BA6B86"/>
    <w:rsid w:val="00BA6D9F"/>
    <w:rsid w:val="00BA7F17"/>
    <w:rsid w:val="00BB00C4"/>
    <w:rsid w:val="00BB03BE"/>
    <w:rsid w:val="00BB41ED"/>
    <w:rsid w:val="00BB4A04"/>
    <w:rsid w:val="00BB4E1E"/>
    <w:rsid w:val="00BB6D2D"/>
    <w:rsid w:val="00BB6F18"/>
    <w:rsid w:val="00BC0CCE"/>
    <w:rsid w:val="00BC1BB8"/>
    <w:rsid w:val="00BC465A"/>
    <w:rsid w:val="00BD1863"/>
    <w:rsid w:val="00BD3B2C"/>
    <w:rsid w:val="00BD62CC"/>
    <w:rsid w:val="00BD7D4A"/>
    <w:rsid w:val="00BE08BC"/>
    <w:rsid w:val="00BE33FE"/>
    <w:rsid w:val="00BE451A"/>
    <w:rsid w:val="00BE4AA4"/>
    <w:rsid w:val="00BE4AB2"/>
    <w:rsid w:val="00BE55CD"/>
    <w:rsid w:val="00BE6029"/>
    <w:rsid w:val="00BE66AE"/>
    <w:rsid w:val="00BE799E"/>
    <w:rsid w:val="00BF2192"/>
    <w:rsid w:val="00BF5A23"/>
    <w:rsid w:val="00BF5AF3"/>
    <w:rsid w:val="00BF6C64"/>
    <w:rsid w:val="00C00B91"/>
    <w:rsid w:val="00C01181"/>
    <w:rsid w:val="00C02BFF"/>
    <w:rsid w:val="00C0365A"/>
    <w:rsid w:val="00C03FC2"/>
    <w:rsid w:val="00C051CA"/>
    <w:rsid w:val="00C05403"/>
    <w:rsid w:val="00C05569"/>
    <w:rsid w:val="00C05AD3"/>
    <w:rsid w:val="00C06D34"/>
    <w:rsid w:val="00C0700C"/>
    <w:rsid w:val="00C0784D"/>
    <w:rsid w:val="00C11001"/>
    <w:rsid w:val="00C11A8C"/>
    <w:rsid w:val="00C15077"/>
    <w:rsid w:val="00C156F5"/>
    <w:rsid w:val="00C1616C"/>
    <w:rsid w:val="00C175E1"/>
    <w:rsid w:val="00C20A94"/>
    <w:rsid w:val="00C22FB6"/>
    <w:rsid w:val="00C2358F"/>
    <w:rsid w:val="00C24539"/>
    <w:rsid w:val="00C25247"/>
    <w:rsid w:val="00C272BC"/>
    <w:rsid w:val="00C27790"/>
    <w:rsid w:val="00C3205F"/>
    <w:rsid w:val="00C33111"/>
    <w:rsid w:val="00C331C4"/>
    <w:rsid w:val="00C34BC9"/>
    <w:rsid w:val="00C42767"/>
    <w:rsid w:val="00C42B80"/>
    <w:rsid w:val="00C4350A"/>
    <w:rsid w:val="00C43832"/>
    <w:rsid w:val="00C44170"/>
    <w:rsid w:val="00C462A4"/>
    <w:rsid w:val="00C477D2"/>
    <w:rsid w:val="00C51892"/>
    <w:rsid w:val="00C525E6"/>
    <w:rsid w:val="00C534A2"/>
    <w:rsid w:val="00C53B16"/>
    <w:rsid w:val="00C54AD9"/>
    <w:rsid w:val="00C57B8F"/>
    <w:rsid w:val="00C60B22"/>
    <w:rsid w:val="00C62C26"/>
    <w:rsid w:val="00C6346C"/>
    <w:rsid w:val="00C6373E"/>
    <w:rsid w:val="00C63974"/>
    <w:rsid w:val="00C64009"/>
    <w:rsid w:val="00C65888"/>
    <w:rsid w:val="00C706F3"/>
    <w:rsid w:val="00C71596"/>
    <w:rsid w:val="00C72EEB"/>
    <w:rsid w:val="00C74682"/>
    <w:rsid w:val="00C82413"/>
    <w:rsid w:val="00C8254A"/>
    <w:rsid w:val="00C84157"/>
    <w:rsid w:val="00C846B7"/>
    <w:rsid w:val="00C84A0B"/>
    <w:rsid w:val="00C86145"/>
    <w:rsid w:val="00C8723F"/>
    <w:rsid w:val="00C8784C"/>
    <w:rsid w:val="00C87921"/>
    <w:rsid w:val="00C91B1C"/>
    <w:rsid w:val="00C92064"/>
    <w:rsid w:val="00C92A91"/>
    <w:rsid w:val="00C92E86"/>
    <w:rsid w:val="00C93331"/>
    <w:rsid w:val="00C9424D"/>
    <w:rsid w:val="00C95894"/>
    <w:rsid w:val="00C9597D"/>
    <w:rsid w:val="00C96B1C"/>
    <w:rsid w:val="00C96D24"/>
    <w:rsid w:val="00CA03E9"/>
    <w:rsid w:val="00CA0545"/>
    <w:rsid w:val="00CA0C29"/>
    <w:rsid w:val="00CA0D3C"/>
    <w:rsid w:val="00CA518A"/>
    <w:rsid w:val="00CA62E4"/>
    <w:rsid w:val="00CA7BE8"/>
    <w:rsid w:val="00CB01F1"/>
    <w:rsid w:val="00CB0C8A"/>
    <w:rsid w:val="00CB2115"/>
    <w:rsid w:val="00CB238D"/>
    <w:rsid w:val="00CB53EF"/>
    <w:rsid w:val="00CB59C4"/>
    <w:rsid w:val="00CB7DAD"/>
    <w:rsid w:val="00CC1E8E"/>
    <w:rsid w:val="00CC2B10"/>
    <w:rsid w:val="00CC35B1"/>
    <w:rsid w:val="00CC40CF"/>
    <w:rsid w:val="00CC47B3"/>
    <w:rsid w:val="00CC5B78"/>
    <w:rsid w:val="00CC7986"/>
    <w:rsid w:val="00CD020A"/>
    <w:rsid w:val="00CD12B1"/>
    <w:rsid w:val="00CD14EB"/>
    <w:rsid w:val="00CD198B"/>
    <w:rsid w:val="00CD2116"/>
    <w:rsid w:val="00CD3A2B"/>
    <w:rsid w:val="00CD3BC9"/>
    <w:rsid w:val="00CD5896"/>
    <w:rsid w:val="00CD6773"/>
    <w:rsid w:val="00CE00BA"/>
    <w:rsid w:val="00CE0425"/>
    <w:rsid w:val="00CE307E"/>
    <w:rsid w:val="00CE347F"/>
    <w:rsid w:val="00CE3EB0"/>
    <w:rsid w:val="00CE4CD3"/>
    <w:rsid w:val="00CE4D2D"/>
    <w:rsid w:val="00CE61B3"/>
    <w:rsid w:val="00CE68E5"/>
    <w:rsid w:val="00CE767D"/>
    <w:rsid w:val="00CF0133"/>
    <w:rsid w:val="00CF131C"/>
    <w:rsid w:val="00CF16C9"/>
    <w:rsid w:val="00CF401E"/>
    <w:rsid w:val="00CF53B7"/>
    <w:rsid w:val="00CF5A68"/>
    <w:rsid w:val="00CF60CD"/>
    <w:rsid w:val="00CF7D73"/>
    <w:rsid w:val="00D0015F"/>
    <w:rsid w:val="00D04639"/>
    <w:rsid w:val="00D04962"/>
    <w:rsid w:val="00D10BFB"/>
    <w:rsid w:val="00D126D1"/>
    <w:rsid w:val="00D13589"/>
    <w:rsid w:val="00D1400C"/>
    <w:rsid w:val="00D147ED"/>
    <w:rsid w:val="00D163A5"/>
    <w:rsid w:val="00D17454"/>
    <w:rsid w:val="00D17EF7"/>
    <w:rsid w:val="00D22210"/>
    <w:rsid w:val="00D22802"/>
    <w:rsid w:val="00D22D14"/>
    <w:rsid w:val="00D2390B"/>
    <w:rsid w:val="00D266A0"/>
    <w:rsid w:val="00D319C0"/>
    <w:rsid w:val="00D3302B"/>
    <w:rsid w:val="00D355EE"/>
    <w:rsid w:val="00D35D23"/>
    <w:rsid w:val="00D3683F"/>
    <w:rsid w:val="00D40A41"/>
    <w:rsid w:val="00D42EB1"/>
    <w:rsid w:val="00D4366F"/>
    <w:rsid w:val="00D43FFE"/>
    <w:rsid w:val="00D440DF"/>
    <w:rsid w:val="00D44986"/>
    <w:rsid w:val="00D472F9"/>
    <w:rsid w:val="00D479EC"/>
    <w:rsid w:val="00D5027C"/>
    <w:rsid w:val="00D519D5"/>
    <w:rsid w:val="00D51C22"/>
    <w:rsid w:val="00D52583"/>
    <w:rsid w:val="00D55141"/>
    <w:rsid w:val="00D56617"/>
    <w:rsid w:val="00D570DB"/>
    <w:rsid w:val="00D5732D"/>
    <w:rsid w:val="00D6101B"/>
    <w:rsid w:val="00D61056"/>
    <w:rsid w:val="00D61154"/>
    <w:rsid w:val="00D61801"/>
    <w:rsid w:val="00D62ECA"/>
    <w:rsid w:val="00D63992"/>
    <w:rsid w:val="00D64796"/>
    <w:rsid w:val="00D64B57"/>
    <w:rsid w:val="00D6587B"/>
    <w:rsid w:val="00D65897"/>
    <w:rsid w:val="00D66EAD"/>
    <w:rsid w:val="00D678D6"/>
    <w:rsid w:val="00D67A38"/>
    <w:rsid w:val="00D717C8"/>
    <w:rsid w:val="00D72731"/>
    <w:rsid w:val="00D7346C"/>
    <w:rsid w:val="00D74460"/>
    <w:rsid w:val="00D74FAA"/>
    <w:rsid w:val="00D75213"/>
    <w:rsid w:val="00D755B5"/>
    <w:rsid w:val="00D75A33"/>
    <w:rsid w:val="00D76CFF"/>
    <w:rsid w:val="00D77291"/>
    <w:rsid w:val="00D80B1B"/>
    <w:rsid w:val="00D80EA5"/>
    <w:rsid w:val="00D81120"/>
    <w:rsid w:val="00D81156"/>
    <w:rsid w:val="00D8206B"/>
    <w:rsid w:val="00D826FF"/>
    <w:rsid w:val="00D82751"/>
    <w:rsid w:val="00D842F3"/>
    <w:rsid w:val="00D84EDE"/>
    <w:rsid w:val="00D85252"/>
    <w:rsid w:val="00D85330"/>
    <w:rsid w:val="00D8584B"/>
    <w:rsid w:val="00D85DFD"/>
    <w:rsid w:val="00D86A12"/>
    <w:rsid w:val="00D86A29"/>
    <w:rsid w:val="00D87099"/>
    <w:rsid w:val="00D87ACA"/>
    <w:rsid w:val="00D87F88"/>
    <w:rsid w:val="00D95506"/>
    <w:rsid w:val="00D960D6"/>
    <w:rsid w:val="00D975A1"/>
    <w:rsid w:val="00DA2559"/>
    <w:rsid w:val="00DA25A8"/>
    <w:rsid w:val="00DA2B5A"/>
    <w:rsid w:val="00DA313F"/>
    <w:rsid w:val="00DA32DC"/>
    <w:rsid w:val="00DA391E"/>
    <w:rsid w:val="00DA4F27"/>
    <w:rsid w:val="00DB0626"/>
    <w:rsid w:val="00DB0C87"/>
    <w:rsid w:val="00DB0F73"/>
    <w:rsid w:val="00DB212A"/>
    <w:rsid w:val="00DB3A0F"/>
    <w:rsid w:val="00DB4783"/>
    <w:rsid w:val="00DB582B"/>
    <w:rsid w:val="00DB5F65"/>
    <w:rsid w:val="00DB6103"/>
    <w:rsid w:val="00DC0D24"/>
    <w:rsid w:val="00DC13D0"/>
    <w:rsid w:val="00DC1842"/>
    <w:rsid w:val="00DC1B4E"/>
    <w:rsid w:val="00DC1F4A"/>
    <w:rsid w:val="00DC2076"/>
    <w:rsid w:val="00DC2770"/>
    <w:rsid w:val="00DC32A8"/>
    <w:rsid w:val="00DC3822"/>
    <w:rsid w:val="00DC3D8A"/>
    <w:rsid w:val="00DC4762"/>
    <w:rsid w:val="00DC483B"/>
    <w:rsid w:val="00DC611C"/>
    <w:rsid w:val="00DC68C3"/>
    <w:rsid w:val="00DD1DEC"/>
    <w:rsid w:val="00DD47AF"/>
    <w:rsid w:val="00DD565F"/>
    <w:rsid w:val="00DD5D9C"/>
    <w:rsid w:val="00DD683C"/>
    <w:rsid w:val="00DD7394"/>
    <w:rsid w:val="00DD7EF2"/>
    <w:rsid w:val="00DE158B"/>
    <w:rsid w:val="00DE2203"/>
    <w:rsid w:val="00DE267D"/>
    <w:rsid w:val="00DE309B"/>
    <w:rsid w:val="00DE4DFE"/>
    <w:rsid w:val="00DE6301"/>
    <w:rsid w:val="00DE6DD6"/>
    <w:rsid w:val="00DF45D5"/>
    <w:rsid w:val="00DF506C"/>
    <w:rsid w:val="00DF574A"/>
    <w:rsid w:val="00DF5C0B"/>
    <w:rsid w:val="00DF6DE2"/>
    <w:rsid w:val="00E01EDA"/>
    <w:rsid w:val="00E02637"/>
    <w:rsid w:val="00E03E2B"/>
    <w:rsid w:val="00E0431A"/>
    <w:rsid w:val="00E06845"/>
    <w:rsid w:val="00E074D1"/>
    <w:rsid w:val="00E07CB0"/>
    <w:rsid w:val="00E07EC1"/>
    <w:rsid w:val="00E10091"/>
    <w:rsid w:val="00E103D4"/>
    <w:rsid w:val="00E112B0"/>
    <w:rsid w:val="00E11D68"/>
    <w:rsid w:val="00E13475"/>
    <w:rsid w:val="00E13FB0"/>
    <w:rsid w:val="00E14560"/>
    <w:rsid w:val="00E149D5"/>
    <w:rsid w:val="00E14AAE"/>
    <w:rsid w:val="00E1522A"/>
    <w:rsid w:val="00E160E3"/>
    <w:rsid w:val="00E168A7"/>
    <w:rsid w:val="00E17A99"/>
    <w:rsid w:val="00E20241"/>
    <w:rsid w:val="00E2384A"/>
    <w:rsid w:val="00E23E4A"/>
    <w:rsid w:val="00E25DFB"/>
    <w:rsid w:val="00E26DD4"/>
    <w:rsid w:val="00E27327"/>
    <w:rsid w:val="00E276EF"/>
    <w:rsid w:val="00E27FDD"/>
    <w:rsid w:val="00E30427"/>
    <w:rsid w:val="00E30D07"/>
    <w:rsid w:val="00E313FF"/>
    <w:rsid w:val="00E31B46"/>
    <w:rsid w:val="00E31F2F"/>
    <w:rsid w:val="00E32258"/>
    <w:rsid w:val="00E34E95"/>
    <w:rsid w:val="00E36316"/>
    <w:rsid w:val="00E3669E"/>
    <w:rsid w:val="00E36A93"/>
    <w:rsid w:val="00E40513"/>
    <w:rsid w:val="00E40D10"/>
    <w:rsid w:val="00E40FD9"/>
    <w:rsid w:val="00E425C0"/>
    <w:rsid w:val="00E428DF"/>
    <w:rsid w:val="00E42F01"/>
    <w:rsid w:val="00E43A1C"/>
    <w:rsid w:val="00E43BF6"/>
    <w:rsid w:val="00E4687F"/>
    <w:rsid w:val="00E469C6"/>
    <w:rsid w:val="00E47623"/>
    <w:rsid w:val="00E479A0"/>
    <w:rsid w:val="00E47B77"/>
    <w:rsid w:val="00E5195F"/>
    <w:rsid w:val="00E51DFB"/>
    <w:rsid w:val="00E526B2"/>
    <w:rsid w:val="00E528BD"/>
    <w:rsid w:val="00E54EB4"/>
    <w:rsid w:val="00E57A83"/>
    <w:rsid w:val="00E61DE2"/>
    <w:rsid w:val="00E61F15"/>
    <w:rsid w:val="00E63A8A"/>
    <w:rsid w:val="00E6470D"/>
    <w:rsid w:val="00E66A28"/>
    <w:rsid w:val="00E7304C"/>
    <w:rsid w:val="00E741EA"/>
    <w:rsid w:val="00E74EDB"/>
    <w:rsid w:val="00E75A80"/>
    <w:rsid w:val="00E75B00"/>
    <w:rsid w:val="00E7663B"/>
    <w:rsid w:val="00E767E5"/>
    <w:rsid w:val="00E82A4C"/>
    <w:rsid w:val="00E82D87"/>
    <w:rsid w:val="00E83C53"/>
    <w:rsid w:val="00E83F87"/>
    <w:rsid w:val="00E84050"/>
    <w:rsid w:val="00E86737"/>
    <w:rsid w:val="00E86A7E"/>
    <w:rsid w:val="00E87034"/>
    <w:rsid w:val="00E9035E"/>
    <w:rsid w:val="00E916FB"/>
    <w:rsid w:val="00E92628"/>
    <w:rsid w:val="00E92BAE"/>
    <w:rsid w:val="00E93A00"/>
    <w:rsid w:val="00E95B99"/>
    <w:rsid w:val="00E971DC"/>
    <w:rsid w:val="00EA0B0F"/>
    <w:rsid w:val="00EA4009"/>
    <w:rsid w:val="00EA47D7"/>
    <w:rsid w:val="00EA5504"/>
    <w:rsid w:val="00EA5B46"/>
    <w:rsid w:val="00EA62BC"/>
    <w:rsid w:val="00EA6E17"/>
    <w:rsid w:val="00EB02E5"/>
    <w:rsid w:val="00EB2921"/>
    <w:rsid w:val="00EB49DD"/>
    <w:rsid w:val="00EB4E4F"/>
    <w:rsid w:val="00EB4FBD"/>
    <w:rsid w:val="00EB5728"/>
    <w:rsid w:val="00EB7581"/>
    <w:rsid w:val="00EC2E4E"/>
    <w:rsid w:val="00EC5057"/>
    <w:rsid w:val="00EC5C54"/>
    <w:rsid w:val="00ED3C06"/>
    <w:rsid w:val="00ED3DDA"/>
    <w:rsid w:val="00ED54D7"/>
    <w:rsid w:val="00ED60DC"/>
    <w:rsid w:val="00EE1154"/>
    <w:rsid w:val="00EE1783"/>
    <w:rsid w:val="00EE17FD"/>
    <w:rsid w:val="00EE415C"/>
    <w:rsid w:val="00EE45DE"/>
    <w:rsid w:val="00EE6025"/>
    <w:rsid w:val="00EE68B9"/>
    <w:rsid w:val="00EF1287"/>
    <w:rsid w:val="00EF1F0B"/>
    <w:rsid w:val="00EF34D8"/>
    <w:rsid w:val="00EF3809"/>
    <w:rsid w:val="00EF459E"/>
    <w:rsid w:val="00EF4CA4"/>
    <w:rsid w:val="00EF6247"/>
    <w:rsid w:val="00EF6B3C"/>
    <w:rsid w:val="00EF6DF4"/>
    <w:rsid w:val="00F005BF"/>
    <w:rsid w:val="00F0078C"/>
    <w:rsid w:val="00F01E53"/>
    <w:rsid w:val="00F027F3"/>
    <w:rsid w:val="00F03584"/>
    <w:rsid w:val="00F03C4B"/>
    <w:rsid w:val="00F0469A"/>
    <w:rsid w:val="00F0470E"/>
    <w:rsid w:val="00F05376"/>
    <w:rsid w:val="00F0655A"/>
    <w:rsid w:val="00F068D1"/>
    <w:rsid w:val="00F108F9"/>
    <w:rsid w:val="00F11162"/>
    <w:rsid w:val="00F11917"/>
    <w:rsid w:val="00F11CB5"/>
    <w:rsid w:val="00F137EC"/>
    <w:rsid w:val="00F13BA2"/>
    <w:rsid w:val="00F15C6D"/>
    <w:rsid w:val="00F206A6"/>
    <w:rsid w:val="00F20C61"/>
    <w:rsid w:val="00F20E88"/>
    <w:rsid w:val="00F218ED"/>
    <w:rsid w:val="00F23061"/>
    <w:rsid w:val="00F25797"/>
    <w:rsid w:val="00F3173B"/>
    <w:rsid w:val="00F33B11"/>
    <w:rsid w:val="00F3444E"/>
    <w:rsid w:val="00F35560"/>
    <w:rsid w:val="00F35A26"/>
    <w:rsid w:val="00F367E2"/>
    <w:rsid w:val="00F40754"/>
    <w:rsid w:val="00F4079E"/>
    <w:rsid w:val="00F413A3"/>
    <w:rsid w:val="00F41478"/>
    <w:rsid w:val="00F43642"/>
    <w:rsid w:val="00F4381C"/>
    <w:rsid w:val="00F43FC7"/>
    <w:rsid w:val="00F440C5"/>
    <w:rsid w:val="00F44994"/>
    <w:rsid w:val="00F46A08"/>
    <w:rsid w:val="00F47F05"/>
    <w:rsid w:val="00F540F7"/>
    <w:rsid w:val="00F55C0E"/>
    <w:rsid w:val="00F6060C"/>
    <w:rsid w:val="00F606FC"/>
    <w:rsid w:val="00F61CDC"/>
    <w:rsid w:val="00F625D7"/>
    <w:rsid w:val="00F62F0E"/>
    <w:rsid w:val="00F64F24"/>
    <w:rsid w:val="00F65296"/>
    <w:rsid w:val="00F6793D"/>
    <w:rsid w:val="00F70534"/>
    <w:rsid w:val="00F707C3"/>
    <w:rsid w:val="00F71AFD"/>
    <w:rsid w:val="00F72145"/>
    <w:rsid w:val="00F72362"/>
    <w:rsid w:val="00F73876"/>
    <w:rsid w:val="00F7402D"/>
    <w:rsid w:val="00F7431F"/>
    <w:rsid w:val="00F755A4"/>
    <w:rsid w:val="00F76AC5"/>
    <w:rsid w:val="00F81CF9"/>
    <w:rsid w:val="00F81E49"/>
    <w:rsid w:val="00F81E70"/>
    <w:rsid w:val="00F82A01"/>
    <w:rsid w:val="00F83E57"/>
    <w:rsid w:val="00F8405E"/>
    <w:rsid w:val="00F846E9"/>
    <w:rsid w:val="00F84F2A"/>
    <w:rsid w:val="00F85701"/>
    <w:rsid w:val="00F8660D"/>
    <w:rsid w:val="00F90B8B"/>
    <w:rsid w:val="00F93238"/>
    <w:rsid w:val="00F94890"/>
    <w:rsid w:val="00F94DA3"/>
    <w:rsid w:val="00F96624"/>
    <w:rsid w:val="00F9708B"/>
    <w:rsid w:val="00FA05C7"/>
    <w:rsid w:val="00FA14D0"/>
    <w:rsid w:val="00FA485C"/>
    <w:rsid w:val="00FA55BE"/>
    <w:rsid w:val="00FA5FB0"/>
    <w:rsid w:val="00FA7DB7"/>
    <w:rsid w:val="00FB14EC"/>
    <w:rsid w:val="00FB1D37"/>
    <w:rsid w:val="00FB232B"/>
    <w:rsid w:val="00FB2CCE"/>
    <w:rsid w:val="00FB4D13"/>
    <w:rsid w:val="00FB7DC9"/>
    <w:rsid w:val="00FC0839"/>
    <w:rsid w:val="00FC0A8B"/>
    <w:rsid w:val="00FC13BD"/>
    <w:rsid w:val="00FC1EB8"/>
    <w:rsid w:val="00FC1FF9"/>
    <w:rsid w:val="00FC2A53"/>
    <w:rsid w:val="00FC2A82"/>
    <w:rsid w:val="00FC7609"/>
    <w:rsid w:val="00FD16FA"/>
    <w:rsid w:val="00FD2D08"/>
    <w:rsid w:val="00FD336C"/>
    <w:rsid w:val="00FD3EAA"/>
    <w:rsid w:val="00FD436E"/>
    <w:rsid w:val="00FD64EC"/>
    <w:rsid w:val="00FD7729"/>
    <w:rsid w:val="00FE10F7"/>
    <w:rsid w:val="00FE36A6"/>
    <w:rsid w:val="00FE5037"/>
    <w:rsid w:val="00FE7262"/>
    <w:rsid w:val="00FF0C16"/>
    <w:rsid w:val="00FF215C"/>
    <w:rsid w:val="00FF28F4"/>
    <w:rsid w:val="00FF3D37"/>
    <w:rsid w:val="00FF4AB8"/>
    <w:rsid w:val="00FF6EF8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FF9C"/>
  <w15:docId w15:val="{42F36420-4373-4F27-A4B6-57781EB6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2F7"/>
  </w:style>
  <w:style w:type="paragraph" w:styleId="1">
    <w:name w:val="heading 1"/>
    <w:basedOn w:val="a"/>
    <w:next w:val="a"/>
    <w:link w:val="10"/>
    <w:uiPriority w:val="1"/>
    <w:qFormat/>
    <w:rsid w:val="009C4A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0">
    <w:name w:val="heading 2"/>
    <w:basedOn w:val="a"/>
    <w:next w:val="a"/>
    <w:link w:val="21"/>
    <w:qFormat/>
    <w:rsid w:val="009C4A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9C4A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0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9C4A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C4AA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A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rsid w:val="00A01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A0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A0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rsid w:val="00A018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C4AA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1">
    <w:name w:val="Заголовок 2 Знак"/>
    <w:basedOn w:val="a0"/>
    <w:link w:val="20"/>
    <w:rsid w:val="009C4AA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C4A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C4A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9C4AA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C4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C4AA7"/>
  </w:style>
  <w:style w:type="numbering" w:customStyle="1" w:styleId="110">
    <w:name w:val="Нет списка11"/>
    <w:next w:val="a2"/>
    <w:semiHidden/>
    <w:rsid w:val="009C4AA7"/>
  </w:style>
  <w:style w:type="paragraph" w:styleId="a6">
    <w:name w:val="Title"/>
    <w:basedOn w:val="a"/>
    <w:link w:val="a7"/>
    <w:qFormat/>
    <w:rsid w:val="009C4A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 Знак"/>
    <w:basedOn w:val="a0"/>
    <w:link w:val="a6"/>
    <w:rsid w:val="009C4AA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12">
    <w:name w:val="Знак1"/>
    <w:basedOn w:val="a"/>
    <w:rsid w:val="009C4A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basedOn w:val="a1"/>
    <w:next w:val="a3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9C4A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link w:val="a9"/>
    <w:qFormat/>
    <w:rsid w:val="009C4A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Абзац списку1"/>
    <w:basedOn w:val="a"/>
    <w:qFormat/>
    <w:rsid w:val="009C4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7">
    <w:name w:val="Style7"/>
    <w:basedOn w:val="a"/>
    <w:rsid w:val="009C4AA7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C4AA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C4AA7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C4AA7"/>
    <w:rPr>
      <w:rFonts w:ascii="Times New Roman" w:hAnsi="Times New Roman" w:cs="Times New Roman"/>
      <w:sz w:val="26"/>
      <w:szCs w:val="26"/>
    </w:rPr>
  </w:style>
  <w:style w:type="character" w:styleId="aa">
    <w:name w:val="Hyperlink"/>
    <w:uiPriority w:val="99"/>
    <w:rsid w:val="009C4AA7"/>
    <w:rPr>
      <w:color w:val="0000FF"/>
      <w:u w:val="single"/>
    </w:rPr>
  </w:style>
  <w:style w:type="paragraph" w:styleId="ab">
    <w:name w:val="caption"/>
    <w:basedOn w:val="a"/>
    <w:next w:val="a"/>
    <w:qFormat/>
    <w:rsid w:val="009C4AA7"/>
    <w:pPr>
      <w:spacing w:after="0" w:line="240" w:lineRule="auto"/>
      <w:jc w:val="center"/>
    </w:pPr>
    <w:rPr>
      <w:rFonts w:ascii="Tahoma" w:eastAsia="Times New Roman" w:hAnsi="Tahoma" w:cs="Times New Roman"/>
      <w:snapToGrid w:val="0"/>
      <w:color w:val="000000"/>
      <w:sz w:val="24"/>
      <w:szCs w:val="20"/>
      <w:lang w:val="uk-UA" w:eastAsia="ru-RU"/>
    </w:rPr>
  </w:style>
  <w:style w:type="paragraph" w:styleId="ac">
    <w:name w:val="Body Text"/>
    <w:basedOn w:val="a"/>
    <w:link w:val="ad"/>
    <w:uiPriority w:val="1"/>
    <w:unhideWhenUsed/>
    <w:qFormat/>
    <w:rsid w:val="009C4AA7"/>
    <w:pPr>
      <w:spacing w:after="0" w:line="240" w:lineRule="auto"/>
    </w:pPr>
    <w:rPr>
      <w:rFonts w:ascii="Times New Roman" w:eastAsia="Calibri" w:hAnsi="Times New Roman" w:cs="Times New Roman"/>
      <w:sz w:val="36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9C4AA7"/>
    <w:rPr>
      <w:rFonts w:ascii="Times New Roman" w:eastAsia="Calibri" w:hAnsi="Times New Roman" w:cs="Times New Roman"/>
      <w:sz w:val="36"/>
      <w:szCs w:val="20"/>
      <w:lang w:val="uk-UA" w:eastAsia="ru-RU"/>
    </w:rPr>
  </w:style>
  <w:style w:type="paragraph" w:styleId="22">
    <w:name w:val="Body Text Indent 2"/>
    <w:basedOn w:val="a"/>
    <w:link w:val="23"/>
    <w:unhideWhenUsed/>
    <w:rsid w:val="009C4AA7"/>
    <w:pPr>
      <w:spacing w:after="120" w:line="480" w:lineRule="auto"/>
      <w:ind w:left="283"/>
    </w:pPr>
    <w:rPr>
      <w:rFonts w:ascii="Calibri" w:eastAsia="Calibri" w:hAnsi="Calibri" w:cs="Times New Roman"/>
      <w:lang w:val="uk-UA"/>
    </w:rPr>
  </w:style>
  <w:style w:type="character" w:customStyle="1" w:styleId="23">
    <w:name w:val="Основний текст з відступом 2 Знак"/>
    <w:basedOn w:val="a0"/>
    <w:link w:val="22"/>
    <w:rsid w:val="009C4AA7"/>
    <w:rPr>
      <w:rFonts w:ascii="Calibri" w:eastAsia="Calibri" w:hAnsi="Calibri" w:cs="Times New Roman"/>
      <w:lang w:val="uk-UA"/>
    </w:rPr>
  </w:style>
  <w:style w:type="paragraph" w:styleId="ae">
    <w:name w:val="List Paragraph"/>
    <w:basedOn w:val="a"/>
    <w:uiPriority w:val="1"/>
    <w:qFormat/>
    <w:rsid w:val="009C4AA7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f">
    <w:name w:val="Subtitle"/>
    <w:basedOn w:val="a"/>
    <w:link w:val="af0"/>
    <w:qFormat/>
    <w:rsid w:val="009C4AA7"/>
    <w:pPr>
      <w:spacing w:after="0" w:line="240" w:lineRule="auto"/>
      <w:jc w:val="center"/>
    </w:pPr>
    <w:rPr>
      <w:rFonts w:ascii="Times New Roman" w:eastAsia="Batang" w:hAnsi="Times New Roman" w:cs="Times New Roman"/>
      <w:b/>
      <w:sz w:val="32"/>
      <w:szCs w:val="20"/>
      <w:lang w:val="uk-UA" w:eastAsia="ru-RU"/>
    </w:rPr>
  </w:style>
  <w:style w:type="character" w:customStyle="1" w:styleId="af0">
    <w:name w:val="Підзаголовок Знак"/>
    <w:basedOn w:val="a0"/>
    <w:link w:val="af"/>
    <w:rsid w:val="009C4AA7"/>
    <w:rPr>
      <w:rFonts w:ascii="Times New Roman" w:eastAsia="Batang" w:hAnsi="Times New Roman" w:cs="Times New Roman"/>
      <w:b/>
      <w:sz w:val="32"/>
      <w:szCs w:val="20"/>
      <w:lang w:val="uk-UA" w:eastAsia="ru-RU"/>
    </w:rPr>
  </w:style>
  <w:style w:type="paragraph" w:styleId="af1">
    <w:name w:val="footer"/>
    <w:basedOn w:val="a"/>
    <w:link w:val="af2"/>
    <w:rsid w:val="009C4A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ій колонтитул Знак"/>
    <w:basedOn w:val="a0"/>
    <w:link w:val="af1"/>
    <w:rsid w:val="009C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9C4AA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4">
    <w:name w:val="Основний текст з відступом Знак"/>
    <w:basedOn w:val="a0"/>
    <w:link w:val="af3"/>
    <w:rsid w:val="009C4AA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4">
    <w:name w:val="Body Text 2"/>
    <w:basedOn w:val="a"/>
    <w:link w:val="25"/>
    <w:rsid w:val="009C4AA7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25">
    <w:name w:val="Основний текст 2 Знак"/>
    <w:basedOn w:val="a0"/>
    <w:link w:val="24"/>
    <w:rsid w:val="009C4AA7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31">
    <w:name w:val="Body Text 3"/>
    <w:basedOn w:val="a"/>
    <w:link w:val="32"/>
    <w:rsid w:val="009C4A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ий текст 3 Знак"/>
    <w:basedOn w:val="a0"/>
    <w:link w:val="31"/>
    <w:rsid w:val="009C4A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1">
    <w:name w:val="Font Style21"/>
    <w:rsid w:val="009C4AA7"/>
    <w:rPr>
      <w:rFonts w:ascii="Times New Roman" w:hAnsi="Times New Roman" w:cs="Times New Roman"/>
      <w:sz w:val="24"/>
      <w:szCs w:val="24"/>
    </w:rPr>
  </w:style>
  <w:style w:type="paragraph" w:customStyle="1" w:styleId="26">
    <w:name w:val="Знак2"/>
    <w:basedOn w:val="a"/>
    <w:rsid w:val="009C4A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"/>
    <w:basedOn w:val="a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8">
    <w:name w:val="Основной текст (8)_"/>
    <w:link w:val="80"/>
    <w:locked/>
    <w:rsid w:val="009C4AA7"/>
    <w:rPr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C4AA7"/>
    <w:pPr>
      <w:shd w:val="clear" w:color="auto" w:fill="FFFFFF"/>
      <w:spacing w:before="120" w:after="120" w:line="192" w:lineRule="exact"/>
      <w:jc w:val="center"/>
    </w:pPr>
    <w:rPr>
      <w:sz w:val="17"/>
      <w:szCs w:val="17"/>
    </w:rPr>
  </w:style>
  <w:style w:type="paragraph" w:styleId="af6">
    <w:name w:val="header"/>
    <w:basedOn w:val="a"/>
    <w:link w:val="af7"/>
    <w:rsid w:val="009C4A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f7">
    <w:name w:val="Верхній колонтитул Знак"/>
    <w:basedOn w:val="a0"/>
    <w:link w:val="af6"/>
    <w:rsid w:val="009C4AA7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table" w:customStyle="1" w:styleId="111">
    <w:name w:val="Сетка таблицы11"/>
    <w:basedOn w:val="a1"/>
    <w:next w:val="a3"/>
    <w:rsid w:val="009C4A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3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qFormat/>
    <w:rsid w:val="009C4AA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customStyle="1" w:styleId="33">
    <w:name w:val="Сетка таблицы3"/>
    <w:basedOn w:val="a1"/>
    <w:next w:val="a3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Знак Char Char Знак Знак Знак Знак"/>
    <w:basedOn w:val="a"/>
    <w:rsid w:val="009C4A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1">
    <w:name w:val="Сетка таблицы4"/>
    <w:basedOn w:val="a1"/>
    <w:next w:val="a3"/>
    <w:rsid w:val="009C4AA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9C4AA7"/>
  </w:style>
  <w:style w:type="character" w:styleId="af8">
    <w:name w:val="page number"/>
    <w:rsid w:val="009C4AA7"/>
  </w:style>
  <w:style w:type="table" w:customStyle="1" w:styleId="51">
    <w:name w:val="Сетка таблицы5"/>
    <w:basedOn w:val="a1"/>
    <w:next w:val="a3"/>
    <w:uiPriority w:val="59"/>
    <w:rsid w:val="009C4A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Заголовок №1_"/>
    <w:basedOn w:val="a0"/>
    <w:link w:val="17"/>
    <w:uiPriority w:val="99"/>
    <w:locked/>
    <w:rsid w:val="009C4AA7"/>
    <w:rPr>
      <w:rFonts w:cs="Times New Roman"/>
      <w:sz w:val="29"/>
      <w:szCs w:val="29"/>
      <w:shd w:val="clear" w:color="auto" w:fill="FFFFFF"/>
    </w:rPr>
  </w:style>
  <w:style w:type="character" w:customStyle="1" w:styleId="af9">
    <w:name w:val="Основной текст_"/>
    <w:basedOn w:val="a0"/>
    <w:link w:val="18"/>
    <w:uiPriority w:val="99"/>
    <w:locked/>
    <w:rsid w:val="009C4AA7"/>
    <w:rPr>
      <w:rFonts w:cs="Times New Roman"/>
      <w:sz w:val="19"/>
      <w:szCs w:val="19"/>
      <w:shd w:val="clear" w:color="auto" w:fill="FFFFFF"/>
    </w:rPr>
  </w:style>
  <w:style w:type="character" w:customStyle="1" w:styleId="ArialNarrow">
    <w:name w:val="Основной текст + Arial Narrow"/>
    <w:aliases w:val="11 pt"/>
    <w:basedOn w:val="af9"/>
    <w:uiPriority w:val="99"/>
    <w:rsid w:val="009C4AA7"/>
    <w:rPr>
      <w:rFonts w:ascii="Arial Narrow" w:hAnsi="Arial Narrow" w:cs="Arial Narrow"/>
      <w:w w:val="100"/>
      <w:sz w:val="22"/>
      <w:szCs w:val="22"/>
      <w:shd w:val="clear" w:color="auto" w:fill="FFFFFF"/>
    </w:rPr>
  </w:style>
  <w:style w:type="character" w:customStyle="1" w:styleId="28">
    <w:name w:val="Основной текст (2)_"/>
    <w:basedOn w:val="a0"/>
    <w:link w:val="29"/>
    <w:uiPriority w:val="99"/>
    <w:locked/>
    <w:rsid w:val="009C4AA7"/>
    <w:rPr>
      <w:rFonts w:cs="Times New Roman"/>
      <w:sz w:val="39"/>
      <w:szCs w:val="39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locked/>
    <w:rsid w:val="009C4AA7"/>
    <w:rPr>
      <w:rFonts w:cs="Times New Roman"/>
      <w:sz w:val="39"/>
      <w:szCs w:val="39"/>
      <w:shd w:val="clear" w:color="auto" w:fill="FFFFFF"/>
    </w:rPr>
  </w:style>
  <w:style w:type="character" w:customStyle="1" w:styleId="3ArialNarrow">
    <w:name w:val="Основной текст (3) + Arial Narrow"/>
    <w:aliases w:val="18 pt,Курсив"/>
    <w:basedOn w:val="34"/>
    <w:uiPriority w:val="99"/>
    <w:rsid w:val="009C4AA7"/>
    <w:rPr>
      <w:rFonts w:ascii="Arial Narrow" w:hAnsi="Arial Narrow" w:cs="Arial Narrow"/>
      <w:i/>
      <w:iCs/>
      <w:w w:val="100"/>
      <w:sz w:val="36"/>
      <w:szCs w:val="36"/>
      <w:shd w:val="clear" w:color="auto" w:fill="FFFFFF"/>
    </w:rPr>
  </w:style>
  <w:style w:type="character" w:customStyle="1" w:styleId="32pt">
    <w:name w:val="Основной текст (3) + Интервал 2 pt"/>
    <w:basedOn w:val="34"/>
    <w:uiPriority w:val="99"/>
    <w:rsid w:val="009C4AA7"/>
    <w:rPr>
      <w:rFonts w:cs="Times New Roman"/>
      <w:spacing w:val="40"/>
      <w:sz w:val="39"/>
      <w:szCs w:val="39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locked/>
    <w:rsid w:val="009C4AA7"/>
    <w:rPr>
      <w:rFonts w:cs="Times New Roman"/>
      <w:sz w:val="19"/>
      <w:szCs w:val="19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9C4AA7"/>
    <w:pPr>
      <w:shd w:val="clear" w:color="auto" w:fill="FFFFFF"/>
      <w:spacing w:after="60" w:line="240" w:lineRule="atLeast"/>
      <w:outlineLvl w:val="0"/>
    </w:pPr>
    <w:rPr>
      <w:rFonts w:cs="Times New Roman"/>
      <w:sz w:val="29"/>
      <w:szCs w:val="29"/>
    </w:rPr>
  </w:style>
  <w:style w:type="paragraph" w:customStyle="1" w:styleId="18">
    <w:name w:val="Основной текст1"/>
    <w:basedOn w:val="a"/>
    <w:link w:val="af9"/>
    <w:uiPriority w:val="99"/>
    <w:rsid w:val="009C4AA7"/>
    <w:pPr>
      <w:shd w:val="clear" w:color="auto" w:fill="FFFFFF"/>
      <w:spacing w:before="60" w:after="0" w:line="274" w:lineRule="exact"/>
      <w:ind w:hanging="360"/>
    </w:pPr>
    <w:rPr>
      <w:rFonts w:cs="Times New Roman"/>
      <w:sz w:val="19"/>
      <w:szCs w:val="19"/>
    </w:rPr>
  </w:style>
  <w:style w:type="paragraph" w:customStyle="1" w:styleId="29">
    <w:name w:val="Основной текст (2)"/>
    <w:basedOn w:val="a"/>
    <w:link w:val="28"/>
    <w:uiPriority w:val="99"/>
    <w:rsid w:val="009C4AA7"/>
    <w:pPr>
      <w:shd w:val="clear" w:color="auto" w:fill="FFFFFF"/>
      <w:spacing w:after="180" w:line="518" w:lineRule="exact"/>
    </w:pPr>
    <w:rPr>
      <w:rFonts w:cs="Times New Roman"/>
      <w:sz w:val="39"/>
      <w:szCs w:val="39"/>
    </w:rPr>
  </w:style>
  <w:style w:type="paragraph" w:customStyle="1" w:styleId="35">
    <w:name w:val="Основной текст (3)"/>
    <w:basedOn w:val="a"/>
    <w:link w:val="34"/>
    <w:uiPriority w:val="99"/>
    <w:rsid w:val="009C4AA7"/>
    <w:pPr>
      <w:shd w:val="clear" w:color="auto" w:fill="FFFFFF"/>
      <w:spacing w:before="180" w:after="180" w:line="533" w:lineRule="exact"/>
      <w:ind w:hanging="360"/>
    </w:pPr>
    <w:rPr>
      <w:rFonts w:cs="Times New Roman"/>
      <w:sz w:val="39"/>
      <w:szCs w:val="39"/>
    </w:rPr>
  </w:style>
  <w:style w:type="paragraph" w:customStyle="1" w:styleId="410">
    <w:name w:val="Основной текст (4)1"/>
    <w:basedOn w:val="a"/>
    <w:link w:val="42"/>
    <w:uiPriority w:val="99"/>
    <w:rsid w:val="009C4AA7"/>
    <w:pPr>
      <w:shd w:val="clear" w:color="auto" w:fill="FFFFFF"/>
      <w:spacing w:after="0" w:line="226" w:lineRule="exact"/>
      <w:ind w:hanging="340"/>
    </w:pPr>
    <w:rPr>
      <w:rFonts w:cs="Times New Roman"/>
      <w:sz w:val="19"/>
      <w:szCs w:val="19"/>
    </w:rPr>
  </w:style>
  <w:style w:type="character" w:customStyle="1" w:styleId="19">
    <w:name w:val="Знак Знак1"/>
    <w:basedOn w:val="a0"/>
    <w:uiPriority w:val="99"/>
    <w:rsid w:val="009C4AA7"/>
    <w:rPr>
      <w:rFonts w:eastAsia="Times New Roman" w:cs="Times New Roman"/>
      <w:sz w:val="20"/>
      <w:szCs w:val="20"/>
      <w:lang w:val="uk-UA" w:eastAsia="ru-RU"/>
    </w:rPr>
  </w:style>
  <w:style w:type="table" w:customStyle="1" w:styleId="71">
    <w:name w:val="Сетка таблицы71"/>
    <w:basedOn w:val="a1"/>
    <w:next w:val="a3"/>
    <w:uiPriority w:val="39"/>
    <w:rsid w:val="009C4A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a">
    <w:name w:val="Нет списка2"/>
    <w:next w:val="a2"/>
    <w:semiHidden/>
    <w:rsid w:val="009C4AA7"/>
  </w:style>
  <w:style w:type="table" w:customStyle="1" w:styleId="81">
    <w:name w:val="Сетка таблицы8"/>
    <w:basedOn w:val="a1"/>
    <w:next w:val="a3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3"/>
    <w:rsid w:val="009C4AA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C4AA7"/>
  </w:style>
  <w:style w:type="table" w:customStyle="1" w:styleId="510">
    <w:name w:val="Сетка таблицы51"/>
    <w:basedOn w:val="a1"/>
    <w:next w:val="a3"/>
    <w:uiPriority w:val="59"/>
    <w:rsid w:val="009C4A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Знак1"/>
    <w:basedOn w:val="a"/>
    <w:rsid w:val="00E8703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91">
    <w:name w:val="Сетка таблицы9"/>
    <w:basedOn w:val="a1"/>
    <w:next w:val="a3"/>
    <w:uiPriority w:val="59"/>
    <w:rsid w:val="005C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rsid w:val="00B7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інтервалів Знак"/>
    <w:basedOn w:val="a0"/>
    <w:link w:val="a8"/>
    <w:uiPriority w:val="99"/>
    <w:locked/>
    <w:rsid w:val="00B740A6"/>
    <w:rPr>
      <w:rFonts w:ascii="Calibri" w:eastAsia="Calibri" w:hAnsi="Calibri" w:cs="Times New Roman"/>
    </w:rPr>
  </w:style>
  <w:style w:type="numbering" w:customStyle="1" w:styleId="36">
    <w:name w:val="Нет списка3"/>
    <w:next w:val="a2"/>
    <w:uiPriority w:val="99"/>
    <w:semiHidden/>
    <w:unhideWhenUsed/>
    <w:rsid w:val="00161353"/>
  </w:style>
  <w:style w:type="numbering" w:customStyle="1" w:styleId="130">
    <w:name w:val="Нет списка13"/>
    <w:next w:val="a2"/>
    <w:semiHidden/>
    <w:rsid w:val="00161353"/>
  </w:style>
  <w:style w:type="table" w:customStyle="1" w:styleId="100">
    <w:name w:val="Сетка таблицы10"/>
    <w:basedOn w:val="a1"/>
    <w:next w:val="a3"/>
    <w:rsid w:val="0016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3"/>
    <w:rsid w:val="001613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rsid w:val="0016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rsid w:val="0016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3"/>
    <w:rsid w:val="0016135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semiHidden/>
    <w:rsid w:val="00161353"/>
  </w:style>
  <w:style w:type="table" w:customStyle="1" w:styleId="52">
    <w:name w:val="Сетка таблицы52"/>
    <w:basedOn w:val="a1"/>
    <w:next w:val="a3"/>
    <w:uiPriority w:val="59"/>
    <w:rsid w:val="001613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3"/>
    <w:rsid w:val="0016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3"/>
    <w:uiPriority w:val="39"/>
    <w:rsid w:val="0016135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semiHidden/>
    <w:rsid w:val="00161353"/>
  </w:style>
  <w:style w:type="table" w:customStyle="1" w:styleId="810">
    <w:name w:val="Сетка таблицы81"/>
    <w:basedOn w:val="a1"/>
    <w:next w:val="a3"/>
    <w:rsid w:val="0016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3"/>
    <w:rsid w:val="001613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3"/>
    <w:rsid w:val="0016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3"/>
    <w:rsid w:val="0016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3"/>
    <w:rsid w:val="0016135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rsid w:val="00161353"/>
  </w:style>
  <w:style w:type="table" w:customStyle="1" w:styleId="511">
    <w:name w:val="Сетка таблицы511"/>
    <w:basedOn w:val="a1"/>
    <w:next w:val="a3"/>
    <w:uiPriority w:val="59"/>
    <w:rsid w:val="001613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5C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Знак1"/>
    <w:basedOn w:val="a"/>
    <w:rsid w:val="002917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35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54389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43895"/>
    <w:rPr>
      <w:rFonts w:ascii="Consolas" w:hAnsi="Consolas" w:cs="Consolas"/>
      <w:sz w:val="20"/>
      <w:szCs w:val="20"/>
    </w:rPr>
  </w:style>
  <w:style w:type="character" w:styleId="afb">
    <w:name w:val="Placeholder Text"/>
    <w:basedOn w:val="a0"/>
    <w:uiPriority w:val="99"/>
    <w:semiHidden/>
    <w:rsid w:val="00597424"/>
    <w:rPr>
      <w:color w:val="808080"/>
    </w:rPr>
  </w:style>
  <w:style w:type="character" w:styleId="afc">
    <w:name w:val="Emphasis"/>
    <w:basedOn w:val="a0"/>
    <w:uiPriority w:val="20"/>
    <w:qFormat/>
    <w:rsid w:val="001A6DB7"/>
    <w:rPr>
      <w:i/>
      <w:iCs/>
    </w:rPr>
  </w:style>
  <w:style w:type="paragraph" w:customStyle="1" w:styleId="afd">
    <w:name w:val="Согласовано и утверждаю"/>
    <w:basedOn w:val="a"/>
    <w:rsid w:val="0043242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8"/>
      <w:lang w:val="uk-UA"/>
    </w:rPr>
  </w:style>
  <w:style w:type="paragraph" w:customStyle="1" w:styleId="afe">
    <w:name w:val="Название (общее)"/>
    <w:basedOn w:val="a"/>
    <w:rsid w:val="0043242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val="uk-UA"/>
    </w:rPr>
  </w:style>
  <w:style w:type="paragraph" w:customStyle="1" w:styleId="aff">
    <w:name w:val="Название (частное)"/>
    <w:basedOn w:val="a"/>
    <w:rsid w:val="004324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val="uk-UA"/>
    </w:rPr>
  </w:style>
  <w:style w:type="paragraph" w:customStyle="1" w:styleId="aff0">
    <w:name w:val="Обозначение документа"/>
    <w:basedOn w:val="a"/>
    <w:rsid w:val="0043242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val="uk-UA"/>
    </w:rPr>
  </w:style>
  <w:style w:type="paragraph" w:customStyle="1" w:styleId="aff1">
    <w:name w:val="Место создания и год"/>
    <w:basedOn w:val="a"/>
    <w:rsid w:val="004324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f2">
    <w:name w:val="Должности и подписи"/>
    <w:basedOn w:val="a"/>
    <w:rsid w:val="0043242D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uk-UA"/>
    </w:rPr>
  </w:style>
  <w:style w:type="paragraph" w:styleId="2">
    <w:name w:val="toc 2"/>
    <w:basedOn w:val="a"/>
    <w:next w:val="a"/>
    <w:semiHidden/>
    <w:rsid w:val="00C01181"/>
    <w:pPr>
      <w:numPr>
        <w:numId w:val="27"/>
      </w:numPr>
      <w:tabs>
        <w:tab w:val="clear" w:pos="1038"/>
      </w:tabs>
      <w:spacing w:after="60" w:line="240" w:lineRule="auto"/>
      <w:ind w:left="278" w:firstLine="0"/>
      <w:jc w:val="both"/>
    </w:pPr>
    <w:rPr>
      <w:rFonts w:ascii="Times New Roman" w:eastAsia="Times New Roman" w:hAnsi="Times New Roman" w:cs="Times New Roman"/>
      <w:sz w:val="24"/>
      <w:szCs w:val="28"/>
      <w:lang w:val="uk-UA"/>
    </w:rPr>
  </w:style>
  <w:style w:type="table" w:customStyle="1" w:styleId="131">
    <w:name w:val="Сетка таблицы13"/>
    <w:basedOn w:val="a1"/>
    <w:next w:val="a3"/>
    <w:uiPriority w:val="59"/>
    <w:rsid w:val="00DB0F73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5D1EA3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8C0FD9"/>
  </w:style>
  <w:style w:type="table" w:customStyle="1" w:styleId="TableNormal">
    <w:name w:val="Table Normal"/>
    <w:uiPriority w:val="2"/>
    <w:semiHidden/>
    <w:unhideWhenUsed/>
    <w:qFormat/>
    <w:rsid w:val="008C0F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0F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rvps7">
    <w:name w:val="rvps7"/>
    <w:basedOn w:val="a"/>
    <w:rsid w:val="0065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5578A"/>
  </w:style>
  <w:style w:type="character" w:customStyle="1" w:styleId="rvts37">
    <w:name w:val="rvts37"/>
    <w:basedOn w:val="a0"/>
    <w:rsid w:val="0065578A"/>
  </w:style>
  <w:style w:type="table" w:customStyle="1" w:styleId="TableNormal1">
    <w:name w:val="Table Normal1"/>
    <w:uiPriority w:val="2"/>
    <w:semiHidden/>
    <w:qFormat/>
    <w:rsid w:val="00184F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23">
    <w:name w:val="rvts23"/>
    <w:basedOn w:val="a0"/>
    <w:rsid w:val="00D3683F"/>
  </w:style>
  <w:style w:type="paragraph" w:customStyle="1" w:styleId="1c">
    <w:name w:val="Знак1"/>
    <w:basedOn w:val="a"/>
    <w:rsid w:val="002178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6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BD5A-5C74-40F0-877F-97FC5662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Наталія Окаянна</cp:lastModifiedBy>
  <cp:revision>1584</cp:revision>
  <cp:lastPrinted>2022-01-19T14:38:00Z</cp:lastPrinted>
  <dcterms:created xsi:type="dcterms:W3CDTF">2017-08-29T08:44:00Z</dcterms:created>
  <dcterms:modified xsi:type="dcterms:W3CDTF">2023-11-21T07:54:00Z</dcterms:modified>
</cp:coreProperties>
</file>